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18" w:rsidRPr="00E04F53" w:rsidRDefault="00982113" w:rsidP="0098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4F53">
        <w:rPr>
          <w:rFonts w:ascii="Times New Roman" w:hAnsi="Times New Roman" w:cs="Times New Roman"/>
          <w:b/>
          <w:sz w:val="24"/>
          <w:szCs w:val="24"/>
        </w:rPr>
        <w:t>Перспективно – тематическое планирование по образовательным областям.</w:t>
      </w:r>
    </w:p>
    <w:p w:rsidR="00982113" w:rsidRPr="00E04F53" w:rsidRDefault="00982113" w:rsidP="0098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53">
        <w:rPr>
          <w:rFonts w:ascii="Times New Roman" w:hAnsi="Times New Roman" w:cs="Times New Roman"/>
          <w:b/>
          <w:sz w:val="24"/>
          <w:szCs w:val="24"/>
        </w:rPr>
        <w:t>Старшая - подготовительная группа (5-7 лет)</w:t>
      </w:r>
    </w:p>
    <w:p w:rsidR="00982113" w:rsidRPr="00884E6A" w:rsidRDefault="00982113" w:rsidP="00982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2113" w:rsidRPr="00E04F53" w:rsidRDefault="00982113" w:rsidP="0098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53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982113" w:rsidRPr="00E04F53" w:rsidRDefault="00982113" w:rsidP="0098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53">
        <w:rPr>
          <w:rFonts w:ascii="Times New Roman" w:hAnsi="Times New Roman" w:cs="Times New Roman"/>
          <w:b/>
          <w:sz w:val="24"/>
          <w:szCs w:val="24"/>
        </w:rPr>
        <w:t xml:space="preserve"> «Формирование элементарных математических представлений»</w:t>
      </w:r>
    </w:p>
    <w:p w:rsidR="00884E6A" w:rsidRPr="00E04F53" w:rsidRDefault="00884E6A" w:rsidP="0098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1960"/>
        <w:gridCol w:w="3550"/>
        <w:gridCol w:w="4170"/>
      </w:tblGrid>
      <w:tr w:rsidR="00E51BB4" w:rsidRPr="00E04F53" w:rsidTr="00031859">
        <w:tc>
          <w:tcPr>
            <w:tcW w:w="955" w:type="dxa"/>
          </w:tcPr>
          <w:p w:rsidR="00884E6A" w:rsidRPr="00E04F53" w:rsidRDefault="00884E6A" w:rsidP="0098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960" w:type="dxa"/>
          </w:tcPr>
          <w:p w:rsidR="00884E6A" w:rsidRPr="00E04F53" w:rsidRDefault="00884E6A" w:rsidP="0098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3571" w:type="dxa"/>
          </w:tcPr>
          <w:p w:rsidR="00884E6A" w:rsidRPr="00E04F53" w:rsidRDefault="00884E6A" w:rsidP="0098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4196" w:type="dxa"/>
          </w:tcPr>
          <w:p w:rsidR="00884E6A" w:rsidRPr="00E04F53" w:rsidRDefault="00884E6A" w:rsidP="0098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EA0212" w:rsidRPr="00E04F53" w:rsidTr="00F46D18">
        <w:tc>
          <w:tcPr>
            <w:tcW w:w="10682" w:type="dxa"/>
            <w:gridSpan w:val="4"/>
          </w:tcPr>
          <w:p w:rsidR="00EA0212" w:rsidRPr="00E04F53" w:rsidRDefault="00EA0212" w:rsidP="0098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96690E" w:rsidRPr="00884E6A" w:rsidTr="00031859">
        <w:tc>
          <w:tcPr>
            <w:tcW w:w="955" w:type="dxa"/>
          </w:tcPr>
          <w:p w:rsidR="00EA0212" w:rsidRDefault="00EA021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A0212" w:rsidRDefault="008352C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8352C2" w:rsidRDefault="008352C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</w:p>
        </w:tc>
        <w:tc>
          <w:tcPr>
            <w:tcW w:w="3571" w:type="dxa"/>
          </w:tcPr>
          <w:p w:rsidR="00EA0212" w:rsidRDefault="00EA0212" w:rsidP="00EA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«Когда это бывает», большой и маленький».</w:t>
            </w:r>
          </w:p>
        </w:tc>
        <w:tc>
          <w:tcPr>
            <w:tcW w:w="4196" w:type="dxa"/>
          </w:tcPr>
          <w:p w:rsidR="00EA0212" w:rsidRDefault="00C01012" w:rsidP="00EA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знаний о понятиях большой, маленький.</w:t>
            </w:r>
          </w:p>
        </w:tc>
      </w:tr>
      <w:tr w:rsidR="0096690E" w:rsidRPr="00884E6A" w:rsidTr="00031859">
        <w:tc>
          <w:tcPr>
            <w:tcW w:w="955" w:type="dxa"/>
          </w:tcPr>
          <w:p w:rsidR="00EA0212" w:rsidRDefault="00EA021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EA0212" w:rsidRDefault="008352C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игры, игрушки</w:t>
            </w:r>
          </w:p>
        </w:tc>
        <w:tc>
          <w:tcPr>
            <w:tcW w:w="3571" w:type="dxa"/>
          </w:tcPr>
          <w:p w:rsidR="00EA0212" w:rsidRDefault="00EA0212" w:rsidP="00EA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«Построим улицу. Понятие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короткий»</w:t>
            </w:r>
            <w:r w:rsidR="00C01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</w:tcPr>
          <w:p w:rsidR="00EA0212" w:rsidRDefault="00C01012" w:rsidP="00C0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закрепления умений отсчитывать предметы по образцу, измерение предметов по длине. </w:t>
            </w:r>
          </w:p>
        </w:tc>
      </w:tr>
      <w:tr w:rsidR="0096690E" w:rsidRPr="00884E6A" w:rsidTr="00031859">
        <w:tc>
          <w:tcPr>
            <w:tcW w:w="955" w:type="dxa"/>
          </w:tcPr>
          <w:p w:rsidR="00EA0212" w:rsidRDefault="00C0101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EA0212" w:rsidRDefault="008352C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</w:tc>
        <w:tc>
          <w:tcPr>
            <w:tcW w:w="3571" w:type="dxa"/>
          </w:tcPr>
          <w:p w:rsidR="00EA0212" w:rsidRDefault="00EA0212" w:rsidP="00EA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 за грибами»</w:t>
            </w:r>
            <w:r w:rsidR="00C01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</w:tcPr>
          <w:p w:rsidR="00EA0212" w:rsidRDefault="00C01012" w:rsidP="00C0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порядкового счета.</w:t>
            </w:r>
          </w:p>
        </w:tc>
      </w:tr>
      <w:tr w:rsidR="0096690E" w:rsidRPr="00884E6A" w:rsidTr="00031859">
        <w:tc>
          <w:tcPr>
            <w:tcW w:w="955" w:type="dxa"/>
          </w:tcPr>
          <w:p w:rsidR="00EA0212" w:rsidRDefault="00C0101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EA0212" w:rsidRDefault="008352C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3571" w:type="dxa"/>
          </w:tcPr>
          <w:p w:rsidR="00EA0212" w:rsidRDefault="00EA0212" w:rsidP="00EA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«Дидактическая игра «Сравни дорожку».</w:t>
            </w:r>
          </w:p>
        </w:tc>
        <w:tc>
          <w:tcPr>
            <w:tcW w:w="4196" w:type="dxa"/>
          </w:tcPr>
          <w:p w:rsidR="00EA0212" w:rsidRDefault="00C01012" w:rsidP="00C0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 условия для развития счета групп состоящих из двух и трех предметов, развивать у детей понимания части и целого.</w:t>
            </w:r>
          </w:p>
        </w:tc>
      </w:tr>
      <w:tr w:rsidR="00C01012" w:rsidRPr="00884E6A" w:rsidTr="00F46D18">
        <w:tc>
          <w:tcPr>
            <w:tcW w:w="10682" w:type="dxa"/>
            <w:gridSpan w:val="4"/>
          </w:tcPr>
          <w:p w:rsidR="00C01012" w:rsidRPr="00E04F53" w:rsidRDefault="00C01012" w:rsidP="00C0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96690E" w:rsidRPr="00884E6A" w:rsidTr="00031859">
        <w:tc>
          <w:tcPr>
            <w:tcW w:w="955" w:type="dxa"/>
          </w:tcPr>
          <w:p w:rsidR="00C01012" w:rsidRDefault="00C0101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C01012" w:rsidRDefault="008352C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3571" w:type="dxa"/>
          </w:tcPr>
          <w:p w:rsidR="00C01012" w:rsidRDefault="007E0430" w:rsidP="00EA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«Геометрическая фигура овал, счет до 5»</w:t>
            </w:r>
          </w:p>
        </w:tc>
        <w:tc>
          <w:tcPr>
            <w:tcW w:w="4196" w:type="dxa"/>
          </w:tcPr>
          <w:p w:rsidR="00C01012" w:rsidRDefault="007E0430" w:rsidP="00E0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развитий знаний смежных чис</w:t>
            </w:r>
            <w:r w:rsidR="00E04F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Обеспечить условия для упражнения в нахождении схо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D83675">
              <w:rPr>
                <w:rFonts w:ascii="Times New Roman" w:hAnsi="Times New Roman" w:cs="Times New Roman"/>
                <w:sz w:val="24"/>
                <w:szCs w:val="24"/>
              </w:rPr>
              <w:t>с г</w:t>
            </w:r>
            <w:proofErr w:type="gramEnd"/>
            <w:r w:rsidR="00D83675">
              <w:rPr>
                <w:rFonts w:ascii="Times New Roman" w:hAnsi="Times New Roman" w:cs="Times New Roman"/>
                <w:sz w:val="24"/>
                <w:szCs w:val="24"/>
              </w:rPr>
              <w:t>еометрическими фигурами в окружающей действительности.</w:t>
            </w:r>
          </w:p>
        </w:tc>
      </w:tr>
      <w:tr w:rsidR="0096690E" w:rsidRPr="00884E6A" w:rsidTr="00031859">
        <w:tc>
          <w:tcPr>
            <w:tcW w:w="955" w:type="dxa"/>
          </w:tcPr>
          <w:p w:rsidR="00C01012" w:rsidRDefault="00C0101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C01012" w:rsidRDefault="008352C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птицы леса</w:t>
            </w:r>
          </w:p>
        </w:tc>
        <w:tc>
          <w:tcPr>
            <w:tcW w:w="3571" w:type="dxa"/>
          </w:tcPr>
          <w:p w:rsidR="00C01012" w:rsidRDefault="007E0430" w:rsidP="00EA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«Счет в пределах 10»</w:t>
            </w:r>
          </w:p>
        </w:tc>
        <w:tc>
          <w:tcPr>
            <w:tcW w:w="4196" w:type="dxa"/>
          </w:tcPr>
          <w:p w:rsidR="00C01012" w:rsidRDefault="002011B8" w:rsidP="00C0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с числом 10.</w:t>
            </w:r>
          </w:p>
        </w:tc>
      </w:tr>
      <w:tr w:rsidR="0096690E" w:rsidRPr="00884E6A" w:rsidTr="00031859">
        <w:tc>
          <w:tcPr>
            <w:tcW w:w="955" w:type="dxa"/>
          </w:tcPr>
          <w:p w:rsidR="00C01012" w:rsidRDefault="00C0101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C01012" w:rsidRDefault="008352C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3571" w:type="dxa"/>
          </w:tcPr>
          <w:p w:rsidR="00C01012" w:rsidRDefault="007E0430" w:rsidP="00EA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фигуры, счет».</w:t>
            </w:r>
          </w:p>
        </w:tc>
        <w:tc>
          <w:tcPr>
            <w:tcW w:w="4196" w:type="dxa"/>
          </w:tcPr>
          <w:p w:rsidR="00C01012" w:rsidRDefault="002011B8" w:rsidP="00C0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</w:t>
            </w:r>
            <w:r w:rsidR="00E5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геометрическим фигурами, упражнять в счете.</w:t>
            </w:r>
            <w:proofErr w:type="gramEnd"/>
          </w:p>
        </w:tc>
      </w:tr>
      <w:tr w:rsidR="0096690E" w:rsidRPr="00884E6A" w:rsidTr="00031859">
        <w:tc>
          <w:tcPr>
            <w:tcW w:w="955" w:type="dxa"/>
          </w:tcPr>
          <w:p w:rsidR="00C01012" w:rsidRDefault="00C0101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C01012" w:rsidRDefault="008352C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3571" w:type="dxa"/>
          </w:tcPr>
          <w:p w:rsidR="00C01012" w:rsidRDefault="007E0430" w:rsidP="00EA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где растет»</w:t>
            </w:r>
          </w:p>
        </w:tc>
        <w:tc>
          <w:tcPr>
            <w:tcW w:w="4196" w:type="dxa"/>
          </w:tcPr>
          <w:p w:rsidR="00C01012" w:rsidRDefault="007E0430" w:rsidP="00C0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порядкового и количественного  счета до 10</w:t>
            </w:r>
          </w:p>
        </w:tc>
      </w:tr>
      <w:tr w:rsidR="002011B8" w:rsidRPr="00884E6A" w:rsidTr="00F46D18">
        <w:tc>
          <w:tcPr>
            <w:tcW w:w="10682" w:type="dxa"/>
            <w:gridSpan w:val="4"/>
          </w:tcPr>
          <w:p w:rsidR="002011B8" w:rsidRPr="00E04F53" w:rsidRDefault="002011B8" w:rsidP="0020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96690E" w:rsidRPr="00884E6A" w:rsidTr="00031859">
        <w:tc>
          <w:tcPr>
            <w:tcW w:w="955" w:type="dxa"/>
          </w:tcPr>
          <w:p w:rsidR="002011B8" w:rsidRDefault="002011B8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2011B8" w:rsidRDefault="008352C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3571" w:type="dxa"/>
          </w:tcPr>
          <w:p w:rsidR="009631BF" w:rsidRPr="00E51BB4" w:rsidRDefault="00E51BB4" w:rsidP="0096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9631BF" w:rsidRPr="00E51BB4">
              <w:rPr>
                <w:rFonts w:ascii="Times New Roman" w:hAnsi="Times New Roman" w:cs="Times New Roman"/>
                <w:bCs/>
                <w:sz w:val="24"/>
                <w:szCs w:val="24"/>
              </w:rPr>
              <w:t>атематические знаки.</w:t>
            </w:r>
          </w:p>
          <w:p w:rsidR="009631BF" w:rsidRPr="00E51BB4" w:rsidRDefault="00E51BB4" w:rsidP="0096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BB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631BF" w:rsidRPr="00E51BB4">
              <w:rPr>
                <w:rFonts w:ascii="Times New Roman" w:hAnsi="Times New Roman" w:cs="Times New Roman"/>
                <w:bCs/>
                <w:sz w:val="24"/>
                <w:szCs w:val="24"/>
              </w:rPr>
              <w:t>равнение предметов.</w:t>
            </w:r>
          </w:p>
          <w:p w:rsidR="009631BF" w:rsidRPr="00E51BB4" w:rsidRDefault="00E51BB4" w:rsidP="0096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B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9631BF" w:rsidRPr="00E51BB4">
              <w:rPr>
                <w:rFonts w:ascii="Times New Roman" w:hAnsi="Times New Roman" w:cs="Times New Roman"/>
                <w:bCs/>
                <w:sz w:val="24"/>
                <w:szCs w:val="24"/>
              </w:rPr>
              <w:t>риентировка на листе бумаги.</w:t>
            </w:r>
          </w:p>
          <w:p w:rsidR="002011B8" w:rsidRPr="009631BF" w:rsidRDefault="002011B8" w:rsidP="00E51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E51BB4" w:rsidRPr="009631BF" w:rsidRDefault="00E51BB4" w:rsidP="00E51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закрепления </w:t>
            </w:r>
            <w:r w:rsidRPr="009631BF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31B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знаков, умение их писать; сравнивать величину предметов,</w:t>
            </w:r>
          </w:p>
          <w:p w:rsidR="002011B8" w:rsidRDefault="00E51BB4" w:rsidP="00E51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BF">
              <w:rPr>
                <w:rFonts w:ascii="Times New Roman" w:hAnsi="Times New Roman" w:cs="Times New Roman"/>
                <w:sz w:val="24"/>
                <w:szCs w:val="24"/>
              </w:rPr>
              <w:t>записывать результат сравнения.</w:t>
            </w:r>
          </w:p>
        </w:tc>
      </w:tr>
      <w:tr w:rsidR="00E51BB4" w:rsidRPr="00884E6A" w:rsidTr="00E51BB4">
        <w:trPr>
          <w:trHeight w:val="1628"/>
        </w:trPr>
        <w:tc>
          <w:tcPr>
            <w:tcW w:w="955" w:type="dxa"/>
          </w:tcPr>
          <w:p w:rsidR="002011B8" w:rsidRDefault="002011B8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2011B8" w:rsidRDefault="008352C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3571" w:type="dxa"/>
          </w:tcPr>
          <w:p w:rsidR="00E51BB4" w:rsidRPr="00E51BB4" w:rsidRDefault="00E51BB4" w:rsidP="00E51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51BB4">
              <w:rPr>
                <w:rFonts w:ascii="Times New Roman" w:hAnsi="Times New Roman" w:cs="Times New Roman"/>
                <w:bCs/>
                <w:sz w:val="24"/>
                <w:szCs w:val="24"/>
              </w:rPr>
              <w:t>чет по образцу и названному числу.</w:t>
            </w:r>
          </w:p>
          <w:p w:rsidR="00E51BB4" w:rsidRPr="00E51BB4" w:rsidRDefault="00E51BB4" w:rsidP="00E51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51BB4">
              <w:rPr>
                <w:rFonts w:ascii="Times New Roman" w:hAnsi="Times New Roman" w:cs="Times New Roman"/>
                <w:bCs/>
                <w:sz w:val="24"/>
                <w:szCs w:val="24"/>
              </w:rPr>
              <w:t>равнение предметов с фигурами.</w:t>
            </w:r>
          </w:p>
          <w:p w:rsidR="002011B8" w:rsidRPr="00E51BB4" w:rsidRDefault="00E51BB4" w:rsidP="00E5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E51BB4">
              <w:rPr>
                <w:rFonts w:ascii="Times New Roman" w:hAnsi="Times New Roman" w:cs="Times New Roman"/>
                <w:bCs/>
                <w:sz w:val="24"/>
                <w:szCs w:val="24"/>
              </w:rPr>
              <w:t>асти суток.</w:t>
            </w:r>
          </w:p>
        </w:tc>
        <w:tc>
          <w:tcPr>
            <w:tcW w:w="4196" w:type="dxa"/>
          </w:tcPr>
          <w:p w:rsidR="00E51BB4" w:rsidRDefault="00E51BB4" w:rsidP="00E51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закрепления </w:t>
            </w:r>
            <w:r w:rsidRPr="0096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последовательности частей суток; умение считать по образцу и названному числу; преобразовывать неравенство в равенство; видеть в форме предметов геометрические</w:t>
            </w:r>
          </w:p>
          <w:p w:rsidR="002011B8" w:rsidRDefault="00E51BB4" w:rsidP="00E51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фигуры.</w:t>
            </w:r>
          </w:p>
        </w:tc>
      </w:tr>
      <w:tr w:rsidR="0096690E" w:rsidRPr="00884E6A" w:rsidTr="00031859">
        <w:tc>
          <w:tcPr>
            <w:tcW w:w="955" w:type="dxa"/>
          </w:tcPr>
          <w:p w:rsidR="002011B8" w:rsidRDefault="002011B8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2011B8" w:rsidRDefault="008352C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3571" w:type="dxa"/>
          </w:tcPr>
          <w:p w:rsidR="0096690E" w:rsidRPr="0096690E" w:rsidRDefault="0096690E" w:rsidP="00966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6690E">
              <w:rPr>
                <w:rFonts w:ascii="Times New Roman" w:hAnsi="Times New Roman" w:cs="Times New Roman"/>
                <w:bCs/>
                <w:sz w:val="24"/>
                <w:szCs w:val="24"/>
              </w:rPr>
              <w:t>атематические знаки; соотнесение количества предметов с цифрой;</w:t>
            </w:r>
          </w:p>
          <w:p w:rsidR="0096690E" w:rsidRPr="0096690E" w:rsidRDefault="0096690E" w:rsidP="00966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числа шесть из двух меньших.</w:t>
            </w:r>
          </w:p>
          <w:p w:rsidR="0096690E" w:rsidRPr="0096690E" w:rsidRDefault="0096690E" w:rsidP="00966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Pr="0096690E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орисовка предмета.</w:t>
            </w:r>
          </w:p>
          <w:p w:rsidR="002011B8" w:rsidRPr="0096690E" w:rsidRDefault="002011B8" w:rsidP="0096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96690E" w:rsidRDefault="0096690E" w:rsidP="00966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закрепления </w:t>
            </w:r>
            <w:r w:rsidRPr="0096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9071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отношения между числами, записывать их с помощью знаков</w:t>
            </w:r>
            <w:r w:rsidR="0090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соответствие между количеством предметов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цифрой; рисовать геометрические</w:t>
            </w:r>
          </w:p>
          <w:p w:rsidR="0096690E" w:rsidRDefault="0096690E" w:rsidP="00966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 в тетради; знания о составе числа шестью</w:t>
            </w:r>
          </w:p>
          <w:p w:rsidR="002011B8" w:rsidRDefault="0096690E" w:rsidP="0096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Учить: решать логические задачи на установление закономерностей</w:t>
            </w:r>
            <w:r w:rsidR="00907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90E" w:rsidRPr="00884E6A" w:rsidTr="00031859">
        <w:tc>
          <w:tcPr>
            <w:tcW w:w="955" w:type="dxa"/>
          </w:tcPr>
          <w:p w:rsidR="002011B8" w:rsidRDefault="002011B8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0" w:type="dxa"/>
          </w:tcPr>
          <w:p w:rsidR="002011B8" w:rsidRDefault="008352C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вежливости </w:t>
            </w:r>
          </w:p>
        </w:tc>
        <w:tc>
          <w:tcPr>
            <w:tcW w:w="3571" w:type="dxa"/>
          </w:tcPr>
          <w:p w:rsidR="009071B4" w:rsidRPr="009071B4" w:rsidRDefault="009071B4" w:rsidP="00907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071B4">
              <w:rPr>
                <w:rFonts w:ascii="Times New Roman" w:hAnsi="Times New Roman" w:cs="Times New Roman"/>
                <w:bCs/>
                <w:sz w:val="24"/>
                <w:szCs w:val="24"/>
              </w:rPr>
              <w:t>оотнесение количества предметов с цифрой; математическая загадка.</w:t>
            </w:r>
          </w:p>
          <w:p w:rsidR="002011B8" w:rsidRPr="009071B4" w:rsidRDefault="002011B8" w:rsidP="00907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9071B4" w:rsidRDefault="009071B4" w:rsidP="00907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закрепления </w:t>
            </w:r>
            <w:r w:rsidRPr="0096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соотносить количество предметов с цифрой; записывать цифрой результат счета.</w:t>
            </w:r>
          </w:p>
          <w:p w:rsidR="002011B8" w:rsidRDefault="009071B4" w:rsidP="0090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математическую загадку и записывать ее решение с помощью знаков и цифр.</w:t>
            </w:r>
          </w:p>
        </w:tc>
      </w:tr>
      <w:tr w:rsidR="008372A5" w:rsidRPr="00884E6A" w:rsidTr="00F46D18">
        <w:tc>
          <w:tcPr>
            <w:tcW w:w="10682" w:type="dxa"/>
            <w:gridSpan w:val="4"/>
          </w:tcPr>
          <w:p w:rsidR="008372A5" w:rsidRPr="00E04F53" w:rsidRDefault="008372A5" w:rsidP="0098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96690E" w:rsidRPr="00884E6A" w:rsidTr="00031859">
        <w:tc>
          <w:tcPr>
            <w:tcW w:w="955" w:type="dxa"/>
          </w:tcPr>
          <w:p w:rsidR="008372A5" w:rsidRPr="00884E6A" w:rsidRDefault="008372A5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8372A5" w:rsidRPr="00884E6A" w:rsidRDefault="008372A5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3571" w:type="dxa"/>
          </w:tcPr>
          <w:p w:rsidR="00616F97" w:rsidRDefault="008372A5" w:rsidP="0083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«Порядковый счет до 6». </w:t>
            </w:r>
          </w:p>
          <w:p w:rsidR="008372A5" w:rsidRPr="00884E6A" w:rsidRDefault="008372A5" w:rsidP="0083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«Посчитай </w:t>
            </w:r>
            <w:r w:rsidR="00616F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рибочки».</w:t>
            </w:r>
          </w:p>
        </w:tc>
        <w:tc>
          <w:tcPr>
            <w:tcW w:w="4196" w:type="dxa"/>
          </w:tcPr>
          <w:p w:rsidR="008372A5" w:rsidRPr="00884E6A" w:rsidRDefault="00616F97" w:rsidP="0083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умения сосчитать предметы на слух до 6; развивать внимание.</w:t>
            </w:r>
          </w:p>
        </w:tc>
      </w:tr>
      <w:tr w:rsidR="0096690E" w:rsidRPr="00884E6A" w:rsidTr="00031859">
        <w:tc>
          <w:tcPr>
            <w:tcW w:w="955" w:type="dxa"/>
          </w:tcPr>
          <w:p w:rsidR="00616F97" w:rsidRDefault="00616F97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616F97" w:rsidRDefault="00616F97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3571" w:type="dxa"/>
          </w:tcPr>
          <w:p w:rsidR="00616F97" w:rsidRDefault="00616F97" w:rsidP="0083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«Порядковый счет до 7» .</w:t>
            </w:r>
          </w:p>
          <w:p w:rsidR="00616F97" w:rsidRDefault="00616F97" w:rsidP="0083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«Где фигура»</w:t>
            </w:r>
          </w:p>
        </w:tc>
        <w:tc>
          <w:tcPr>
            <w:tcW w:w="4196" w:type="dxa"/>
          </w:tcPr>
          <w:p w:rsidR="00616F97" w:rsidRPr="00884E6A" w:rsidRDefault="00616F97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умения сосчитать предметы на слух до 6; развивать внимание.</w:t>
            </w:r>
          </w:p>
        </w:tc>
      </w:tr>
      <w:tr w:rsidR="0096690E" w:rsidRPr="00884E6A" w:rsidTr="00031859">
        <w:tc>
          <w:tcPr>
            <w:tcW w:w="955" w:type="dxa"/>
          </w:tcPr>
          <w:p w:rsidR="00FA7C63" w:rsidRDefault="00FA7C6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FA7C63" w:rsidRDefault="00FA7C6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571" w:type="dxa"/>
          </w:tcPr>
          <w:p w:rsidR="00FA7C63" w:rsidRDefault="00FA7C63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«Порядковый счет до 8». </w:t>
            </w:r>
          </w:p>
          <w:p w:rsidR="00FA7C63" w:rsidRPr="00884E6A" w:rsidRDefault="00FA7C63" w:rsidP="0061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«Части суток».</w:t>
            </w:r>
          </w:p>
        </w:tc>
        <w:tc>
          <w:tcPr>
            <w:tcW w:w="4196" w:type="dxa"/>
          </w:tcPr>
          <w:p w:rsidR="00FA7C63" w:rsidRPr="00884E6A" w:rsidRDefault="00FA7C63" w:rsidP="00FA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умения сосчитать предметы на слух до 8; развивать внимание.</w:t>
            </w:r>
          </w:p>
        </w:tc>
      </w:tr>
      <w:tr w:rsidR="0096690E" w:rsidRPr="00884E6A" w:rsidTr="00031859">
        <w:tc>
          <w:tcPr>
            <w:tcW w:w="955" w:type="dxa"/>
          </w:tcPr>
          <w:p w:rsidR="00FA7C63" w:rsidRDefault="00FA7C6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FA7C63" w:rsidRDefault="00FA7C6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571" w:type="dxa"/>
          </w:tcPr>
          <w:p w:rsidR="00FA7C63" w:rsidRDefault="00FA7C63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«Порядковый счет до 9». </w:t>
            </w:r>
          </w:p>
          <w:p w:rsidR="00FA7C63" w:rsidRPr="00884E6A" w:rsidRDefault="00FA7C63" w:rsidP="00FA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«Прогулка в лес».</w:t>
            </w:r>
          </w:p>
        </w:tc>
        <w:tc>
          <w:tcPr>
            <w:tcW w:w="4196" w:type="dxa"/>
          </w:tcPr>
          <w:p w:rsidR="00FA7C63" w:rsidRPr="00884E6A" w:rsidRDefault="00FA7C63" w:rsidP="00FA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умения сосчитать предметы на слух до 9; развивать внимание.</w:t>
            </w:r>
          </w:p>
        </w:tc>
      </w:tr>
      <w:tr w:rsidR="00FA7C63" w:rsidRPr="00884E6A" w:rsidTr="00F46D18">
        <w:tc>
          <w:tcPr>
            <w:tcW w:w="10682" w:type="dxa"/>
            <w:gridSpan w:val="4"/>
          </w:tcPr>
          <w:p w:rsidR="00FA7C63" w:rsidRPr="00E04F53" w:rsidRDefault="00FA7C63" w:rsidP="00FA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</w:t>
            </w:r>
          </w:p>
        </w:tc>
      </w:tr>
      <w:tr w:rsidR="0096690E" w:rsidRPr="00884E6A" w:rsidTr="00031859">
        <w:tc>
          <w:tcPr>
            <w:tcW w:w="955" w:type="dxa"/>
          </w:tcPr>
          <w:p w:rsidR="00FA7C6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Прощание </w:t>
            </w:r>
          </w:p>
          <w:p w:rsidR="00FA7C6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елкой</w:t>
            </w:r>
          </w:p>
        </w:tc>
        <w:tc>
          <w:tcPr>
            <w:tcW w:w="3571" w:type="dxa"/>
          </w:tcPr>
          <w:p w:rsidR="00FA7C63" w:rsidRDefault="00FA7C63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«Числа и цифры 1-9, логическая задача на установление закономерностей, высокий – низкий; ориентировка во времени – дни недели»</w:t>
            </w:r>
          </w:p>
        </w:tc>
        <w:tc>
          <w:tcPr>
            <w:tcW w:w="4196" w:type="dxa"/>
          </w:tcPr>
          <w:p w:rsidR="00FA7C63" w:rsidRDefault="00FA7C63" w:rsidP="00FA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отгадывания математических задач; записывать решение с помощью цифр и математических знаков.</w:t>
            </w:r>
          </w:p>
        </w:tc>
      </w:tr>
      <w:tr w:rsidR="0096690E" w:rsidRPr="00884E6A" w:rsidTr="00031859">
        <w:tc>
          <w:tcPr>
            <w:tcW w:w="955" w:type="dxa"/>
          </w:tcPr>
          <w:p w:rsidR="00FA7C6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FA7C6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571" w:type="dxa"/>
          </w:tcPr>
          <w:p w:rsidR="00FA7C63" w:rsidRDefault="00FA7C63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«Порядковый счет, сравнение смежных чисел</w:t>
            </w:r>
            <w:r w:rsidR="00254493">
              <w:rPr>
                <w:rFonts w:ascii="Times New Roman" w:hAnsi="Times New Roman" w:cs="Times New Roman"/>
                <w:sz w:val="24"/>
                <w:szCs w:val="24"/>
              </w:rPr>
              <w:t>, квадрат, логические задачи»</w:t>
            </w:r>
          </w:p>
        </w:tc>
        <w:tc>
          <w:tcPr>
            <w:tcW w:w="4196" w:type="dxa"/>
          </w:tcPr>
          <w:p w:rsidR="00FA7C63" w:rsidRDefault="00254493" w:rsidP="00FA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закрепления порядкового счета; учить сравнивать числа; учить складывать квадрат на 2,4,8  треугольников</w:t>
            </w:r>
            <w:r w:rsidR="00DD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90E" w:rsidRPr="00884E6A" w:rsidTr="00031859">
        <w:tc>
          <w:tcPr>
            <w:tcW w:w="955" w:type="dxa"/>
          </w:tcPr>
          <w:p w:rsidR="00DD37E6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DD37E6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их свойства</w:t>
            </w:r>
          </w:p>
        </w:tc>
        <w:tc>
          <w:tcPr>
            <w:tcW w:w="3571" w:type="dxa"/>
          </w:tcPr>
          <w:p w:rsidR="00DD37E6" w:rsidRDefault="00DD37E6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и цифра 10, выкладывание трапеции из счетных палочек, работа в тетрадях в клетку, нахождение различия в двух похожих рисунках»</w:t>
            </w:r>
          </w:p>
        </w:tc>
        <w:tc>
          <w:tcPr>
            <w:tcW w:w="4196" w:type="dxa"/>
          </w:tcPr>
          <w:p w:rsidR="00DD37E6" w:rsidRDefault="00DD37E6" w:rsidP="007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с числом 10; учить писать число 10; познакомить с геометрической фигурой трапец</w:t>
            </w:r>
            <w:r w:rsidR="007E5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</w:tr>
      <w:tr w:rsidR="00DD37E6" w:rsidRPr="00884E6A" w:rsidTr="00F46D18">
        <w:tc>
          <w:tcPr>
            <w:tcW w:w="10682" w:type="dxa"/>
            <w:gridSpan w:val="4"/>
          </w:tcPr>
          <w:p w:rsidR="00DD37E6" w:rsidRPr="00E04F53" w:rsidRDefault="00DD37E6" w:rsidP="00DD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96690E" w:rsidRPr="00884E6A" w:rsidTr="00031859">
        <w:tc>
          <w:tcPr>
            <w:tcW w:w="955" w:type="dxa"/>
          </w:tcPr>
          <w:p w:rsidR="00DD37E6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DD37E6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571" w:type="dxa"/>
          </w:tcPr>
          <w:p w:rsidR="00DD37E6" w:rsidRDefault="00DD37E6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«Числа от 1 до 10, сложение числа 10 из двух меньших, логическая задача на установление закономерностей, круг, квадрат, </w:t>
            </w:r>
            <w:r w:rsidR="007E5742">
              <w:rPr>
                <w:rFonts w:ascii="Times New Roman" w:hAnsi="Times New Roman" w:cs="Times New Roman"/>
                <w:sz w:val="24"/>
                <w:szCs w:val="24"/>
              </w:rPr>
              <w:t>треугольник, трапеция».</w:t>
            </w:r>
          </w:p>
        </w:tc>
        <w:tc>
          <w:tcPr>
            <w:tcW w:w="4196" w:type="dxa"/>
          </w:tcPr>
          <w:p w:rsidR="00DD37E6" w:rsidRDefault="007E5742" w:rsidP="00FA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закрепления умений писать цифры от 1 до 10; учить понимать отношения между числами; закреплять знания о геометрических фигурах. </w:t>
            </w:r>
          </w:p>
        </w:tc>
      </w:tr>
      <w:tr w:rsidR="0096690E" w:rsidRPr="00884E6A" w:rsidTr="00031859">
        <w:tc>
          <w:tcPr>
            <w:tcW w:w="955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2565D3" w:rsidRDefault="002565D3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571" w:type="dxa"/>
          </w:tcPr>
          <w:p w:rsidR="002565D3" w:rsidRDefault="002565D3" w:rsidP="007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задачи, соотнесение числа и цифры, знаки +, -, работа в тетрадях в клетку».</w:t>
            </w:r>
          </w:p>
        </w:tc>
        <w:tc>
          <w:tcPr>
            <w:tcW w:w="4196" w:type="dxa"/>
          </w:tcPr>
          <w:p w:rsidR="002565D3" w:rsidRDefault="002565D3" w:rsidP="00FA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решения задачи и записи решения; учить пользоваться знаками +, -.</w:t>
            </w:r>
          </w:p>
        </w:tc>
      </w:tr>
      <w:tr w:rsidR="0096690E" w:rsidRPr="00884E6A" w:rsidTr="00031859">
        <w:tc>
          <w:tcPr>
            <w:tcW w:w="955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571" w:type="dxa"/>
          </w:tcPr>
          <w:p w:rsidR="002565D3" w:rsidRDefault="002565D3" w:rsidP="007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задач на сложение и вычитание, порядковый счет, логическая задача на анализ и синтез, работа со счетными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палочками»</w:t>
            </w:r>
          </w:p>
        </w:tc>
        <w:tc>
          <w:tcPr>
            <w:tcW w:w="4196" w:type="dxa"/>
          </w:tcPr>
          <w:p w:rsidR="002565D3" w:rsidRDefault="002565D3" w:rsidP="00FA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отгадывания математических загадок, записывать решение с помощью цифр и математических знаков;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выкладывать из счетных палочек геометрические фигуры.</w:t>
            </w:r>
          </w:p>
        </w:tc>
      </w:tr>
      <w:tr w:rsidR="0096690E" w:rsidRPr="00884E6A" w:rsidTr="00031859">
        <w:tc>
          <w:tcPr>
            <w:tcW w:w="955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0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571" w:type="dxa"/>
          </w:tcPr>
          <w:p w:rsidR="002565D3" w:rsidRDefault="002565D3" w:rsidP="007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примеров на сложение и вычитание, составление числа из двух меньших, ориентировка в пространстве, работа в тетрадях в клетку.</w:t>
            </w:r>
          </w:p>
        </w:tc>
        <w:tc>
          <w:tcPr>
            <w:tcW w:w="4196" w:type="dxa"/>
          </w:tcPr>
          <w:p w:rsidR="002565D3" w:rsidRDefault="002565D3" w:rsidP="004C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продолжения решать примеры на сложение и вычитание; учить различать понятие «влево», «вправо, «вперед», «назад», учить двигаться в указанных направлениях.</w:t>
            </w:r>
          </w:p>
        </w:tc>
      </w:tr>
      <w:tr w:rsidR="002565D3" w:rsidRPr="00884E6A" w:rsidTr="00F46D18">
        <w:tc>
          <w:tcPr>
            <w:tcW w:w="10682" w:type="dxa"/>
            <w:gridSpan w:val="4"/>
          </w:tcPr>
          <w:p w:rsidR="002565D3" w:rsidRPr="00E04F53" w:rsidRDefault="002565D3" w:rsidP="004C5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96690E" w:rsidRPr="00884E6A" w:rsidTr="00031859">
        <w:tc>
          <w:tcPr>
            <w:tcW w:w="955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571" w:type="dxa"/>
          </w:tcPr>
          <w:p w:rsidR="002565D3" w:rsidRPr="00E20531" w:rsidRDefault="002565D3" w:rsidP="007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«Установление соответствий между цифрой и количеством предметов,  знаки </w:t>
            </w:r>
            <w:r w:rsidRPr="004C5E9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0531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ориентировка во времени – дни недели,  логические задачи, круг, треугольник, прямоугольник, трапеция».</w:t>
            </w:r>
            <w:proofErr w:type="gramEnd"/>
          </w:p>
        </w:tc>
        <w:tc>
          <w:tcPr>
            <w:tcW w:w="4196" w:type="dxa"/>
          </w:tcPr>
          <w:p w:rsidR="002565D3" w:rsidRPr="00E20531" w:rsidRDefault="002565D3" w:rsidP="004C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установления соответствий между цифрами и количеством предметов; учить пользоваться знаками </w:t>
            </w:r>
            <w:r w:rsidRPr="00E2053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0531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690E" w:rsidRPr="00884E6A" w:rsidTr="00031859">
        <w:tc>
          <w:tcPr>
            <w:tcW w:w="955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3571" w:type="dxa"/>
          </w:tcPr>
          <w:p w:rsidR="002565D3" w:rsidRDefault="002565D3" w:rsidP="007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на сложение и вычитание, логические задачи».</w:t>
            </w:r>
          </w:p>
        </w:tc>
        <w:tc>
          <w:tcPr>
            <w:tcW w:w="4196" w:type="dxa"/>
          </w:tcPr>
          <w:p w:rsidR="002565D3" w:rsidRDefault="002565D3" w:rsidP="00E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составления задач на сложение и вычитание; записать и читать запись.</w:t>
            </w:r>
          </w:p>
        </w:tc>
      </w:tr>
      <w:tr w:rsidR="0096690E" w:rsidRPr="00884E6A" w:rsidTr="00031859">
        <w:tc>
          <w:tcPr>
            <w:tcW w:w="955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3571" w:type="dxa"/>
          </w:tcPr>
          <w:p w:rsidR="002565D3" w:rsidRDefault="002565D3" w:rsidP="007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задачи на вычитание, установление соответствия между числом и цифрой, ориентировка во времени – части суток, работа в тетрадях в клетку</w:t>
            </w:r>
            <w:r w:rsidR="00E05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</w:tcPr>
          <w:p w:rsidR="002565D3" w:rsidRDefault="002565D3" w:rsidP="00E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отгадывания математических загадок, записывать решение и читать их; закреплять знания о последовательности частей  суток (утро, день, вечер, ночь).</w:t>
            </w:r>
          </w:p>
        </w:tc>
      </w:tr>
      <w:tr w:rsidR="0096690E" w:rsidRPr="00884E6A" w:rsidTr="00031859">
        <w:tc>
          <w:tcPr>
            <w:tcW w:w="955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3571" w:type="dxa"/>
          </w:tcPr>
          <w:p w:rsidR="002565D3" w:rsidRDefault="002565D3" w:rsidP="007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задачи, отгадывание загадок, порядковый счет, дни недели, времена года».</w:t>
            </w:r>
          </w:p>
        </w:tc>
        <w:tc>
          <w:tcPr>
            <w:tcW w:w="4196" w:type="dxa"/>
          </w:tcPr>
          <w:p w:rsidR="002565D3" w:rsidRDefault="002565D3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отгадывания математических загадок, записывать решение и читать их; порядковый счет; закрепить названия дней недели, времена года.</w:t>
            </w:r>
          </w:p>
        </w:tc>
      </w:tr>
      <w:tr w:rsidR="002565D3" w:rsidRPr="00884E6A" w:rsidTr="00F46D18">
        <w:tc>
          <w:tcPr>
            <w:tcW w:w="10682" w:type="dxa"/>
            <w:gridSpan w:val="4"/>
          </w:tcPr>
          <w:p w:rsidR="002565D3" w:rsidRPr="00E04F53" w:rsidRDefault="002565D3" w:rsidP="00854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96690E" w:rsidRPr="00884E6A" w:rsidTr="00031859">
        <w:tc>
          <w:tcPr>
            <w:tcW w:w="955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2565D3" w:rsidRDefault="002565D3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3571" w:type="dxa"/>
          </w:tcPr>
          <w:p w:rsidR="002565D3" w:rsidRDefault="00A01035" w:rsidP="007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математической загадки, сложение числа 10из двух меньших, ориентировка на листе, логическая задача на анализ и синтез, круг, овал, треугольник». </w:t>
            </w:r>
          </w:p>
        </w:tc>
        <w:tc>
          <w:tcPr>
            <w:tcW w:w="4196" w:type="dxa"/>
          </w:tcPr>
          <w:p w:rsidR="002565D3" w:rsidRDefault="00A01035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решения математических загадок; читать запись, записывать решение; закреплять понятия «левый верхний, нижний угол», «правый верхний, нижний угол»</w:t>
            </w:r>
          </w:p>
        </w:tc>
      </w:tr>
      <w:tr w:rsidR="0096690E" w:rsidRPr="00884E6A" w:rsidTr="00031859">
        <w:tc>
          <w:tcPr>
            <w:tcW w:w="955" w:type="dxa"/>
          </w:tcPr>
          <w:p w:rsidR="005C68D9" w:rsidRDefault="005C68D9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5C68D9" w:rsidRDefault="00A17109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3571" w:type="dxa"/>
          </w:tcPr>
          <w:p w:rsidR="005C68D9" w:rsidRDefault="005C68D9" w:rsidP="007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задач, логическая задача на установление закономерностей, круг, квадрат, прямоугольник, треугольник».</w:t>
            </w:r>
          </w:p>
        </w:tc>
        <w:tc>
          <w:tcPr>
            <w:tcW w:w="4196" w:type="dxa"/>
          </w:tcPr>
          <w:p w:rsidR="005C68D9" w:rsidRDefault="005C68D9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решения задач, записывать и читать запись; продолжать учить решать логическую задачу на установление соответствия.</w:t>
            </w:r>
          </w:p>
        </w:tc>
      </w:tr>
      <w:tr w:rsidR="0096690E" w:rsidRPr="00884E6A" w:rsidTr="00031859">
        <w:tc>
          <w:tcPr>
            <w:tcW w:w="955" w:type="dxa"/>
          </w:tcPr>
          <w:p w:rsidR="005C68D9" w:rsidRDefault="005C68D9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5C68D9" w:rsidRDefault="00A17109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стоит дом построить</w:t>
            </w:r>
          </w:p>
        </w:tc>
        <w:tc>
          <w:tcPr>
            <w:tcW w:w="3571" w:type="dxa"/>
          </w:tcPr>
          <w:p w:rsidR="005C68D9" w:rsidRDefault="005C68D9" w:rsidP="005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«Порядковый счет, решение математической загадки, ориентировка в пространстве, работа в тетради в клетку».</w:t>
            </w:r>
          </w:p>
        </w:tc>
        <w:tc>
          <w:tcPr>
            <w:tcW w:w="4196" w:type="dxa"/>
          </w:tcPr>
          <w:p w:rsidR="005C68D9" w:rsidRDefault="005C68D9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ориентировки на листе бумаги</w:t>
            </w:r>
            <w:r w:rsidR="00031859">
              <w:rPr>
                <w:rFonts w:ascii="Times New Roman" w:hAnsi="Times New Roman" w:cs="Times New Roman"/>
                <w:sz w:val="24"/>
                <w:szCs w:val="24"/>
              </w:rPr>
              <w:t xml:space="preserve"> в клетку; упражнять в различении количественного и порядкового счета. </w:t>
            </w:r>
          </w:p>
        </w:tc>
      </w:tr>
      <w:tr w:rsidR="0096690E" w:rsidRPr="00884E6A" w:rsidTr="00031859">
        <w:tc>
          <w:tcPr>
            <w:tcW w:w="955" w:type="dxa"/>
          </w:tcPr>
          <w:p w:rsidR="00031859" w:rsidRDefault="00031859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031859" w:rsidRDefault="00A17109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пожарной безопасности и ЧС</w:t>
            </w:r>
          </w:p>
        </w:tc>
        <w:tc>
          <w:tcPr>
            <w:tcW w:w="3571" w:type="dxa"/>
          </w:tcPr>
          <w:p w:rsidR="00031859" w:rsidRDefault="00031859" w:rsidP="005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«Порядковый счет, сложение числа 10 из двух меньших, логическая задача на анализ и синтез предмета сложной формы, треугольник, круг, трапеция, символические изображения предметов из счетных палочек. </w:t>
            </w:r>
          </w:p>
        </w:tc>
        <w:tc>
          <w:tcPr>
            <w:tcW w:w="4196" w:type="dxa"/>
          </w:tcPr>
          <w:p w:rsidR="00031859" w:rsidRDefault="00031859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закрепления навыков порядкового и количественного счета; продолжать учить составлять число 10 из двух меньших чисел, записывать результаты составления.</w:t>
            </w:r>
          </w:p>
        </w:tc>
      </w:tr>
      <w:tr w:rsidR="00031859" w:rsidRPr="00884E6A" w:rsidTr="00F46D18">
        <w:tc>
          <w:tcPr>
            <w:tcW w:w="10682" w:type="dxa"/>
            <w:gridSpan w:val="4"/>
          </w:tcPr>
          <w:p w:rsidR="00031859" w:rsidRPr="00E04F53" w:rsidRDefault="008A7C94" w:rsidP="00031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96690E" w:rsidRPr="00884E6A" w:rsidTr="00031859">
        <w:tc>
          <w:tcPr>
            <w:tcW w:w="955" w:type="dxa"/>
          </w:tcPr>
          <w:p w:rsidR="00031859" w:rsidRDefault="008A7C94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031859" w:rsidRDefault="00A17109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3571" w:type="dxa"/>
          </w:tcPr>
          <w:p w:rsidR="00031859" w:rsidRDefault="008A7C94" w:rsidP="005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«Решение задачи, примеров,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соотнесение цифры с количеством предметов, стихи о цифрах от 1 до 10».</w:t>
            </w:r>
          </w:p>
        </w:tc>
        <w:tc>
          <w:tcPr>
            <w:tcW w:w="4196" w:type="dxa"/>
          </w:tcPr>
          <w:p w:rsidR="00031859" w:rsidRDefault="008A7C94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понятия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 выполнять  ее самостоятельно; формировать навык самоконтроля и самооценки выполненной работы.</w:t>
            </w:r>
          </w:p>
        </w:tc>
      </w:tr>
      <w:tr w:rsidR="0096690E" w:rsidRPr="00884E6A" w:rsidTr="00031859">
        <w:tc>
          <w:tcPr>
            <w:tcW w:w="955" w:type="dxa"/>
          </w:tcPr>
          <w:p w:rsidR="008A7C94" w:rsidRDefault="008A7C94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0" w:type="dxa"/>
          </w:tcPr>
          <w:p w:rsidR="008A7C94" w:rsidRDefault="00A17109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3571" w:type="dxa"/>
          </w:tcPr>
          <w:p w:rsidR="008A7C94" w:rsidRDefault="008A7C94" w:rsidP="005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линейкой. Ориентировка на листе бумаги»</w:t>
            </w:r>
            <w:r w:rsidR="00A1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</w:tcPr>
          <w:p w:rsidR="008A7C94" w:rsidRDefault="008A7C94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умений соединять две точки на листе бумаги, при помощи линейки; развивать умения ориентироваться на листе бумаги.</w:t>
            </w:r>
          </w:p>
        </w:tc>
      </w:tr>
      <w:tr w:rsidR="0096690E" w:rsidRPr="00884E6A" w:rsidTr="00031859">
        <w:tc>
          <w:tcPr>
            <w:tcW w:w="955" w:type="dxa"/>
          </w:tcPr>
          <w:p w:rsidR="008A7C94" w:rsidRDefault="008A7C94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8A7C94" w:rsidRDefault="00EA021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3571" w:type="dxa"/>
          </w:tcPr>
          <w:p w:rsidR="008A7C94" w:rsidRDefault="008A7C94" w:rsidP="005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«Высота, длина, ширина».</w:t>
            </w:r>
          </w:p>
        </w:tc>
        <w:tc>
          <w:tcPr>
            <w:tcW w:w="4196" w:type="dxa"/>
          </w:tcPr>
          <w:p w:rsidR="008A7C94" w:rsidRDefault="00A17109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умений измерять предметы.</w:t>
            </w:r>
          </w:p>
        </w:tc>
      </w:tr>
      <w:tr w:rsidR="0096690E" w:rsidRPr="00884E6A" w:rsidTr="00031859">
        <w:tc>
          <w:tcPr>
            <w:tcW w:w="955" w:type="dxa"/>
          </w:tcPr>
          <w:p w:rsidR="00A17109" w:rsidRDefault="00A17109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A17109" w:rsidRDefault="00EA0212" w:rsidP="0098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3571" w:type="dxa"/>
          </w:tcPr>
          <w:p w:rsidR="00A17109" w:rsidRDefault="00A17109" w:rsidP="005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учиться считать как школьники».</w:t>
            </w:r>
          </w:p>
        </w:tc>
        <w:tc>
          <w:tcPr>
            <w:tcW w:w="4196" w:type="dxa"/>
          </w:tcPr>
          <w:p w:rsidR="00A17109" w:rsidRDefault="00A17109" w:rsidP="00F4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закреплений математических знаний. </w:t>
            </w:r>
          </w:p>
        </w:tc>
      </w:tr>
    </w:tbl>
    <w:p w:rsidR="00884E6A" w:rsidRDefault="00884E6A" w:rsidP="0061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C9D" w:rsidRDefault="00DE5C9D" w:rsidP="0061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C9D" w:rsidRDefault="00DE5C9D" w:rsidP="0061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C9D" w:rsidRDefault="00DE5C9D" w:rsidP="0061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C9D" w:rsidRDefault="00DE5C9D" w:rsidP="0061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C9D" w:rsidRDefault="00DE5C9D" w:rsidP="0061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C9D" w:rsidRDefault="00DE5C9D" w:rsidP="0061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206" w:rsidRPr="008753F8" w:rsidRDefault="00F12206" w:rsidP="00F122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3F8">
        <w:rPr>
          <w:rFonts w:ascii="Times New Roman" w:hAnsi="Times New Roman"/>
          <w:b/>
          <w:sz w:val="24"/>
          <w:szCs w:val="24"/>
        </w:rPr>
        <w:t>Образовательная область «Социально – коммуникативное развитие»</w:t>
      </w:r>
    </w:p>
    <w:p w:rsidR="00F12206" w:rsidRPr="00E04F53" w:rsidRDefault="00F12206" w:rsidP="00F12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53">
        <w:rPr>
          <w:rFonts w:ascii="Times New Roman" w:hAnsi="Times New Roman" w:cs="Times New Roman"/>
          <w:b/>
          <w:sz w:val="24"/>
          <w:szCs w:val="24"/>
        </w:rPr>
        <w:t>Старшая - подготовительная группа (5-7 лет)</w:t>
      </w:r>
    </w:p>
    <w:p w:rsidR="00DE5C9D" w:rsidRDefault="00DE5C9D" w:rsidP="0061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1960"/>
        <w:gridCol w:w="1985"/>
        <w:gridCol w:w="2010"/>
        <w:gridCol w:w="3546"/>
      </w:tblGrid>
      <w:tr w:rsidR="00BE7E52" w:rsidTr="00AA5C8B">
        <w:tc>
          <w:tcPr>
            <w:tcW w:w="1002" w:type="dxa"/>
          </w:tcPr>
          <w:p w:rsidR="00BE7E52" w:rsidRPr="00E04F53" w:rsidRDefault="00BE7E52" w:rsidP="0061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960" w:type="dxa"/>
          </w:tcPr>
          <w:p w:rsidR="00BE7E52" w:rsidRPr="00E04F53" w:rsidRDefault="00BE7E52" w:rsidP="0061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недели </w:t>
            </w:r>
          </w:p>
        </w:tc>
        <w:tc>
          <w:tcPr>
            <w:tcW w:w="1985" w:type="dxa"/>
          </w:tcPr>
          <w:p w:rsidR="00BE7E52" w:rsidRPr="00E04F53" w:rsidRDefault="00BE7E52" w:rsidP="0061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2010" w:type="dxa"/>
          </w:tcPr>
          <w:p w:rsidR="00BE7E52" w:rsidRPr="00E04F53" w:rsidRDefault="008B4D45" w:rsidP="00B3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BE7E52" w:rsidRPr="00E04F53" w:rsidRDefault="00BE7E52" w:rsidP="0061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BE7E52" w:rsidTr="00AA5C8B">
        <w:tc>
          <w:tcPr>
            <w:tcW w:w="10503" w:type="dxa"/>
            <w:gridSpan w:val="5"/>
            <w:tcBorders>
              <w:right w:val="single" w:sz="4" w:space="0" w:color="auto"/>
            </w:tcBorders>
          </w:tcPr>
          <w:p w:rsidR="00BE7E52" w:rsidRPr="00E04F53" w:rsidRDefault="00BE7E52" w:rsidP="0061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BE7E52" w:rsidTr="00AA5C8B">
        <w:tc>
          <w:tcPr>
            <w:tcW w:w="1002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игры, игрушки</w:t>
            </w:r>
          </w:p>
        </w:tc>
        <w:tc>
          <w:tcPr>
            <w:tcW w:w="1985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живут в нашей группе»</w:t>
            </w:r>
          </w:p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BE7E52" w:rsidRDefault="00BE7E52" w:rsidP="00B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  <w:p w:rsidR="00D93D9F" w:rsidRDefault="00D93D9F" w:rsidP="00D9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BE7E52" w:rsidRDefault="002A5397" w:rsidP="00B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детей с групповой комнатой, с новыми игрушками, обыгрывание новых игрушек, беседы с детьми, какие у них дома игрушки, как они с ними дома играют.</w:t>
            </w:r>
          </w:p>
        </w:tc>
      </w:tr>
      <w:tr w:rsidR="00BE7E52" w:rsidTr="00AA5C8B">
        <w:tc>
          <w:tcPr>
            <w:tcW w:w="1002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безопасность дорожного движения </w:t>
            </w:r>
          </w:p>
        </w:tc>
        <w:tc>
          <w:tcPr>
            <w:tcW w:w="1985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бывают машины»</w:t>
            </w:r>
          </w:p>
        </w:tc>
        <w:tc>
          <w:tcPr>
            <w:tcW w:w="2010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  <w:p w:rsidR="00D93D9F" w:rsidRDefault="00D93D9F" w:rsidP="00D9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E7E52" w:rsidRDefault="00AF5B53" w:rsidP="00AF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закрепления знаний детей о видах транспорта, основные признаки (цвет, форма, величина, функции и т.д.), определять и различать транспорт его предназначение.</w:t>
            </w:r>
          </w:p>
        </w:tc>
      </w:tr>
      <w:tr w:rsidR="00BE7E52" w:rsidTr="00AA5C8B">
        <w:tc>
          <w:tcPr>
            <w:tcW w:w="1002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1985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«Рассматривание альбома осень»</w:t>
            </w:r>
          </w:p>
        </w:tc>
        <w:tc>
          <w:tcPr>
            <w:tcW w:w="2010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(экология)</w:t>
            </w:r>
          </w:p>
          <w:p w:rsidR="00D93D9F" w:rsidRDefault="00D93D9F" w:rsidP="00D9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E7E52" w:rsidRDefault="00045BC6" w:rsidP="0004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у детей </w:t>
            </w:r>
            <w:r w:rsidR="00727DB9">
              <w:rPr>
                <w:rFonts w:ascii="Times New Roman" w:hAnsi="Times New Roman" w:cs="Times New Roman"/>
                <w:sz w:val="24"/>
                <w:szCs w:val="24"/>
              </w:rPr>
              <w:t>обобщенное представление об осени как о времени года, когда заметно меняются условия жизни для живых существ.</w:t>
            </w:r>
          </w:p>
        </w:tc>
      </w:tr>
      <w:tr w:rsidR="00BE7E52" w:rsidTr="00AA5C8B">
        <w:tc>
          <w:tcPr>
            <w:tcW w:w="1002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1985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«Листопад, листопад засыпает старый сад»</w:t>
            </w:r>
          </w:p>
        </w:tc>
        <w:tc>
          <w:tcPr>
            <w:tcW w:w="2010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(экология)</w:t>
            </w:r>
          </w:p>
          <w:p w:rsidR="00D93D9F" w:rsidRDefault="00D93D9F" w:rsidP="00D9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BE7E52" w:rsidRDefault="003259A8" w:rsidP="00E0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с характерными особенностями осенних деревь</w:t>
            </w:r>
            <w:r w:rsidR="00E04F53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любовь к природе, желание заботиться о ней.</w:t>
            </w:r>
          </w:p>
        </w:tc>
      </w:tr>
      <w:tr w:rsidR="00BE7E52" w:rsidTr="00AA5C8B">
        <w:tc>
          <w:tcPr>
            <w:tcW w:w="10503" w:type="dxa"/>
            <w:gridSpan w:val="5"/>
            <w:tcBorders>
              <w:right w:val="single" w:sz="4" w:space="0" w:color="auto"/>
            </w:tcBorders>
          </w:tcPr>
          <w:p w:rsidR="00BE7E52" w:rsidRPr="00E04F53" w:rsidRDefault="00BE7E52" w:rsidP="0061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BE7E52" w:rsidTr="00AA5C8B">
        <w:tc>
          <w:tcPr>
            <w:tcW w:w="1002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Приметы осени </w:t>
            </w:r>
          </w:p>
        </w:tc>
        <w:tc>
          <w:tcPr>
            <w:tcW w:w="1985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010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52" w:rsidTr="00AA5C8B">
        <w:tc>
          <w:tcPr>
            <w:tcW w:w="1002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и птицы леса</w:t>
            </w:r>
          </w:p>
        </w:tc>
        <w:tc>
          <w:tcPr>
            <w:tcW w:w="1985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животное,  кошка»</w:t>
            </w:r>
          </w:p>
        </w:tc>
        <w:tc>
          <w:tcPr>
            <w:tcW w:w="2010" w:type="dxa"/>
          </w:tcPr>
          <w:p w:rsidR="00BE7E52" w:rsidRDefault="00BE7E5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 (экология)</w:t>
            </w:r>
          </w:p>
          <w:p w:rsidR="009570C7" w:rsidRDefault="009570C7" w:rsidP="0095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E7E52" w:rsidRPr="003259A8" w:rsidRDefault="003259A8" w:rsidP="003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Создать условия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для </w:t>
            </w:r>
            <w:r w:rsidRPr="003259A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25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 представлений</w:t>
            </w:r>
            <w:r w:rsidRPr="00325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о домашних животных.</w:t>
            </w:r>
          </w:p>
        </w:tc>
      </w:tr>
      <w:tr w:rsidR="003259A8" w:rsidTr="00AA5C8B">
        <w:tc>
          <w:tcPr>
            <w:tcW w:w="1002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0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птицы леса</w:t>
            </w:r>
          </w:p>
        </w:tc>
        <w:tc>
          <w:tcPr>
            <w:tcW w:w="1985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животные, еж».</w:t>
            </w:r>
          </w:p>
        </w:tc>
        <w:tc>
          <w:tcPr>
            <w:tcW w:w="2010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(экология)</w:t>
            </w:r>
          </w:p>
        </w:tc>
        <w:tc>
          <w:tcPr>
            <w:tcW w:w="3546" w:type="dxa"/>
          </w:tcPr>
          <w:p w:rsidR="003259A8" w:rsidRPr="003259A8" w:rsidRDefault="003259A8" w:rsidP="003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Pr="003259A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25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 представлений</w:t>
            </w:r>
            <w:r w:rsidRPr="00325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диких</w:t>
            </w:r>
            <w:r w:rsidRPr="00325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животных.</w:t>
            </w:r>
          </w:p>
        </w:tc>
      </w:tr>
      <w:tr w:rsidR="003259A8" w:rsidTr="00AA5C8B">
        <w:tc>
          <w:tcPr>
            <w:tcW w:w="1002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1985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фруктов»</w:t>
            </w:r>
          </w:p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«Угадай на вкус»</w:t>
            </w:r>
          </w:p>
        </w:tc>
        <w:tc>
          <w:tcPr>
            <w:tcW w:w="2010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(экология)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3259A8" w:rsidRDefault="003259A8" w:rsidP="00C3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расширения представлений о выращивании овощных культур.</w:t>
            </w:r>
          </w:p>
        </w:tc>
      </w:tr>
      <w:tr w:rsidR="003259A8" w:rsidTr="00AA5C8B">
        <w:tc>
          <w:tcPr>
            <w:tcW w:w="10503" w:type="dxa"/>
            <w:gridSpan w:val="5"/>
            <w:tcBorders>
              <w:right w:val="single" w:sz="4" w:space="0" w:color="auto"/>
            </w:tcBorders>
          </w:tcPr>
          <w:p w:rsidR="003259A8" w:rsidRPr="00E04F53" w:rsidRDefault="003259A8" w:rsidP="0061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3259A8" w:rsidTr="00AA5C8B">
        <w:tc>
          <w:tcPr>
            <w:tcW w:w="1002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1985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запасы»</w:t>
            </w:r>
          </w:p>
        </w:tc>
        <w:tc>
          <w:tcPr>
            <w:tcW w:w="2010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(экология)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3259A8" w:rsidRPr="001C5611" w:rsidRDefault="001C5611" w:rsidP="00E0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з</w:t>
            </w:r>
            <w:r w:rsidRPr="001C561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</w:t>
            </w:r>
            <w:r w:rsidR="00E04F5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1C561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обобщающе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1C561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1C561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«Дикие животные», учить отгадывать описательные загадки о диких животных</w:t>
            </w:r>
            <w:r w:rsidRPr="001C5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C56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61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определять и называть состояние погоды, дать элементарные представления о том, как дикие животные готовятся к зиме: лиса, медведь, белка</w:t>
            </w:r>
            <w:r w:rsidRPr="001C5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C56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61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заяц, волк, лось, ёж.</w:t>
            </w:r>
          </w:p>
        </w:tc>
      </w:tr>
      <w:tr w:rsidR="003259A8" w:rsidTr="00AA5C8B">
        <w:tc>
          <w:tcPr>
            <w:tcW w:w="1002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1985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предмет расскажет о себе»</w:t>
            </w:r>
          </w:p>
        </w:tc>
        <w:tc>
          <w:tcPr>
            <w:tcW w:w="2010" w:type="dxa"/>
          </w:tcPr>
          <w:p w:rsidR="003259A8" w:rsidRDefault="003259A8" w:rsidP="00B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546" w:type="dxa"/>
          </w:tcPr>
          <w:p w:rsidR="003259A8" w:rsidRDefault="003259A8" w:rsidP="00C3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представлений о том, что одни предметы сделаны руками человека, другие предметы созданы природой.</w:t>
            </w:r>
          </w:p>
        </w:tc>
      </w:tr>
      <w:tr w:rsidR="003259A8" w:rsidTr="00AA5C8B">
        <w:tc>
          <w:tcPr>
            <w:tcW w:w="1002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1985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010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3546" w:type="dxa"/>
          </w:tcPr>
          <w:p w:rsidR="003259A8" w:rsidRDefault="003259A8" w:rsidP="0004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представлений о семье. Расширять представления о родовых корнях семьи. Закреплять знания имен и отчеств родителей, дедушек и бабушек.</w:t>
            </w:r>
          </w:p>
        </w:tc>
      </w:tr>
      <w:tr w:rsidR="003259A8" w:rsidTr="00AA5C8B">
        <w:tc>
          <w:tcPr>
            <w:tcW w:w="1002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вежливости </w:t>
            </w:r>
          </w:p>
        </w:tc>
        <w:tc>
          <w:tcPr>
            <w:tcW w:w="1985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вокруг нас»</w:t>
            </w:r>
          </w:p>
        </w:tc>
        <w:tc>
          <w:tcPr>
            <w:tcW w:w="2010" w:type="dxa"/>
          </w:tcPr>
          <w:p w:rsidR="003259A8" w:rsidRDefault="003259A8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(экология)</w:t>
            </w:r>
          </w:p>
        </w:tc>
        <w:tc>
          <w:tcPr>
            <w:tcW w:w="3546" w:type="dxa"/>
          </w:tcPr>
          <w:p w:rsidR="003259A8" w:rsidRPr="001C5611" w:rsidRDefault="001C5611" w:rsidP="001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Создать условия для с</w:t>
            </w:r>
            <w:r w:rsidRPr="001C5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овершенствова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ния </w:t>
            </w:r>
            <w:r w:rsidRPr="001C5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знания детей о роли воды в природе и в жизни человека.</w:t>
            </w:r>
          </w:p>
        </w:tc>
      </w:tr>
      <w:tr w:rsidR="003259A8" w:rsidTr="00AA5C8B">
        <w:tc>
          <w:tcPr>
            <w:tcW w:w="10503" w:type="dxa"/>
            <w:gridSpan w:val="5"/>
            <w:tcBorders>
              <w:right w:val="single" w:sz="4" w:space="0" w:color="auto"/>
            </w:tcBorders>
          </w:tcPr>
          <w:p w:rsidR="003259A8" w:rsidRPr="00E04F53" w:rsidRDefault="003259A8" w:rsidP="0061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8875E2" w:rsidTr="00AA5C8B">
        <w:tc>
          <w:tcPr>
            <w:tcW w:w="1002" w:type="dxa"/>
          </w:tcPr>
          <w:p w:rsidR="008875E2" w:rsidRDefault="008875E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8875E2" w:rsidRDefault="008875E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1985" w:type="dxa"/>
          </w:tcPr>
          <w:p w:rsidR="008875E2" w:rsidRDefault="008875E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 детской площадке»</w:t>
            </w:r>
          </w:p>
        </w:tc>
        <w:tc>
          <w:tcPr>
            <w:tcW w:w="2010" w:type="dxa"/>
          </w:tcPr>
          <w:p w:rsidR="008875E2" w:rsidRDefault="008875E2" w:rsidP="00B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8875E2" w:rsidRPr="00663EAE" w:rsidRDefault="008875E2" w:rsidP="001522F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у</w:t>
            </w:r>
            <w:r w:rsidRPr="00D3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 w:rsidRPr="00D3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3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зимних праздниках, забавах.</w:t>
            </w:r>
          </w:p>
        </w:tc>
      </w:tr>
      <w:tr w:rsidR="008875E2" w:rsidTr="00AA5C8B">
        <w:tc>
          <w:tcPr>
            <w:tcW w:w="1002" w:type="dxa"/>
          </w:tcPr>
          <w:p w:rsidR="008875E2" w:rsidRDefault="008875E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8875E2" w:rsidRDefault="008875E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1985" w:type="dxa"/>
          </w:tcPr>
          <w:p w:rsidR="008875E2" w:rsidRDefault="008875E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2010" w:type="dxa"/>
          </w:tcPr>
          <w:p w:rsidR="008875E2" w:rsidRDefault="008875E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3546" w:type="dxa"/>
          </w:tcPr>
          <w:p w:rsidR="008875E2" w:rsidRPr="008875E2" w:rsidRDefault="008875E2" w:rsidP="0088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з</w:t>
            </w:r>
            <w:r w:rsidRPr="00887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ления </w:t>
            </w:r>
            <w:r w:rsidRPr="00887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887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о том, как зимуют заяц, белка, еж, медведь, их характерные признаки внешнего вида, повадки, образ жизни зимой.</w:t>
            </w:r>
          </w:p>
        </w:tc>
      </w:tr>
      <w:tr w:rsidR="008875E2" w:rsidTr="00AA5C8B">
        <w:trPr>
          <w:trHeight w:val="2288"/>
        </w:trPr>
        <w:tc>
          <w:tcPr>
            <w:tcW w:w="1002" w:type="dxa"/>
          </w:tcPr>
          <w:p w:rsidR="008875E2" w:rsidRDefault="008875E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0" w:type="dxa"/>
          </w:tcPr>
          <w:p w:rsidR="008875E2" w:rsidRDefault="008875E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1985" w:type="dxa"/>
          </w:tcPr>
          <w:p w:rsidR="008875E2" w:rsidRDefault="008875E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праздник – Новый год»</w:t>
            </w:r>
          </w:p>
        </w:tc>
        <w:tc>
          <w:tcPr>
            <w:tcW w:w="2010" w:type="dxa"/>
          </w:tcPr>
          <w:p w:rsidR="008875E2" w:rsidRDefault="008875E2" w:rsidP="00B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ОБЖ</w:t>
            </w:r>
          </w:p>
        </w:tc>
        <w:tc>
          <w:tcPr>
            <w:tcW w:w="3546" w:type="dxa"/>
          </w:tcPr>
          <w:p w:rsidR="008875E2" w:rsidRPr="008875E2" w:rsidRDefault="008875E2" w:rsidP="00663E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представления </w:t>
            </w:r>
            <w:r w:rsidRPr="008875E2">
              <w:rPr>
                <w:rFonts w:ascii="Times New Roman" w:hAnsi="Times New Roman"/>
                <w:sz w:val="24"/>
                <w:szCs w:val="24"/>
              </w:rPr>
              <w:t xml:space="preserve"> об опасных ситуациях в быту, о правильных действиях в конкретных ситуациях; развивать внимание; воспитывать сочувственное отношение к пострадавшему.</w:t>
            </w:r>
          </w:p>
        </w:tc>
      </w:tr>
      <w:tr w:rsidR="008875E2" w:rsidTr="00AA5C8B">
        <w:tc>
          <w:tcPr>
            <w:tcW w:w="1002" w:type="dxa"/>
          </w:tcPr>
          <w:p w:rsidR="008875E2" w:rsidRDefault="008875E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8875E2" w:rsidRDefault="008875E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85" w:type="dxa"/>
          </w:tcPr>
          <w:p w:rsidR="008875E2" w:rsidRDefault="008875E2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Зимушки – Зимы»</w:t>
            </w:r>
          </w:p>
        </w:tc>
        <w:tc>
          <w:tcPr>
            <w:tcW w:w="2010" w:type="dxa"/>
          </w:tcPr>
          <w:p w:rsidR="008875E2" w:rsidRDefault="008875E2" w:rsidP="00B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(экология)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8875E2" w:rsidRPr="00AF7A83" w:rsidRDefault="00AF7A83" w:rsidP="00AF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</w:t>
            </w:r>
            <w:r w:rsidR="008875E2" w:rsidRPr="00AF7A83">
              <w:rPr>
                <w:rFonts w:ascii="Times New Roman" w:hAnsi="Times New Roman" w:cs="Times New Roman"/>
                <w:sz w:val="24"/>
                <w:szCs w:val="24"/>
              </w:rPr>
              <w:t>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8875E2" w:rsidRPr="00AF7A8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75E2" w:rsidRPr="00AF7A83">
              <w:rPr>
                <w:rFonts w:ascii="Times New Roman" w:hAnsi="Times New Roman" w:cs="Times New Roman"/>
                <w:sz w:val="24"/>
                <w:szCs w:val="24"/>
              </w:rPr>
              <w:t xml:space="preserve"> детей о зиме, её признаках. Помочь детям почувствовать красоту и многообразие природы. Учить детей отгадывать загадки</w:t>
            </w:r>
            <w:r w:rsidR="00663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5E2" w:rsidTr="00AA5C8B">
        <w:tc>
          <w:tcPr>
            <w:tcW w:w="10503" w:type="dxa"/>
            <w:gridSpan w:val="5"/>
            <w:tcBorders>
              <w:right w:val="single" w:sz="4" w:space="0" w:color="auto"/>
            </w:tcBorders>
          </w:tcPr>
          <w:p w:rsidR="008875E2" w:rsidRPr="00663EAE" w:rsidRDefault="008875E2" w:rsidP="0061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CD6264" w:rsidTr="00AA5C8B">
        <w:tc>
          <w:tcPr>
            <w:tcW w:w="1002" w:type="dxa"/>
          </w:tcPr>
          <w:p w:rsidR="00CD6264" w:rsidRDefault="00CD6264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CD6264" w:rsidRDefault="00CD6264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елкой</w:t>
            </w:r>
          </w:p>
        </w:tc>
        <w:tc>
          <w:tcPr>
            <w:tcW w:w="1985" w:type="dxa"/>
          </w:tcPr>
          <w:p w:rsidR="00CD6264" w:rsidRDefault="00CD6264" w:rsidP="008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здоровью скажем – Да!»</w:t>
            </w:r>
          </w:p>
        </w:tc>
        <w:tc>
          <w:tcPr>
            <w:tcW w:w="2010" w:type="dxa"/>
          </w:tcPr>
          <w:p w:rsidR="00CD6264" w:rsidRPr="00CD6264" w:rsidRDefault="00CD6264" w:rsidP="005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4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CD6264" w:rsidRPr="00685341" w:rsidRDefault="00CD6264" w:rsidP="006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8534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оздать условия для</w:t>
            </w:r>
            <w:r w:rsidRPr="0068534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534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становления устойчивого интереса к правилам и нормам здорового образа жизни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826F16" w:rsidRDefault="00826F16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1985" w:type="dxa"/>
          </w:tcPr>
          <w:p w:rsidR="00826F16" w:rsidRDefault="00826F16" w:rsidP="00B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улица»</w:t>
            </w:r>
          </w:p>
        </w:tc>
        <w:tc>
          <w:tcPr>
            <w:tcW w:w="2010" w:type="dxa"/>
          </w:tcPr>
          <w:p w:rsidR="00826F16" w:rsidRPr="00CD6264" w:rsidRDefault="00826F16" w:rsidP="00CD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4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  <w:p w:rsidR="00826F16" w:rsidRPr="00CD6264" w:rsidRDefault="00826F16" w:rsidP="00B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826F16" w:rsidRPr="00826F16" w:rsidRDefault="00826F16" w:rsidP="005169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Создать условия </w:t>
            </w:r>
            <w:r w:rsidRPr="00826F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предостеречь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детей </w:t>
            </w:r>
            <w:r w:rsidRPr="00826F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 неприятностей, связанных с контактом с незнакомыми людьми; способствовать развитию</w:t>
            </w:r>
            <w:r w:rsidRPr="00826F1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6F16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осторожности</w:t>
            </w:r>
            <w:r w:rsidRPr="00826F1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826F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осмотрительности; учить детей правильно вести себя в ситуации насильственного поведения незнакомого взрослого.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826F16" w:rsidRDefault="00826F16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их свойства </w:t>
            </w:r>
          </w:p>
        </w:tc>
        <w:tc>
          <w:tcPr>
            <w:tcW w:w="1985" w:type="dxa"/>
          </w:tcPr>
          <w:p w:rsidR="00826F16" w:rsidRDefault="00826F16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знаем о вещах»</w:t>
            </w:r>
          </w:p>
        </w:tc>
        <w:tc>
          <w:tcPr>
            <w:tcW w:w="2010" w:type="dxa"/>
          </w:tcPr>
          <w:p w:rsidR="00826F16" w:rsidRPr="00CD6264" w:rsidRDefault="00826F16" w:rsidP="00CD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ОБЖ</w:t>
            </w:r>
          </w:p>
          <w:p w:rsidR="00826F16" w:rsidRPr="00CD6264" w:rsidRDefault="00826F16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826F16" w:rsidRPr="00685341" w:rsidRDefault="00826F16" w:rsidP="005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Pr="00685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ления </w:t>
            </w:r>
            <w:r w:rsidRPr="00685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685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 опасных для жизни и здоровья предметах, с которыми они встречаются в быту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26F16" w:rsidRDefault="00826F16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F16" w:rsidRPr="00826F16" w:rsidRDefault="00826F16" w:rsidP="00B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«Удивительный мир природы»</w:t>
            </w:r>
          </w:p>
        </w:tc>
        <w:tc>
          <w:tcPr>
            <w:tcW w:w="2010" w:type="dxa"/>
          </w:tcPr>
          <w:p w:rsidR="00826F16" w:rsidRPr="00CD6264" w:rsidRDefault="00826F16" w:rsidP="00CD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(экология)</w:t>
            </w:r>
          </w:p>
          <w:p w:rsidR="00826F16" w:rsidRPr="00CD6264" w:rsidRDefault="00826F16" w:rsidP="00CD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826F16" w:rsidRPr="00826F16" w:rsidRDefault="00826F16" w:rsidP="00826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Создать условия для с</w:t>
            </w:r>
            <w:r w:rsidRPr="00826F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истематизирова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ния </w:t>
            </w:r>
            <w:r w:rsidRPr="00826F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знани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</w:t>
            </w:r>
            <w:r w:rsidRPr="00826F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детей о</w:t>
            </w:r>
            <w:r w:rsidRPr="00826F1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6F16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природе</w:t>
            </w:r>
            <w:r w:rsidRPr="00826F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через эмоциональное отношение к</w:t>
            </w:r>
            <w:r w:rsidRPr="00826F1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6F16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окружающему миру</w:t>
            </w:r>
            <w:r w:rsidRPr="00826F1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6F16" w:rsidTr="00AA5C8B">
        <w:tc>
          <w:tcPr>
            <w:tcW w:w="10503" w:type="dxa"/>
            <w:gridSpan w:val="5"/>
            <w:tcBorders>
              <w:right w:val="single" w:sz="4" w:space="0" w:color="auto"/>
            </w:tcBorders>
          </w:tcPr>
          <w:p w:rsidR="00826F16" w:rsidRPr="00663EAE" w:rsidRDefault="00826F16" w:rsidP="0061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985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традиции»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(экология)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826F16" w:rsidRDefault="00826F16" w:rsidP="0015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детей о культуре, традициях и быте русского народа.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985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«Предметы старины»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546" w:type="dxa"/>
          </w:tcPr>
          <w:p w:rsidR="00826F16" w:rsidRPr="000B5A7E" w:rsidRDefault="00826F16" w:rsidP="000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знакомства с</w:t>
            </w:r>
            <w:r w:rsidRPr="000B5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  <w:r w:rsidRPr="000B5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старинного быта и называть их, развивать умение  видеть различие и сходство с современными предметами.</w:t>
            </w:r>
            <w:r w:rsidRPr="000B5A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5" w:type="dxa"/>
          </w:tcPr>
          <w:p w:rsidR="00826F16" w:rsidRDefault="00826F16" w:rsidP="0070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Родины»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3546" w:type="dxa"/>
          </w:tcPr>
          <w:p w:rsidR="00826F16" w:rsidRDefault="00826F16" w:rsidP="0070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расширения знаний о Российской армии;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рассказывать о службе в армии своих отцов.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85" w:type="dxa"/>
          </w:tcPr>
          <w:p w:rsidR="00826F16" w:rsidRDefault="00826F16" w:rsidP="00B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кому можно обратиться, если ты потерялся на улице»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ОБЖ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826F16" w:rsidRDefault="00826F16" w:rsidP="0053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закрепления знаний о том, что дети должны усвоить, что если они потерялись на улице, то обращаться на улице можно не к любому взрослому, а только к полицейскому, военному или продавцу.</w:t>
            </w:r>
          </w:p>
        </w:tc>
      </w:tr>
      <w:tr w:rsidR="00826F16" w:rsidTr="00AA5C8B">
        <w:tc>
          <w:tcPr>
            <w:tcW w:w="10503" w:type="dxa"/>
            <w:gridSpan w:val="5"/>
            <w:tcBorders>
              <w:right w:val="single" w:sz="4" w:space="0" w:color="auto"/>
            </w:tcBorders>
          </w:tcPr>
          <w:p w:rsidR="00826F16" w:rsidRPr="00663EAE" w:rsidRDefault="00826F16" w:rsidP="0061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85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встречу, весне»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(экология)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826F16" w:rsidRDefault="00826F16" w:rsidP="0053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 детей представление о весне, как времени года.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1985" w:type="dxa"/>
          </w:tcPr>
          <w:p w:rsidR="00826F16" w:rsidRDefault="00826F16" w:rsidP="00F6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546" w:type="dxa"/>
          </w:tcPr>
          <w:p w:rsidR="00826F16" w:rsidRDefault="00826F16" w:rsidP="00F6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интереса к профессиям, воспитывать уважения к людям труда.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1985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работы хороши – выбирай на вкус!»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3546" w:type="dxa"/>
          </w:tcPr>
          <w:p w:rsidR="00826F16" w:rsidRDefault="00826F16" w:rsidP="00F6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 детей интереса к профессиям, их значимости в нашей жизни, беседа о профессии родителей.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985" w:type="dxa"/>
          </w:tcPr>
          <w:p w:rsidR="00826F16" w:rsidRDefault="00826F16" w:rsidP="000D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 фокусы»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ОБЖ</w:t>
            </w:r>
          </w:p>
        </w:tc>
        <w:tc>
          <w:tcPr>
            <w:tcW w:w="3546" w:type="dxa"/>
          </w:tcPr>
          <w:p w:rsidR="00826F16" w:rsidRDefault="00826F16" w:rsidP="004A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 детей о пожароопасных предметах.</w:t>
            </w:r>
          </w:p>
        </w:tc>
      </w:tr>
      <w:tr w:rsidR="00826F16" w:rsidTr="00AA5C8B">
        <w:tc>
          <w:tcPr>
            <w:tcW w:w="10503" w:type="dxa"/>
            <w:gridSpan w:val="5"/>
            <w:tcBorders>
              <w:right w:val="single" w:sz="4" w:space="0" w:color="auto"/>
            </w:tcBorders>
          </w:tcPr>
          <w:p w:rsidR="00826F16" w:rsidRPr="00663EAE" w:rsidRDefault="00826F16" w:rsidP="0061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1985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(экология)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826F16" w:rsidRDefault="00826F16" w:rsidP="000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обобщения представлений о весне, как времени года, о жизни растений, животных, птиц.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1985" w:type="dxa"/>
          </w:tcPr>
          <w:p w:rsidR="00826F16" w:rsidRDefault="00826F16" w:rsidP="0066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животных в природе становится много или мало?»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546" w:type="dxa"/>
          </w:tcPr>
          <w:p w:rsidR="00826F16" w:rsidRDefault="00826F16" w:rsidP="001B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уточнения представление о том, как создаются в природе пищевые связи растений и животных.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стоит дом построить</w:t>
            </w:r>
          </w:p>
        </w:tc>
        <w:tc>
          <w:tcPr>
            <w:tcW w:w="1985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чего нужны дома?»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3546" w:type="dxa"/>
          </w:tcPr>
          <w:p w:rsidR="00826F16" w:rsidRDefault="00826F16" w:rsidP="000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углубления знаний о различных видах строительства.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пожарной безопасности и ЧС</w:t>
            </w:r>
          </w:p>
        </w:tc>
        <w:tc>
          <w:tcPr>
            <w:tcW w:w="1985" w:type="dxa"/>
          </w:tcPr>
          <w:p w:rsidR="00826F16" w:rsidRDefault="00826F16" w:rsidP="00C0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спасатели»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ОБЖ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826F16" w:rsidRPr="00C039F7" w:rsidRDefault="00826F16" w:rsidP="00663E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закрепления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 об опасных ситуациях в быту, о правильных действиях в конкретных ситуациях; развивать внимание; воспитывать сочувственное отношение к пострадавшему.</w:t>
            </w:r>
          </w:p>
        </w:tc>
      </w:tr>
      <w:tr w:rsidR="00826F16" w:rsidTr="00AA5C8B">
        <w:tc>
          <w:tcPr>
            <w:tcW w:w="10503" w:type="dxa"/>
            <w:gridSpan w:val="5"/>
            <w:tcBorders>
              <w:right w:val="single" w:sz="4" w:space="0" w:color="auto"/>
            </w:tcBorders>
          </w:tcPr>
          <w:p w:rsidR="00826F16" w:rsidRPr="00663EAE" w:rsidRDefault="00826F16" w:rsidP="0061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985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за чудо – эти сказки»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(экология)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826F16" w:rsidRPr="00390B5F" w:rsidRDefault="00826F16" w:rsidP="0039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воспитания  умение эмоционально воспринимать образное содержание сказок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985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546" w:type="dxa"/>
          </w:tcPr>
          <w:p w:rsidR="00826F16" w:rsidRDefault="00826F16" w:rsidP="0039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воспитания чувства гордости за свою семью, желание заботиться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1985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«Знаменитые россияне»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3546" w:type="dxa"/>
          </w:tcPr>
          <w:p w:rsidR="00826F16" w:rsidRPr="00D74C94" w:rsidRDefault="00826F16" w:rsidP="00D7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Pr="00D74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ства</w:t>
            </w:r>
            <w:r w:rsidRPr="00D74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со знаменитыми соотечественниками- деятелями науки и искусства, воспитывать уважение к известным людям России.</w:t>
            </w:r>
          </w:p>
        </w:tc>
      </w:tr>
      <w:tr w:rsidR="00826F16" w:rsidTr="00AA5C8B">
        <w:tc>
          <w:tcPr>
            <w:tcW w:w="1002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826F16" w:rsidRDefault="00826F16" w:rsidP="00F4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1985" w:type="dxa"/>
          </w:tcPr>
          <w:p w:rsidR="00826F16" w:rsidRDefault="00826F16" w:rsidP="0061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чем говорит светофор»</w:t>
            </w:r>
          </w:p>
        </w:tc>
        <w:tc>
          <w:tcPr>
            <w:tcW w:w="2010" w:type="dxa"/>
          </w:tcPr>
          <w:p w:rsidR="00826F16" w:rsidRDefault="00826F16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ОБЖ</w:t>
            </w:r>
          </w:p>
        </w:tc>
        <w:tc>
          <w:tcPr>
            <w:tcW w:w="3546" w:type="dxa"/>
          </w:tcPr>
          <w:p w:rsidR="00826F16" w:rsidRPr="00561D8A" w:rsidRDefault="00826F16" w:rsidP="00663E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 закрепления знаний</w:t>
            </w:r>
            <w:r w:rsidRPr="00561D8A">
              <w:rPr>
                <w:rFonts w:ascii="Times New Roman" w:hAnsi="Times New Roman"/>
                <w:sz w:val="24"/>
                <w:szCs w:val="24"/>
              </w:rPr>
              <w:t xml:space="preserve"> о значении цветов светофора и правила поведения на улице.</w:t>
            </w:r>
          </w:p>
        </w:tc>
      </w:tr>
    </w:tbl>
    <w:p w:rsidR="00F12206" w:rsidRDefault="00F12206" w:rsidP="0061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5D0B" w:rsidRDefault="008D5D0B" w:rsidP="00616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5D0B" w:rsidRPr="00D93D9F" w:rsidRDefault="008D5D0B" w:rsidP="008D5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9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 </w:t>
      </w:r>
      <w:proofErr w:type="gramStart"/>
      <w:r w:rsidRPr="00D93D9F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Pr="00D93D9F">
        <w:rPr>
          <w:rFonts w:ascii="Times New Roman" w:hAnsi="Times New Roman" w:cs="Times New Roman"/>
          <w:b/>
          <w:sz w:val="24"/>
          <w:szCs w:val="24"/>
        </w:rPr>
        <w:t>стетическое развитие»</w:t>
      </w:r>
    </w:p>
    <w:p w:rsidR="008D5D0B" w:rsidRDefault="008D5D0B" w:rsidP="008D5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9F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663EAE" w:rsidRPr="00E04F53" w:rsidRDefault="00663EAE" w:rsidP="00663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53">
        <w:rPr>
          <w:rFonts w:ascii="Times New Roman" w:hAnsi="Times New Roman" w:cs="Times New Roman"/>
          <w:b/>
          <w:sz w:val="24"/>
          <w:szCs w:val="24"/>
        </w:rPr>
        <w:t>Старшая - подготовительная группа (5-7 лет)</w:t>
      </w:r>
    </w:p>
    <w:p w:rsidR="00663EAE" w:rsidRPr="00D93D9F" w:rsidRDefault="00663EAE" w:rsidP="008D5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4053"/>
      </w:tblGrid>
      <w:tr w:rsidR="008D5D0B" w:rsidTr="008D5D0B">
        <w:tc>
          <w:tcPr>
            <w:tcW w:w="1101" w:type="dxa"/>
          </w:tcPr>
          <w:p w:rsidR="008D5D0B" w:rsidRPr="00663EAE" w:rsidRDefault="008D5D0B" w:rsidP="008D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2551" w:type="dxa"/>
          </w:tcPr>
          <w:p w:rsidR="008D5D0B" w:rsidRPr="00663EAE" w:rsidRDefault="008D5D0B" w:rsidP="008D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недели </w:t>
            </w:r>
          </w:p>
        </w:tc>
        <w:tc>
          <w:tcPr>
            <w:tcW w:w="2977" w:type="dxa"/>
          </w:tcPr>
          <w:p w:rsidR="008D5D0B" w:rsidRPr="00663EAE" w:rsidRDefault="008D5D0B" w:rsidP="008D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4053" w:type="dxa"/>
          </w:tcPr>
          <w:p w:rsidR="008D5D0B" w:rsidRPr="00663EAE" w:rsidRDefault="008D5D0B" w:rsidP="008D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8D5D0B" w:rsidTr="001522F8">
        <w:tc>
          <w:tcPr>
            <w:tcW w:w="10682" w:type="dxa"/>
            <w:gridSpan w:val="4"/>
          </w:tcPr>
          <w:p w:rsidR="008D5D0B" w:rsidRPr="00663EAE" w:rsidRDefault="008D5D0B" w:rsidP="008D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AA4BA0" w:rsidTr="00AA4BA0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игры, игрушки</w:t>
            </w:r>
          </w:p>
        </w:tc>
        <w:tc>
          <w:tcPr>
            <w:tcW w:w="2977" w:type="dxa"/>
          </w:tcPr>
          <w:p w:rsidR="00AA4BA0" w:rsidRDefault="00AA4BA0" w:rsidP="00AA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«Катерок»</w:t>
            </w:r>
          </w:p>
        </w:tc>
        <w:tc>
          <w:tcPr>
            <w:tcW w:w="4053" w:type="dxa"/>
          </w:tcPr>
          <w:p w:rsidR="00AA4BA0" w:rsidRDefault="008A5376" w:rsidP="00AA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рисования катерка из двух частей.</w:t>
            </w:r>
          </w:p>
        </w:tc>
      </w:tr>
      <w:tr w:rsidR="00AA4BA0" w:rsidTr="00AA4BA0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безопасность дорожного движения </w:t>
            </w:r>
          </w:p>
        </w:tc>
        <w:tc>
          <w:tcPr>
            <w:tcW w:w="2977" w:type="dxa"/>
          </w:tcPr>
          <w:p w:rsidR="00AA4BA0" w:rsidRDefault="00AA4BA0" w:rsidP="00AA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</w:tc>
        <w:tc>
          <w:tcPr>
            <w:tcW w:w="4053" w:type="dxa"/>
          </w:tcPr>
          <w:p w:rsidR="008A5376" w:rsidRPr="008A5376" w:rsidRDefault="00C10BD4" w:rsidP="00C10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развития  умения</w:t>
            </w:r>
            <w:r w:rsidR="008A5376" w:rsidRPr="00C1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изображать отдельные виды транспорта; передавать форму основных частей, деталей, их величину и расположение, красиво, размещать изображение на листе, рисовать крупно.</w:t>
            </w:r>
          </w:p>
          <w:p w:rsidR="00AA4BA0" w:rsidRPr="00C10BD4" w:rsidRDefault="00AA4BA0" w:rsidP="00AA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A0" w:rsidTr="00C10BD4">
        <w:trPr>
          <w:trHeight w:val="2677"/>
        </w:trPr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2977" w:type="dxa"/>
          </w:tcPr>
          <w:p w:rsidR="00AA4BA0" w:rsidRDefault="00AA4BA0" w:rsidP="00AA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ковер из листьев»</w:t>
            </w:r>
          </w:p>
        </w:tc>
        <w:tc>
          <w:tcPr>
            <w:tcW w:w="4053" w:type="dxa"/>
          </w:tcPr>
          <w:p w:rsidR="00AA4BA0" w:rsidRPr="00663EAE" w:rsidRDefault="00C10BD4" w:rsidP="00663EAE">
            <w:pPr>
              <w:pStyle w:val="a5"/>
              <w:rPr>
                <w:color w:val="000000"/>
              </w:rPr>
            </w:pPr>
            <w:r w:rsidRPr="00C10BD4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Создать условия для </w:t>
            </w:r>
            <w:r w:rsidRPr="00C10BD4">
              <w:rPr>
                <w:color w:val="000000"/>
              </w:rPr>
              <w:t>расшир</w:t>
            </w:r>
            <w:r>
              <w:rPr>
                <w:color w:val="000000"/>
              </w:rPr>
              <w:t>ения</w:t>
            </w:r>
            <w:r w:rsidRPr="00C10BD4">
              <w:rPr>
                <w:color w:val="000000"/>
              </w:rPr>
              <w:t xml:space="preserve"> представления детей о природном явлении листопаде</w:t>
            </w:r>
            <w:r>
              <w:rPr>
                <w:color w:val="000000"/>
              </w:rPr>
              <w:t xml:space="preserve">. </w:t>
            </w:r>
            <w:r w:rsidRPr="00C10BD4">
              <w:rPr>
                <w:color w:val="000000"/>
              </w:rPr>
              <w:t>Учить классифицировать листья по цветам: жёлтый, зелёный, красный цвета</w:t>
            </w:r>
            <w:r>
              <w:rPr>
                <w:color w:val="000000"/>
              </w:rPr>
              <w:t xml:space="preserve"> </w:t>
            </w:r>
            <w:r w:rsidRPr="00C10BD4">
              <w:rPr>
                <w:color w:val="000000"/>
              </w:rPr>
              <w:t>рисовать листья способом  </w:t>
            </w:r>
            <w:proofErr w:type="spellStart"/>
            <w:r w:rsidRPr="00C10BD4">
              <w:rPr>
                <w:color w:val="000000"/>
              </w:rPr>
              <w:t>примакивания</w:t>
            </w:r>
            <w:proofErr w:type="spellEnd"/>
            <w:r w:rsidRPr="00C10BD4">
              <w:rPr>
                <w:color w:val="000000"/>
              </w:rPr>
              <w:t>, равномерно располагая рисунок по всей поверхности листа бумаги; развивать умение работать кистью</w:t>
            </w:r>
            <w:r>
              <w:rPr>
                <w:color w:val="000000"/>
              </w:rPr>
              <w:t>.</w:t>
            </w:r>
          </w:p>
        </w:tc>
      </w:tr>
      <w:tr w:rsidR="00AA4BA0" w:rsidTr="00AA4BA0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2977" w:type="dxa"/>
          </w:tcPr>
          <w:p w:rsidR="00AA4BA0" w:rsidRDefault="00684B7C" w:rsidP="00AA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4053" w:type="dxa"/>
          </w:tcPr>
          <w:p w:rsidR="00AA4BA0" w:rsidRPr="00684B7C" w:rsidRDefault="00684B7C" w:rsidP="00E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Pr="00684B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ления </w:t>
            </w:r>
            <w:r w:rsidRPr="00684B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с новым видом нетрадиционной техники рисования «оттиск, отпечаток листьями»</w:t>
            </w:r>
            <w:r w:rsidR="00E20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A4BA0" w:rsidTr="001522F8">
        <w:tc>
          <w:tcPr>
            <w:tcW w:w="10682" w:type="dxa"/>
            <w:gridSpan w:val="4"/>
          </w:tcPr>
          <w:p w:rsidR="00AA4BA0" w:rsidRPr="00663EAE" w:rsidRDefault="00AA4BA0" w:rsidP="008D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AA4BA0" w:rsidTr="008D5D0B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Приметы осени </w:t>
            </w:r>
          </w:p>
        </w:tc>
        <w:tc>
          <w:tcPr>
            <w:tcW w:w="2977" w:type="dxa"/>
          </w:tcPr>
          <w:p w:rsidR="00AA4BA0" w:rsidRDefault="00AA4BA0" w:rsidP="00AA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овощ»</w:t>
            </w:r>
          </w:p>
        </w:tc>
        <w:tc>
          <w:tcPr>
            <w:tcW w:w="4053" w:type="dxa"/>
          </w:tcPr>
          <w:p w:rsidR="00AA4BA0" w:rsidRPr="00E205C3" w:rsidRDefault="00E205C3" w:rsidP="00E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передачи </w:t>
            </w:r>
            <w:r w:rsidRPr="00E20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рисунке форму, цвет, и характерные особенности овощей; равномерно располагать предметы по всему листу бумаги, оставляя между ними немного свободного  пространства; закрашивать предметы по форме </w:t>
            </w:r>
            <w:r w:rsidRPr="00E20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широкими закругленными линиями, держа кисть плашмя.</w:t>
            </w:r>
          </w:p>
        </w:tc>
      </w:tr>
      <w:tr w:rsidR="00AA4BA0" w:rsidTr="008D5D0B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 леса</w:t>
            </w:r>
          </w:p>
        </w:tc>
        <w:tc>
          <w:tcPr>
            <w:tcW w:w="2977" w:type="dxa"/>
          </w:tcPr>
          <w:p w:rsidR="00AA4BA0" w:rsidRDefault="000056FD" w:rsidP="00AA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в октябре»</w:t>
            </w:r>
          </w:p>
        </w:tc>
        <w:tc>
          <w:tcPr>
            <w:tcW w:w="4053" w:type="dxa"/>
          </w:tcPr>
          <w:p w:rsidR="00AA4BA0" w:rsidRPr="00E205C3" w:rsidRDefault="004758F2" w:rsidP="0047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E205C3" w:rsidRPr="00E205C3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E205C3" w:rsidRPr="00E205C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205C3" w:rsidRPr="00E205C3">
              <w:rPr>
                <w:rFonts w:ascii="Times New Roman" w:hAnsi="Times New Roman" w:cs="Times New Roman"/>
                <w:sz w:val="24"/>
                <w:szCs w:val="24"/>
              </w:rPr>
              <w:t xml:space="preserve"> детей о золотой осени в поэзии, произведениях изобразительного искусства; учить отражать в рисунке осенние впечатления.</w:t>
            </w:r>
          </w:p>
        </w:tc>
      </w:tr>
      <w:tr w:rsidR="00AA4BA0" w:rsidTr="008D5D0B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птицы леса</w:t>
            </w:r>
          </w:p>
        </w:tc>
        <w:tc>
          <w:tcPr>
            <w:tcW w:w="2977" w:type="dxa"/>
          </w:tcPr>
          <w:p w:rsidR="00AA4BA0" w:rsidRDefault="000056FD" w:rsidP="00AA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4053" w:type="dxa"/>
          </w:tcPr>
          <w:p w:rsidR="00AA4BA0" w:rsidRPr="004758F2" w:rsidRDefault="004758F2" w:rsidP="0047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условия для  выразительной передачи в рисунке образов животных.</w:t>
            </w:r>
          </w:p>
        </w:tc>
      </w:tr>
      <w:tr w:rsidR="00AA4BA0" w:rsidTr="008D5D0B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2977" w:type="dxa"/>
          </w:tcPr>
          <w:p w:rsidR="00AA4BA0" w:rsidRDefault="000056FD" w:rsidP="00AA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4053" w:type="dxa"/>
          </w:tcPr>
          <w:p w:rsidR="00AA4BA0" w:rsidRPr="00663EAE" w:rsidRDefault="004758F2" w:rsidP="00663EA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5"/>
                <w:color w:val="000000"/>
              </w:rPr>
              <w:t xml:space="preserve">Создать условия для закрепления </w:t>
            </w:r>
            <w:r w:rsidRPr="004758F2">
              <w:rPr>
                <w:rStyle w:val="c15"/>
                <w:color w:val="000000"/>
              </w:rPr>
              <w:t xml:space="preserve"> умения рисовать </w:t>
            </w:r>
            <w:r>
              <w:rPr>
                <w:rStyle w:val="c15"/>
                <w:color w:val="000000"/>
              </w:rPr>
              <w:t xml:space="preserve">фрукты </w:t>
            </w:r>
            <w:r w:rsidRPr="004758F2">
              <w:rPr>
                <w:rStyle w:val="c15"/>
                <w:color w:val="000000"/>
              </w:rPr>
              <w:t>нетрадиционными методами рисования (рисование ватными палочками).</w:t>
            </w:r>
          </w:p>
        </w:tc>
      </w:tr>
      <w:tr w:rsidR="00AA4BA0" w:rsidTr="001522F8">
        <w:tc>
          <w:tcPr>
            <w:tcW w:w="10682" w:type="dxa"/>
            <w:gridSpan w:val="4"/>
          </w:tcPr>
          <w:p w:rsidR="00AA4BA0" w:rsidRPr="00663EAE" w:rsidRDefault="00AA4BA0" w:rsidP="008D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AA4BA0" w:rsidTr="008D5D0B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2977" w:type="dxa"/>
          </w:tcPr>
          <w:p w:rsidR="00AA4BA0" w:rsidRDefault="000056FD" w:rsidP="000056F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«Деревья» </w:t>
            </w:r>
          </w:p>
        </w:tc>
        <w:tc>
          <w:tcPr>
            <w:tcW w:w="4053" w:type="dxa"/>
          </w:tcPr>
          <w:p w:rsidR="00AA4BA0" w:rsidRPr="004758F2" w:rsidRDefault="004758F2" w:rsidP="0047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знакомства</w:t>
            </w:r>
            <w:r w:rsidRPr="00475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с новым видом нетрадиционной техники рисования «оттиск, отпечаток листьями»; вызвать у детей эмоционально-положительное отношение к природе осенью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A4BA0" w:rsidTr="008D5D0B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2977" w:type="dxa"/>
          </w:tcPr>
          <w:p w:rsidR="00AA4BA0" w:rsidRDefault="000056FD" w:rsidP="0000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4053" w:type="dxa"/>
          </w:tcPr>
          <w:p w:rsidR="00AA4BA0" w:rsidRPr="004758F2" w:rsidRDefault="005D790E" w:rsidP="005D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р</w:t>
            </w:r>
            <w:r w:rsidR="004758F2" w:rsidRPr="00475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="004758F2" w:rsidRPr="00475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4758F2" w:rsidRPr="00475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том, что через подбор красок можно передавать в рисунке определенную погоду и настроение, характерные для дождливой поздней осени.</w:t>
            </w:r>
          </w:p>
        </w:tc>
      </w:tr>
      <w:tr w:rsidR="00AA4BA0" w:rsidTr="008D5D0B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2977" w:type="dxa"/>
          </w:tcPr>
          <w:p w:rsidR="00AA4BA0" w:rsidRDefault="000056FD" w:rsidP="0000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4053" w:type="dxa"/>
          </w:tcPr>
          <w:p w:rsidR="00AA4BA0" w:rsidRPr="003A234E" w:rsidRDefault="00F22572" w:rsidP="00F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="003A234E" w:rsidRPr="003A2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ления </w:t>
            </w:r>
            <w:r w:rsidR="003A234E" w:rsidRPr="003A2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нания детей о жанре портрета. </w:t>
            </w:r>
            <w:r w:rsidR="003A234E" w:rsidRPr="003A2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 у детей желание нарисовать портрет своей мамы, передать в рисунке некоторые черты её облика (цвет глаз, волос)</w:t>
            </w:r>
          </w:p>
        </w:tc>
      </w:tr>
      <w:tr w:rsidR="00AA4BA0" w:rsidTr="008D5D0B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вежливости </w:t>
            </w:r>
          </w:p>
        </w:tc>
        <w:tc>
          <w:tcPr>
            <w:tcW w:w="2977" w:type="dxa"/>
          </w:tcPr>
          <w:p w:rsidR="00AA4BA0" w:rsidRDefault="000056FD" w:rsidP="0000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любимые сказочные герои»</w:t>
            </w:r>
          </w:p>
        </w:tc>
        <w:tc>
          <w:tcPr>
            <w:tcW w:w="4053" w:type="dxa"/>
          </w:tcPr>
          <w:p w:rsidR="00AA4BA0" w:rsidRPr="00F22572" w:rsidRDefault="00F22572" w:rsidP="00F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передачи</w:t>
            </w:r>
            <w:r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рисунке образы сказочных героев с их характерными особенностями, учить выбирать материал для изображения, строить композицию из отдельных рисунков к эпизоду из сказки.</w:t>
            </w:r>
          </w:p>
        </w:tc>
      </w:tr>
      <w:tr w:rsidR="00AA4BA0" w:rsidTr="001522F8">
        <w:tc>
          <w:tcPr>
            <w:tcW w:w="10682" w:type="dxa"/>
            <w:gridSpan w:val="4"/>
          </w:tcPr>
          <w:p w:rsidR="00AA4BA0" w:rsidRPr="00663EAE" w:rsidRDefault="00AA4BA0" w:rsidP="008D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AA4BA0" w:rsidTr="008D5D0B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2977" w:type="dxa"/>
          </w:tcPr>
          <w:p w:rsidR="00AA4BA0" w:rsidRDefault="000056FD" w:rsidP="0000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катаемся на лыжах»</w:t>
            </w:r>
          </w:p>
        </w:tc>
        <w:tc>
          <w:tcPr>
            <w:tcW w:w="4053" w:type="dxa"/>
          </w:tcPr>
          <w:p w:rsidR="00AA4BA0" w:rsidRPr="00F22572" w:rsidRDefault="00F22572" w:rsidP="00F2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обучения</w:t>
            </w:r>
            <w:r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передавать фигуру человека в движении способом </w:t>
            </w:r>
            <w:proofErr w:type="spellStart"/>
            <w:r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примакивания</w:t>
            </w:r>
            <w:proofErr w:type="spellEnd"/>
            <w:r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концом кисти и всем ворсом. Продолжать учить передавать сюжет.</w:t>
            </w:r>
          </w:p>
        </w:tc>
      </w:tr>
      <w:tr w:rsidR="00AA4BA0" w:rsidTr="008D5D0B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2977" w:type="dxa"/>
          </w:tcPr>
          <w:p w:rsidR="00AA4BA0" w:rsidRDefault="000056FD" w:rsidP="0000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4053" w:type="dxa"/>
          </w:tcPr>
          <w:p w:rsidR="00AA4BA0" w:rsidRPr="00F22572" w:rsidRDefault="001522F8" w:rsidP="0015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="00F22572"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 зимнего</w:t>
            </w:r>
            <w:r w:rsidR="00F22572"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22572"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использованием нетрадиционных методов (рисование свечой)</w:t>
            </w:r>
            <w:proofErr w:type="gramStart"/>
            <w:r w:rsidR="00F22572"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AA4BA0" w:rsidTr="008D5D0B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2977" w:type="dxa"/>
          </w:tcPr>
          <w:p w:rsidR="00AA4BA0" w:rsidRDefault="000056FD" w:rsidP="0000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4053" w:type="dxa"/>
          </w:tcPr>
          <w:p w:rsidR="00AA4BA0" w:rsidRPr="001522F8" w:rsidRDefault="001522F8" w:rsidP="0015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детей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передать в рисунке образ любимой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новогодней 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игрушки, желание получить ее в форме подарка в Новогоднюю ночь. Продолжать учить рисовать крупно, во весь лист.</w:t>
            </w:r>
            <w:r w:rsidRPr="001522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A4BA0" w:rsidTr="008D5D0B">
        <w:tc>
          <w:tcPr>
            <w:tcW w:w="1101" w:type="dxa"/>
          </w:tcPr>
          <w:p w:rsidR="00AA4BA0" w:rsidRDefault="00AA4BA0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AA4BA0" w:rsidRDefault="00AA4BA0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</w:tcPr>
          <w:p w:rsidR="00AA4BA0" w:rsidRDefault="000056FD" w:rsidP="000056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новогодней елки»</w:t>
            </w:r>
          </w:p>
        </w:tc>
        <w:tc>
          <w:tcPr>
            <w:tcW w:w="4053" w:type="dxa"/>
          </w:tcPr>
          <w:p w:rsidR="00AA4BA0" w:rsidRPr="001522F8" w:rsidRDefault="001522F8" w:rsidP="0015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украшенной новогодними игрушками.</w:t>
            </w:r>
          </w:p>
        </w:tc>
      </w:tr>
      <w:tr w:rsidR="00AA4BA0" w:rsidTr="001522F8">
        <w:tc>
          <w:tcPr>
            <w:tcW w:w="10682" w:type="dxa"/>
            <w:gridSpan w:val="4"/>
          </w:tcPr>
          <w:p w:rsidR="00AA4BA0" w:rsidRPr="00663EAE" w:rsidRDefault="00AA4BA0" w:rsidP="008D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AA4BA0" w:rsidTr="008D5D0B">
        <w:tc>
          <w:tcPr>
            <w:tcW w:w="1101" w:type="dxa"/>
          </w:tcPr>
          <w:p w:rsidR="00AA4BA0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4BA0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елкой</w:t>
            </w:r>
          </w:p>
        </w:tc>
        <w:tc>
          <w:tcPr>
            <w:tcW w:w="2977" w:type="dxa"/>
          </w:tcPr>
          <w:p w:rsidR="00AA4BA0" w:rsidRDefault="00B72055" w:rsidP="0015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 и Новый год»</w:t>
            </w:r>
          </w:p>
        </w:tc>
        <w:tc>
          <w:tcPr>
            <w:tcW w:w="4053" w:type="dxa"/>
          </w:tcPr>
          <w:p w:rsidR="00AA4BA0" w:rsidRPr="00663EAE" w:rsidRDefault="00B72055" w:rsidP="00B7205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Создать условия для росписи объемных елочных игрушек, декорировать их.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2055" w:rsidRDefault="00B72055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2977" w:type="dxa"/>
          </w:tcPr>
          <w:p w:rsidR="00B72055" w:rsidRDefault="00B72055" w:rsidP="005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катаемся на санках»</w:t>
            </w:r>
          </w:p>
        </w:tc>
        <w:tc>
          <w:tcPr>
            <w:tcW w:w="4053" w:type="dxa"/>
          </w:tcPr>
          <w:p w:rsidR="00B72055" w:rsidRPr="00663EAE" w:rsidRDefault="00B72055" w:rsidP="005169E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663EAE">
              <w:rPr>
                <w:rStyle w:val="apple-converted-space"/>
              </w:rPr>
              <w:t>Создать условия для  </w:t>
            </w:r>
            <w:r w:rsidRPr="00663EAE">
              <w:t>изображения зимней прогулки —  детей катающих на санках, зимняя природа, снег; составлять самостоятельно сюжет и композицию рисунка.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2055" w:rsidRDefault="00B72055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их свойства </w:t>
            </w:r>
          </w:p>
        </w:tc>
        <w:tc>
          <w:tcPr>
            <w:tcW w:w="2977" w:type="dxa"/>
          </w:tcPr>
          <w:p w:rsidR="00B72055" w:rsidRDefault="00B72055" w:rsidP="005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по мотивам городецкой росписи </w:t>
            </w:r>
          </w:p>
        </w:tc>
        <w:tc>
          <w:tcPr>
            <w:tcW w:w="4053" w:type="dxa"/>
          </w:tcPr>
          <w:p w:rsidR="00B72055" w:rsidRDefault="00B72055" w:rsidP="005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знакомства с городецкой росписью, упражнять в составлении оттенков цвета. Учить составлять элементы росписи.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2055" w:rsidRDefault="00B72055" w:rsidP="0000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во двор пошли гулять…»</w:t>
            </w:r>
          </w:p>
        </w:tc>
        <w:tc>
          <w:tcPr>
            <w:tcW w:w="4053" w:type="dxa"/>
          </w:tcPr>
          <w:p w:rsidR="00B72055" w:rsidRPr="00B72055" w:rsidRDefault="00B72055" w:rsidP="00B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детей </w:t>
            </w:r>
            <w:r w:rsidRPr="00B72055">
              <w:rPr>
                <w:rFonts w:ascii="Times New Roman" w:hAnsi="Times New Roman" w:cs="Times New Roman"/>
                <w:sz w:val="24"/>
                <w:szCs w:val="24"/>
              </w:rPr>
              <w:t xml:space="preserve"> отображать в рисунках свои впечатления о зимних забавах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055" w:rsidTr="001522F8">
        <w:tc>
          <w:tcPr>
            <w:tcW w:w="10682" w:type="dxa"/>
            <w:gridSpan w:val="4"/>
          </w:tcPr>
          <w:p w:rsidR="00B72055" w:rsidRPr="00663EAE" w:rsidRDefault="00B72055" w:rsidP="008D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977" w:type="dxa"/>
          </w:tcPr>
          <w:p w:rsidR="00B72055" w:rsidRDefault="00B72055" w:rsidP="0018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«Морозные узоры»</w:t>
            </w:r>
          </w:p>
        </w:tc>
        <w:tc>
          <w:tcPr>
            <w:tcW w:w="4053" w:type="dxa"/>
          </w:tcPr>
          <w:p w:rsidR="00B72055" w:rsidRDefault="00B72055" w:rsidP="0018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рисования воском.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977" w:type="dxa"/>
          </w:tcPr>
          <w:p w:rsidR="00B72055" w:rsidRDefault="00B72055" w:rsidP="0018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«Дремлет лес под сказку сна»</w:t>
            </w:r>
          </w:p>
        </w:tc>
        <w:tc>
          <w:tcPr>
            <w:tcW w:w="4053" w:type="dxa"/>
          </w:tcPr>
          <w:p w:rsidR="00B72055" w:rsidRDefault="00B72055" w:rsidP="0018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создания образов зимнего леса по замыслу, самостоятельно выбирать технику рисования.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977" w:type="dxa"/>
          </w:tcPr>
          <w:p w:rsidR="00B72055" w:rsidRDefault="00B72055" w:rsidP="0018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</w:tc>
        <w:tc>
          <w:tcPr>
            <w:tcW w:w="4053" w:type="dxa"/>
          </w:tcPr>
          <w:p w:rsidR="00B72055" w:rsidRDefault="00B72055" w:rsidP="0018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рисования литературных героев передовая образы солдат.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977" w:type="dxa"/>
          </w:tcPr>
          <w:p w:rsidR="00B72055" w:rsidRDefault="00B72055" w:rsidP="0018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 мамой»</w:t>
            </w:r>
          </w:p>
        </w:tc>
        <w:tc>
          <w:tcPr>
            <w:tcW w:w="4053" w:type="dxa"/>
          </w:tcPr>
          <w:p w:rsidR="00B72055" w:rsidRDefault="00B72055" w:rsidP="0018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рисования парного портрета в профиль, отражать особенности внешнего вида, характера людей.</w:t>
            </w:r>
          </w:p>
        </w:tc>
      </w:tr>
      <w:tr w:rsidR="00B72055" w:rsidTr="001522F8">
        <w:tc>
          <w:tcPr>
            <w:tcW w:w="10682" w:type="dxa"/>
            <w:gridSpan w:val="4"/>
          </w:tcPr>
          <w:p w:rsidR="00B72055" w:rsidRPr="00663EAE" w:rsidRDefault="00B72055" w:rsidP="008D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977" w:type="dxa"/>
          </w:tcPr>
          <w:p w:rsidR="00B72055" w:rsidRDefault="00B72055" w:rsidP="000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любимой мамочки»</w:t>
            </w:r>
          </w:p>
        </w:tc>
        <w:tc>
          <w:tcPr>
            <w:tcW w:w="4053" w:type="dxa"/>
          </w:tcPr>
          <w:p w:rsidR="00B72055" w:rsidRDefault="00B72055" w:rsidP="000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передачи форму вазы, конструкцию веток,  красиво располагать изображения на листе бумаги.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2977" w:type="dxa"/>
          </w:tcPr>
          <w:p w:rsidR="00B72055" w:rsidRDefault="00B72055" w:rsidP="000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хохломской росписи</w:t>
            </w:r>
          </w:p>
        </w:tc>
        <w:tc>
          <w:tcPr>
            <w:tcW w:w="4053" w:type="dxa"/>
          </w:tcPr>
          <w:p w:rsidR="00B72055" w:rsidRDefault="00B72055" w:rsidP="000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рисования волнистых линий, короткие завитки и травинки, слитным, плавным движением.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2977" w:type="dxa"/>
          </w:tcPr>
          <w:p w:rsidR="00B72055" w:rsidRDefault="00B72055" w:rsidP="000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ты хочешь быть?»</w:t>
            </w:r>
          </w:p>
        </w:tc>
        <w:tc>
          <w:tcPr>
            <w:tcW w:w="4053" w:type="dxa"/>
          </w:tcPr>
          <w:p w:rsidR="00B72055" w:rsidRDefault="00B72055" w:rsidP="000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передачи в рисунке представление о труде взрослых, изображать людей в характерной профессиональной одежде, в трудовой обстановке.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977" w:type="dxa"/>
          </w:tcPr>
          <w:p w:rsidR="00B72055" w:rsidRDefault="00B72055" w:rsidP="000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«Конек – Горбунок»</w:t>
            </w:r>
          </w:p>
        </w:tc>
        <w:tc>
          <w:tcPr>
            <w:tcW w:w="4053" w:type="dxa"/>
          </w:tcPr>
          <w:p w:rsidR="00B72055" w:rsidRDefault="00B72055" w:rsidP="000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самостоятельного выбора эпизода из сказки, добиваться более полного их отражения в рисунке.</w:t>
            </w:r>
          </w:p>
        </w:tc>
      </w:tr>
      <w:tr w:rsidR="00B72055" w:rsidTr="001522F8">
        <w:tc>
          <w:tcPr>
            <w:tcW w:w="10682" w:type="dxa"/>
            <w:gridSpan w:val="4"/>
          </w:tcPr>
          <w:p w:rsidR="00B72055" w:rsidRPr="00663EAE" w:rsidRDefault="00B72055" w:rsidP="008D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977" w:type="dxa"/>
          </w:tcPr>
          <w:p w:rsidR="00B72055" w:rsidRDefault="00B72055" w:rsidP="000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 на весь мир» декоративное рисование</w:t>
            </w:r>
          </w:p>
        </w:tc>
        <w:tc>
          <w:tcPr>
            <w:tcW w:w="4053" w:type="dxa"/>
          </w:tcPr>
          <w:p w:rsidR="00B72055" w:rsidRDefault="00B72055" w:rsidP="000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рисования декоративной посуды по мотивам «гжели».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977" w:type="dxa"/>
          </w:tcPr>
          <w:p w:rsidR="00B72055" w:rsidRDefault="00B72055" w:rsidP="000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– красна»</w:t>
            </w:r>
          </w:p>
        </w:tc>
        <w:tc>
          <w:tcPr>
            <w:tcW w:w="4053" w:type="dxa"/>
          </w:tcPr>
          <w:p w:rsidR="00B72055" w:rsidRDefault="00B72055" w:rsidP="009D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умения видеть и оценивать красоту окружающего мира. 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стоит дом построить</w:t>
            </w:r>
          </w:p>
        </w:tc>
        <w:tc>
          <w:tcPr>
            <w:tcW w:w="2977" w:type="dxa"/>
          </w:tcPr>
          <w:p w:rsidR="00B72055" w:rsidRDefault="00B72055" w:rsidP="000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вечером»</w:t>
            </w:r>
          </w:p>
        </w:tc>
        <w:tc>
          <w:tcPr>
            <w:tcW w:w="4053" w:type="dxa"/>
          </w:tcPr>
          <w:p w:rsidR="00B72055" w:rsidRDefault="00B72055" w:rsidP="00D8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передачи в рисунке вечернего города, в окнах горят разноцветные огоньки. Закреплять умение оформлять свой замысел, композиционно располагать изображение на листе.  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пожарной безопасности и ЧС</w:t>
            </w:r>
          </w:p>
        </w:tc>
        <w:tc>
          <w:tcPr>
            <w:tcW w:w="2977" w:type="dxa"/>
          </w:tcPr>
          <w:p w:rsidR="00B72055" w:rsidRDefault="00B72055" w:rsidP="000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дворец»</w:t>
            </w:r>
          </w:p>
        </w:tc>
        <w:tc>
          <w:tcPr>
            <w:tcW w:w="4053" w:type="dxa"/>
          </w:tcPr>
          <w:p w:rsidR="00B72055" w:rsidRDefault="00B72055" w:rsidP="00D8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передачи в рисунках сказочные образы. Закреплять умение рисовать контур здания и придумывать украшающие детали.</w:t>
            </w:r>
          </w:p>
        </w:tc>
      </w:tr>
      <w:tr w:rsidR="00B72055" w:rsidTr="001522F8">
        <w:tc>
          <w:tcPr>
            <w:tcW w:w="10682" w:type="dxa"/>
            <w:gridSpan w:val="4"/>
          </w:tcPr>
          <w:p w:rsidR="00B72055" w:rsidRPr="00663EAE" w:rsidRDefault="00B72055" w:rsidP="008D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977" w:type="dxa"/>
          </w:tcPr>
          <w:p w:rsidR="00B72055" w:rsidRDefault="00B72055" w:rsidP="00D8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любимые сказки»</w:t>
            </w:r>
          </w:p>
        </w:tc>
        <w:tc>
          <w:tcPr>
            <w:tcW w:w="4053" w:type="dxa"/>
          </w:tcPr>
          <w:p w:rsidR="00B72055" w:rsidRDefault="00B72055" w:rsidP="00D8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создания рисунков по мотивам сказок. Закреплять умение выполнять рисунок в определенной цветовой гамме.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2977" w:type="dxa"/>
          </w:tcPr>
          <w:p w:rsidR="00B72055" w:rsidRDefault="00B72055" w:rsidP="00D8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4053" w:type="dxa"/>
          </w:tcPr>
          <w:p w:rsidR="00B72055" w:rsidRDefault="00B72055" w:rsidP="00D8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передачи характерных особенностей человека.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2977" w:type="dxa"/>
          </w:tcPr>
          <w:p w:rsidR="00B72055" w:rsidRDefault="00B72055" w:rsidP="00D8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«Цветущий сад»</w:t>
            </w:r>
          </w:p>
        </w:tc>
        <w:tc>
          <w:tcPr>
            <w:tcW w:w="4053" w:type="dxa"/>
          </w:tcPr>
          <w:p w:rsidR="00B72055" w:rsidRDefault="00B72055" w:rsidP="00B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передачи характеристики особенностей весенних цветов (форм, строение цветка, место на стебле, цвет). </w:t>
            </w:r>
          </w:p>
        </w:tc>
      </w:tr>
      <w:tr w:rsidR="00B72055" w:rsidTr="008D5D0B">
        <w:tc>
          <w:tcPr>
            <w:tcW w:w="1101" w:type="dxa"/>
          </w:tcPr>
          <w:p w:rsidR="00B72055" w:rsidRDefault="00B72055" w:rsidP="008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2055" w:rsidRDefault="00B72055" w:rsidP="0015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2977" w:type="dxa"/>
          </w:tcPr>
          <w:p w:rsidR="00B72055" w:rsidRDefault="00B72055" w:rsidP="00B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«Летняя гроза»</w:t>
            </w:r>
          </w:p>
        </w:tc>
        <w:tc>
          <w:tcPr>
            <w:tcW w:w="4053" w:type="dxa"/>
          </w:tcPr>
          <w:p w:rsidR="00B72055" w:rsidRDefault="00B72055" w:rsidP="00B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отражения в рисунке стихийных природных явлений, разными средствами художественно – образной выразительности.</w:t>
            </w:r>
          </w:p>
        </w:tc>
      </w:tr>
    </w:tbl>
    <w:p w:rsidR="008D5D0B" w:rsidRPr="00663EAE" w:rsidRDefault="008D5D0B" w:rsidP="008D5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E57" w:rsidRPr="00663EAE" w:rsidRDefault="00D46E57" w:rsidP="00D46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 </w:t>
      </w:r>
      <w:proofErr w:type="gramStart"/>
      <w:r w:rsidRPr="00663EAE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Pr="00663EAE">
        <w:rPr>
          <w:rFonts w:ascii="Times New Roman" w:hAnsi="Times New Roman" w:cs="Times New Roman"/>
          <w:b/>
          <w:sz w:val="24"/>
          <w:szCs w:val="24"/>
        </w:rPr>
        <w:t>стетическое развитие»</w:t>
      </w:r>
    </w:p>
    <w:p w:rsidR="00D46E57" w:rsidRDefault="00D46E57" w:rsidP="00D46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E">
        <w:rPr>
          <w:rFonts w:ascii="Times New Roman" w:hAnsi="Times New Roman" w:cs="Times New Roman"/>
          <w:b/>
          <w:sz w:val="24"/>
          <w:szCs w:val="24"/>
        </w:rPr>
        <w:t xml:space="preserve">Аппликация. </w:t>
      </w:r>
      <w:r w:rsidR="00AC322A" w:rsidRPr="00663EAE">
        <w:rPr>
          <w:rFonts w:ascii="Times New Roman" w:hAnsi="Times New Roman" w:cs="Times New Roman"/>
          <w:b/>
          <w:sz w:val="24"/>
          <w:szCs w:val="24"/>
        </w:rPr>
        <w:t>Лепка.</w:t>
      </w:r>
      <w:r w:rsidR="002E081B" w:rsidRPr="00663EAE">
        <w:rPr>
          <w:rFonts w:ascii="Times New Roman" w:hAnsi="Times New Roman" w:cs="Times New Roman"/>
          <w:b/>
          <w:sz w:val="24"/>
          <w:szCs w:val="24"/>
        </w:rPr>
        <w:t xml:space="preserve"> Конструирование. </w:t>
      </w:r>
    </w:p>
    <w:p w:rsidR="00663EAE" w:rsidRPr="00E04F53" w:rsidRDefault="00663EAE" w:rsidP="00663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53">
        <w:rPr>
          <w:rFonts w:ascii="Times New Roman" w:hAnsi="Times New Roman" w:cs="Times New Roman"/>
          <w:b/>
          <w:sz w:val="24"/>
          <w:szCs w:val="24"/>
        </w:rPr>
        <w:t>Старшая - подготовительная группа (5-7 лет)</w:t>
      </w:r>
    </w:p>
    <w:p w:rsidR="00663EAE" w:rsidRPr="00663EAE" w:rsidRDefault="00663EAE" w:rsidP="00D46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4053"/>
      </w:tblGrid>
      <w:tr w:rsidR="00D46E57" w:rsidRPr="00663EAE" w:rsidTr="007E04B6">
        <w:tc>
          <w:tcPr>
            <w:tcW w:w="1101" w:type="dxa"/>
          </w:tcPr>
          <w:p w:rsidR="00D46E57" w:rsidRPr="00663EAE" w:rsidRDefault="00D46E57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2551" w:type="dxa"/>
          </w:tcPr>
          <w:p w:rsidR="00D46E57" w:rsidRPr="00663EAE" w:rsidRDefault="00D46E57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недели </w:t>
            </w:r>
          </w:p>
        </w:tc>
        <w:tc>
          <w:tcPr>
            <w:tcW w:w="2977" w:type="dxa"/>
          </w:tcPr>
          <w:p w:rsidR="00D46E57" w:rsidRPr="00663EAE" w:rsidRDefault="00D46E57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4053" w:type="dxa"/>
          </w:tcPr>
          <w:p w:rsidR="00D46E57" w:rsidRPr="00663EAE" w:rsidRDefault="00D46E57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D46E57" w:rsidRPr="00663EAE" w:rsidTr="007E04B6">
        <w:tc>
          <w:tcPr>
            <w:tcW w:w="10682" w:type="dxa"/>
            <w:gridSpan w:val="4"/>
          </w:tcPr>
          <w:p w:rsidR="00D46E57" w:rsidRPr="00663EAE" w:rsidRDefault="00D46E57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D46E57" w:rsidTr="007E04B6"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игры, игрушки</w:t>
            </w:r>
          </w:p>
        </w:tc>
        <w:tc>
          <w:tcPr>
            <w:tcW w:w="2977" w:type="dxa"/>
          </w:tcPr>
          <w:p w:rsidR="00D46E57" w:rsidRDefault="00D46E57" w:rsidP="00D4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детский сад»</w:t>
            </w:r>
          </w:p>
          <w:p w:rsidR="00AC322A" w:rsidRDefault="00AC322A" w:rsidP="00D4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053" w:type="dxa"/>
          </w:tcPr>
          <w:p w:rsidR="00D46E57" w:rsidRPr="0071765C" w:rsidRDefault="00D46E57" w:rsidP="0071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5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7176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765C" w:rsidRPr="0071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</w:t>
            </w:r>
            <w:r w:rsidR="0071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ения</w:t>
            </w:r>
            <w:r w:rsidR="0071765C" w:rsidRPr="0071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композиционны</w:t>
            </w:r>
            <w:r w:rsidR="0071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71765C" w:rsidRPr="0071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</w:t>
            </w:r>
            <w:r w:rsidR="0071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71765C" w:rsidRPr="0071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побуждать </w:t>
            </w:r>
            <w:proofErr w:type="gramStart"/>
            <w:r w:rsidR="0071765C" w:rsidRPr="0071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красиво</w:t>
            </w:r>
            <w:proofErr w:type="gramEnd"/>
            <w:r w:rsidR="0071765C" w:rsidRPr="0071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располагать элементы на листе бумаги, аккуратно пользоваться клеем.</w:t>
            </w:r>
            <w:r w:rsidR="0071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765C" w:rsidRPr="0071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работать дружно, выполнять задуманное до логического конца</w:t>
            </w:r>
            <w:r w:rsidR="00390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E57" w:rsidTr="007E04B6"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безопасность дорожного движения </w:t>
            </w:r>
          </w:p>
        </w:tc>
        <w:tc>
          <w:tcPr>
            <w:tcW w:w="2977" w:type="dxa"/>
          </w:tcPr>
          <w:p w:rsidR="00D46E57" w:rsidRDefault="00D46E57" w:rsidP="00A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C322A">
              <w:rPr>
                <w:rFonts w:ascii="Times New Roman" w:hAnsi="Times New Roman" w:cs="Times New Roman"/>
                <w:sz w:val="24"/>
                <w:szCs w:val="24"/>
              </w:rPr>
              <w:t xml:space="preserve">Мой веселый звонкий </w:t>
            </w:r>
            <w:r w:rsidR="00AC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22A" w:rsidRDefault="00AC322A" w:rsidP="00A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053" w:type="dxa"/>
          </w:tcPr>
          <w:p w:rsidR="003902DF" w:rsidRPr="003902DF" w:rsidRDefault="00D46E57" w:rsidP="00390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Создать условия для </w:t>
            </w:r>
            <w:r w:rsidR="003902DF" w:rsidRP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ознакомления с </w:t>
            </w:r>
            <w:r w:rsidR="003902DF" w:rsidRP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нетрадиционной техникой изображени</w:t>
            </w:r>
            <w:proofErr w:type="gramStart"/>
            <w:r w:rsidR="003902DF" w:rsidRP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="003902DF" w:rsidRP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02DF" w:rsidRP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пластилинографией</w:t>
            </w:r>
            <w:proofErr w:type="spellEnd"/>
            <w:r w:rsidR="003902DF" w:rsidRP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обучения созданию выразительного образа посредством передачи объёма и  цвета.</w:t>
            </w:r>
          </w:p>
          <w:p w:rsidR="00D46E57" w:rsidRPr="00663EAE" w:rsidRDefault="003902DF" w:rsidP="00390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умений и навыков в работе с пластилином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6E57" w:rsidTr="00663EAE">
        <w:trPr>
          <w:trHeight w:val="1745"/>
        </w:trPr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2977" w:type="dxa"/>
          </w:tcPr>
          <w:p w:rsidR="00D46E57" w:rsidRDefault="00D46E57" w:rsidP="00A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322A">
              <w:rPr>
                <w:rFonts w:ascii="Times New Roman" w:hAnsi="Times New Roman" w:cs="Times New Roman"/>
                <w:sz w:val="24"/>
                <w:szCs w:val="24"/>
              </w:rPr>
              <w:t>Город наш любимый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22A" w:rsidRDefault="00AC322A" w:rsidP="00A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053" w:type="dxa"/>
          </w:tcPr>
          <w:p w:rsidR="00663EAE" w:rsidRPr="00663EAE" w:rsidRDefault="00D46E57" w:rsidP="00663EAE">
            <w:pPr>
              <w:pStyle w:val="a5"/>
              <w:rPr>
                <w:color w:val="000000"/>
              </w:rPr>
            </w:pPr>
            <w:r w:rsidRPr="0071765C">
              <w:rPr>
                <w:color w:val="000000"/>
              </w:rPr>
              <w:t xml:space="preserve"> Создать условия для </w:t>
            </w:r>
            <w:r w:rsidR="0071765C">
              <w:rPr>
                <w:color w:val="000000"/>
              </w:rPr>
              <w:t>з</w:t>
            </w:r>
            <w:r w:rsidR="0071765C" w:rsidRPr="0071765C">
              <w:rPr>
                <w:color w:val="000000"/>
                <w:shd w:val="clear" w:color="auto" w:fill="FFFFFF"/>
              </w:rPr>
              <w:t>акрепл</w:t>
            </w:r>
            <w:r w:rsidR="0071765C">
              <w:rPr>
                <w:color w:val="000000"/>
                <w:shd w:val="clear" w:color="auto" w:fill="FFFFFF"/>
              </w:rPr>
              <w:t>ения</w:t>
            </w:r>
            <w:r w:rsidR="0071765C" w:rsidRPr="0071765C">
              <w:rPr>
                <w:color w:val="000000"/>
                <w:shd w:val="clear" w:color="auto" w:fill="FFFFFF"/>
              </w:rPr>
              <w:t xml:space="preserve"> умение разрезать бумагу на короткие и длинные полоски, вырезать овалы из прямоугольников. Упражнять в закруглении углов у прямоугольника и треугольника.</w:t>
            </w:r>
            <w:r w:rsidR="0071765C" w:rsidRPr="0071765C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D46E57" w:rsidTr="007E04B6"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2977" w:type="dxa"/>
          </w:tcPr>
          <w:p w:rsidR="00D46E57" w:rsidRDefault="00D46E57" w:rsidP="00A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322A"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22A" w:rsidRDefault="00AC322A" w:rsidP="00A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053" w:type="dxa"/>
          </w:tcPr>
          <w:p w:rsidR="00D46E57" w:rsidRPr="00AD5100" w:rsidRDefault="00D46E57" w:rsidP="00AD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="00AD5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лепки,</w:t>
            </w:r>
            <w:r w:rsidR="00AD5100" w:rsidRPr="00AD5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работе с пластилином</w:t>
            </w:r>
            <w:r w:rsidR="00AD5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D5100" w:rsidRPr="00AD510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46E57" w:rsidTr="007E04B6">
        <w:tc>
          <w:tcPr>
            <w:tcW w:w="10682" w:type="dxa"/>
            <w:gridSpan w:val="4"/>
          </w:tcPr>
          <w:p w:rsidR="00D46E57" w:rsidRPr="00663EAE" w:rsidRDefault="00D46E57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D46E57" w:rsidTr="007E04B6"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Приметы осени </w:t>
            </w:r>
          </w:p>
        </w:tc>
        <w:tc>
          <w:tcPr>
            <w:tcW w:w="2977" w:type="dxa"/>
          </w:tcPr>
          <w:p w:rsidR="00D46E57" w:rsidRDefault="00D46E57" w:rsidP="00A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322A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</w:t>
            </w:r>
            <w:r w:rsidR="00AC322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22A" w:rsidRDefault="00AC322A" w:rsidP="00A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053" w:type="dxa"/>
          </w:tcPr>
          <w:p w:rsidR="00D46E57" w:rsidRPr="00AD5100" w:rsidRDefault="00D46E57" w:rsidP="00AD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="00AD5100" w:rsidRPr="00AD5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лепить разные по форме овощи (шарообразные, овальные, конусообразные), передавать их характерные признаки.</w:t>
            </w:r>
          </w:p>
        </w:tc>
      </w:tr>
      <w:tr w:rsidR="00D46E57" w:rsidTr="007E04B6"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 леса</w:t>
            </w:r>
          </w:p>
        </w:tc>
        <w:tc>
          <w:tcPr>
            <w:tcW w:w="2977" w:type="dxa"/>
          </w:tcPr>
          <w:p w:rsidR="00D46E57" w:rsidRDefault="00D46E57" w:rsidP="00A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322A"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22A" w:rsidRDefault="00AC322A" w:rsidP="00A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053" w:type="dxa"/>
          </w:tcPr>
          <w:p w:rsidR="00D46E57" w:rsidRPr="00690A25" w:rsidRDefault="00D46E57" w:rsidP="00AD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25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71765C" w:rsidRPr="00690A2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составл</w:t>
            </w:r>
            <w:r w:rsidR="00690A2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ения</w:t>
            </w:r>
            <w:r w:rsidR="0071765C" w:rsidRPr="00690A2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композици</w:t>
            </w:r>
            <w:r w:rsidR="00690A2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и</w:t>
            </w:r>
            <w:r w:rsidR="0071765C" w:rsidRPr="00690A2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из нескольких предметов, свободно располагая их на листе; изображать предмет из нескольких частей. Показать приемы отрывной аппликации.</w:t>
            </w:r>
            <w:r w:rsidR="00690A2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71765C" w:rsidRPr="00690A2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Продолжать отрабатывать навыки аккуратного </w:t>
            </w:r>
            <w:r w:rsidR="00690A2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накле</w:t>
            </w:r>
            <w:r w:rsidR="00AD5100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и</w:t>
            </w:r>
            <w:r w:rsidR="00690A2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вания.</w:t>
            </w:r>
          </w:p>
        </w:tc>
      </w:tr>
      <w:tr w:rsidR="00D46E57" w:rsidTr="007E04B6"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птицы леса</w:t>
            </w:r>
          </w:p>
        </w:tc>
        <w:tc>
          <w:tcPr>
            <w:tcW w:w="2977" w:type="dxa"/>
          </w:tcPr>
          <w:p w:rsidR="00D46E57" w:rsidRDefault="00D46E57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AC322A" w:rsidRDefault="00AC322A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053" w:type="dxa"/>
          </w:tcPr>
          <w:p w:rsidR="00D46E57" w:rsidRPr="004C03B8" w:rsidRDefault="00D46E57" w:rsidP="004C03B8">
            <w:pPr>
              <w:shd w:val="clear" w:color="auto" w:fill="FFFFFF"/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5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Создать условия для  </w:t>
            </w:r>
            <w:r w:rsidR="00AD51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лепки</w:t>
            </w:r>
            <w:r w:rsidR="00AD5100" w:rsidRPr="00AD51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D5100" w:rsidRPr="00663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животных из нескольких частей. Располагать правильно вылепленные части, соблюдать пропорции. Упражнять в овладении приемом </w:t>
            </w:r>
            <w:proofErr w:type="spellStart"/>
            <w:r w:rsidR="00AD5100" w:rsidRPr="00663E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прищипывания</w:t>
            </w:r>
            <w:proofErr w:type="spellEnd"/>
            <w:r w:rsidR="00AD5100" w:rsidRPr="00663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E57" w:rsidTr="007E04B6"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2977" w:type="dxa"/>
          </w:tcPr>
          <w:p w:rsidR="00D46E57" w:rsidRDefault="00D46E57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</w:t>
            </w:r>
            <w:r w:rsidR="00AC322A">
              <w:rPr>
                <w:rFonts w:ascii="Times New Roman" w:hAnsi="Times New Roman" w:cs="Times New Roman"/>
                <w:sz w:val="24"/>
                <w:szCs w:val="24"/>
              </w:rPr>
              <w:t xml:space="preserve"> на тарелке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22A" w:rsidRDefault="00AC322A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053" w:type="dxa"/>
          </w:tcPr>
          <w:p w:rsidR="00D46E57" w:rsidRPr="00690A25" w:rsidRDefault="00D46E57" w:rsidP="00690A25">
            <w:pPr>
              <w:pStyle w:val="c9"/>
              <w:shd w:val="clear" w:color="auto" w:fill="FFFFFF"/>
              <w:spacing w:before="0" w:beforeAutospacing="0" w:after="0" w:afterAutospacing="0"/>
            </w:pPr>
            <w:r w:rsidRPr="00690A25">
              <w:rPr>
                <w:rStyle w:val="c15"/>
                <w:color w:val="000000"/>
              </w:rPr>
              <w:t xml:space="preserve">Создать условия для </w:t>
            </w:r>
            <w:r w:rsidR="00690A25" w:rsidRPr="00690A2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690A25">
              <w:rPr>
                <w:rStyle w:val="apple-converted-space"/>
                <w:color w:val="000000"/>
                <w:shd w:val="clear" w:color="auto" w:fill="FFFFFF"/>
              </w:rPr>
              <w:t>р</w:t>
            </w:r>
            <w:r w:rsidR="00690A25" w:rsidRPr="00690A25">
              <w:rPr>
                <w:color w:val="000000"/>
                <w:shd w:val="clear" w:color="auto" w:fill="FFFFFF"/>
              </w:rPr>
              <w:t>азви</w:t>
            </w:r>
            <w:r w:rsidR="00690A25">
              <w:rPr>
                <w:color w:val="000000"/>
                <w:shd w:val="clear" w:color="auto" w:fill="FFFFFF"/>
              </w:rPr>
              <w:t xml:space="preserve">тия </w:t>
            </w:r>
            <w:r w:rsidR="00690A25" w:rsidRPr="00690A25">
              <w:rPr>
                <w:color w:val="000000"/>
                <w:shd w:val="clear" w:color="auto" w:fill="FFFFFF"/>
              </w:rPr>
              <w:t xml:space="preserve"> навык</w:t>
            </w:r>
            <w:r w:rsidR="00690A25">
              <w:rPr>
                <w:color w:val="000000"/>
                <w:shd w:val="clear" w:color="auto" w:fill="FFFFFF"/>
              </w:rPr>
              <w:t>ов</w:t>
            </w:r>
            <w:r w:rsidR="00690A25" w:rsidRPr="00690A25">
              <w:rPr>
                <w:color w:val="000000"/>
                <w:shd w:val="clear" w:color="auto" w:fill="FFFFFF"/>
              </w:rPr>
              <w:t xml:space="preserve"> и умения создания объемной аппликации.</w:t>
            </w:r>
          </w:p>
        </w:tc>
      </w:tr>
      <w:tr w:rsidR="00D46E57" w:rsidTr="007E04B6">
        <w:tc>
          <w:tcPr>
            <w:tcW w:w="10682" w:type="dxa"/>
            <w:gridSpan w:val="4"/>
          </w:tcPr>
          <w:p w:rsidR="00D46E57" w:rsidRPr="00663EAE" w:rsidRDefault="00D46E57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D46E57" w:rsidTr="007E04B6"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2977" w:type="dxa"/>
          </w:tcPr>
          <w:p w:rsidR="006A1872" w:rsidRDefault="00D46E57" w:rsidP="006A187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872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E57" w:rsidRDefault="006A1872" w:rsidP="006A187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D4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</w:tcPr>
          <w:p w:rsidR="00D46E57" w:rsidRPr="00AD5100" w:rsidRDefault="00D46E57" w:rsidP="004C03B8">
            <w:pPr>
              <w:pStyle w:val="a5"/>
              <w:shd w:val="clear" w:color="auto" w:fill="FFFFFF"/>
            </w:pPr>
            <w:r w:rsidRPr="00AD5100">
              <w:rPr>
                <w:shd w:val="clear" w:color="auto" w:fill="FFFFFF"/>
              </w:rPr>
              <w:t xml:space="preserve">Создать условия для </w:t>
            </w:r>
            <w:r w:rsidR="00AD5100" w:rsidRPr="00AD5100">
              <w:t xml:space="preserve"> детей лепить разные по форме овощи</w:t>
            </w:r>
            <w:r w:rsidR="00AD5100" w:rsidRPr="00AD5100">
              <w:rPr>
                <w:rStyle w:val="apple-converted-space"/>
              </w:rPr>
              <w:t> </w:t>
            </w:r>
            <w:r w:rsidR="00AD5100" w:rsidRPr="00663EAE">
              <w:rPr>
                <w:rStyle w:val="a7"/>
                <w:i w:val="0"/>
              </w:rPr>
              <w:t>(шарообразные, овальные, конусообразные)</w:t>
            </w:r>
            <w:r w:rsidR="00AD5100" w:rsidRPr="00663EAE">
              <w:rPr>
                <w:i/>
              </w:rPr>
              <w:t>,</w:t>
            </w:r>
            <w:r w:rsidR="00AD5100" w:rsidRPr="00AD5100">
              <w:t xml:space="preserve"> передавать их характерные признаки.</w:t>
            </w:r>
            <w:r w:rsidR="004C03B8">
              <w:t xml:space="preserve"> </w:t>
            </w:r>
            <w:r w:rsidR="00AD5100" w:rsidRPr="00AD5100">
              <w:t xml:space="preserve">Закрепить приемы раскатывания, сплющивания, приглаживания, </w:t>
            </w:r>
            <w:r w:rsidR="00AD5100" w:rsidRPr="00AD5100">
              <w:lastRenderedPageBreak/>
              <w:t>развивать мелкую моторику руки</w:t>
            </w:r>
            <w:r w:rsidR="004C03B8">
              <w:t>.</w:t>
            </w:r>
          </w:p>
        </w:tc>
      </w:tr>
      <w:tr w:rsidR="00D46E57" w:rsidTr="007E04B6"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2977" w:type="dxa"/>
          </w:tcPr>
          <w:p w:rsidR="00D46E57" w:rsidRDefault="00D46E57" w:rsidP="006A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872">
              <w:rPr>
                <w:rFonts w:ascii="Times New Roman" w:hAnsi="Times New Roman" w:cs="Times New Roman"/>
                <w:sz w:val="24"/>
                <w:szCs w:val="24"/>
              </w:rPr>
              <w:t>Улица моего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872" w:rsidRDefault="006A1872" w:rsidP="006A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053" w:type="dxa"/>
          </w:tcPr>
          <w:p w:rsidR="00D46E57" w:rsidRPr="00690A25" w:rsidRDefault="00D46E57" w:rsidP="0069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</w:t>
            </w:r>
            <w:r w:rsidR="00690A25" w:rsidRPr="00690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90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="00690A25" w:rsidRPr="00690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</w:t>
            </w:r>
            <w:r w:rsidR="00690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="00690A25" w:rsidRPr="00690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наблюдательност</w:t>
            </w:r>
            <w:r w:rsidR="00690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90A25" w:rsidRPr="00690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(передавать в    аппликации различные по высоте дома), разрезать полоску, сложенную в несколько раз, для окон дома, располагать окна на одном уровне. Учить детей вырезывать деревья симметрично</w:t>
            </w:r>
            <w:r w:rsidR="00690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90A25" w:rsidRPr="00690A2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46E57" w:rsidTr="00475E48">
        <w:trPr>
          <w:trHeight w:val="988"/>
        </w:trPr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2977" w:type="dxa"/>
          </w:tcPr>
          <w:p w:rsidR="00D46E57" w:rsidRDefault="00D46E57" w:rsidP="006A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872">
              <w:rPr>
                <w:rFonts w:ascii="Times New Roman" w:hAnsi="Times New Roman" w:cs="Times New Roman"/>
                <w:sz w:val="24"/>
                <w:szCs w:val="24"/>
              </w:rPr>
              <w:t>Как маленький мишутка</w:t>
            </w:r>
            <w:r w:rsidR="004C03B8">
              <w:rPr>
                <w:rFonts w:ascii="Times New Roman" w:hAnsi="Times New Roman" w:cs="Times New Roman"/>
                <w:sz w:val="24"/>
                <w:szCs w:val="24"/>
              </w:rPr>
              <w:t xml:space="preserve"> увидел</w:t>
            </w:r>
            <w:r w:rsidR="006A1872">
              <w:rPr>
                <w:rFonts w:ascii="Times New Roman" w:hAnsi="Times New Roman" w:cs="Times New Roman"/>
                <w:sz w:val="24"/>
                <w:szCs w:val="24"/>
              </w:rPr>
              <w:t>, что из его тарелочки все съедено»</w:t>
            </w:r>
          </w:p>
          <w:p w:rsidR="006A1872" w:rsidRDefault="006A1872" w:rsidP="006A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6A1872" w:rsidRDefault="006A1872" w:rsidP="006A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EAE" w:rsidRPr="00663EAE" w:rsidRDefault="00D46E57" w:rsidP="00663EAE">
            <w:pPr>
              <w:pStyle w:val="a5"/>
              <w:rPr>
                <w:color w:val="000000"/>
              </w:rPr>
            </w:pPr>
            <w:r w:rsidRPr="004C03B8">
              <w:rPr>
                <w:color w:val="000000"/>
                <w:shd w:val="clear" w:color="auto" w:fill="FFFFFF"/>
              </w:rPr>
              <w:t xml:space="preserve">Создать условия </w:t>
            </w:r>
            <w:r w:rsidR="004C03B8" w:rsidRPr="004C03B8">
              <w:rPr>
                <w:color w:val="000000"/>
              </w:rPr>
              <w:t xml:space="preserve"> для проявления творческих умений у детей.</w:t>
            </w:r>
            <w:r w:rsidR="004C03B8">
              <w:rPr>
                <w:rFonts w:ascii="Tahoma" w:hAnsi="Tahoma" w:cs="Tahoma"/>
                <w:color w:val="000000"/>
              </w:rPr>
              <w:t xml:space="preserve"> </w:t>
            </w:r>
            <w:r w:rsidR="004C03B8" w:rsidRPr="004C03B8">
              <w:rPr>
                <w:color w:val="000000"/>
              </w:rPr>
              <w:t>Познакомить детей с лепкой медведя конструктивным способом</w:t>
            </w:r>
            <w:r w:rsidR="00663EAE">
              <w:rPr>
                <w:color w:val="000000"/>
              </w:rPr>
              <w:t>.</w:t>
            </w:r>
          </w:p>
        </w:tc>
      </w:tr>
      <w:tr w:rsidR="00D46E57" w:rsidTr="007E04B6"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вежливости </w:t>
            </w:r>
          </w:p>
        </w:tc>
        <w:tc>
          <w:tcPr>
            <w:tcW w:w="2977" w:type="dxa"/>
          </w:tcPr>
          <w:p w:rsidR="00D46E57" w:rsidRDefault="00D46E57" w:rsidP="006A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872">
              <w:rPr>
                <w:rFonts w:ascii="Times New Roman" w:hAnsi="Times New Roman" w:cs="Times New Roman"/>
                <w:sz w:val="24"/>
                <w:szCs w:val="24"/>
              </w:rPr>
              <w:t>Наш любимый мишка и его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872" w:rsidRDefault="006A1872" w:rsidP="006A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053" w:type="dxa"/>
          </w:tcPr>
          <w:p w:rsidR="00D46E57" w:rsidRPr="00690A25" w:rsidRDefault="00D46E57" w:rsidP="0069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="00690A25" w:rsidRPr="00690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</w:t>
            </w:r>
            <w:r w:rsidR="00690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690A25" w:rsidRPr="00690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любимой игрушки из частей, правильно передавая их форму и относительную величину.</w:t>
            </w:r>
          </w:p>
        </w:tc>
      </w:tr>
      <w:tr w:rsidR="00D46E57" w:rsidTr="007E04B6">
        <w:tc>
          <w:tcPr>
            <w:tcW w:w="10682" w:type="dxa"/>
            <w:gridSpan w:val="4"/>
          </w:tcPr>
          <w:p w:rsidR="00D46E57" w:rsidRPr="00475E48" w:rsidRDefault="00D46E57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D46E57" w:rsidTr="007E04B6"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2977" w:type="dxa"/>
          </w:tcPr>
          <w:p w:rsidR="00D46E57" w:rsidRDefault="00D46E57" w:rsidP="006A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872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 w:rsidR="004C03B8">
              <w:rPr>
                <w:rFonts w:ascii="Times New Roman" w:hAnsi="Times New Roman" w:cs="Times New Roman"/>
                <w:sz w:val="24"/>
                <w:szCs w:val="24"/>
              </w:rPr>
              <w:t xml:space="preserve"> 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872" w:rsidRDefault="006A1872" w:rsidP="006A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053" w:type="dxa"/>
          </w:tcPr>
          <w:p w:rsidR="00D46E57" w:rsidRPr="004C03B8" w:rsidRDefault="00D46E57" w:rsidP="004C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="004C03B8" w:rsidRPr="004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лепить фигуру животного, передавать в лепке выразительность образа. </w:t>
            </w:r>
            <w:r w:rsidR="004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C03B8" w:rsidRPr="004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оздавать образ лисы на основе впечатлений от прочитанного произведения</w:t>
            </w:r>
            <w:r w:rsidR="004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E57" w:rsidTr="007E04B6"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2977" w:type="dxa"/>
          </w:tcPr>
          <w:p w:rsidR="00D46E57" w:rsidRDefault="00D46E57" w:rsidP="006A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872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872" w:rsidRDefault="006A1872" w:rsidP="006A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053" w:type="dxa"/>
          </w:tcPr>
          <w:p w:rsidR="00D46E57" w:rsidRPr="00475E48" w:rsidRDefault="00D46E57" w:rsidP="00E7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Создать условия для  </w:t>
            </w:r>
            <w:r w:rsidR="00690A25" w:rsidRPr="00475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объемной аппликации делать снеговика. Использовать в работе комочки бумаги для изображения пушистых елок и снеговика, вату для изображения мягкого снега.</w:t>
            </w:r>
          </w:p>
        </w:tc>
      </w:tr>
      <w:tr w:rsidR="00D46E57" w:rsidTr="007E04B6"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2977" w:type="dxa"/>
          </w:tcPr>
          <w:p w:rsidR="00D46E57" w:rsidRDefault="00D46E57" w:rsidP="006A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872"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872" w:rsidRDefault="006A1872" w:rsidP="006A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053" w:type="dxa"/>
          </w:tcPr>
          <w:p w:rsidR="00D46E57" w:rsidRPr="00476774" w:rsidRDefault="00D46E57" w:rsidP="0047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Создать условия для </w:t>
            </w:r>
            <w:r w:rsidR="004C03B8" w:rsidRP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леп</w:t>
            </w:r>
            <w:r w:rsid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</w:t>
            </w:r>
            <w:r w:rsidR="004C03B8" w:rsidRP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скульптур</w:t>
            </w:r>
            <w:r w:rsid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4C03B8" w:rsidRP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медве</w:t>
            </w:r>
            <w:r w:rsid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</w:t>
            </w:r>
            <w:r w:rsidR="004C03B8" w:rsidRP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передавая форму, пропорции, мелкие детали. Закрепить приёмы скатывания, сплющивания, </w:t>
            </w:r>
            <w:proofErr w:type="spellStart"/>
            <w:r w:rsidR="004C03B8" w:rsidRP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прищипывания</w:t>
            </w:r>
            <w:proofErr w:type="spellEnd"/>
            <w:r w:rsidR="004C03B8" w:rsidRP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E57" w:rsidTr="007E04B6">
        <w:tc>
          <w:tcPr>
            <w:tcW w:w="110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46E57" w:rsidRDefault="00D46E57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</w:tcPr>
          <w:p w:rsidR="00D46E57" w:rsidRDefault="00D46E57" w:rsidP="006A18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872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872" w:rsidRDefault="006A1872" w:rsidP="006A18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053" w:type="dxa"/>
          </w:tcPr>
          <w:p w:rsidR="00D46E57" w:rsidRPr="00E73560" w:rsidRDefault="00D46E57" w:rsidP="00E7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 </w:t>
            </w:r>
            <w:r w:rsidR="00E73560" w:rsidRPr="00E7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предпраздничной атмосферы, привлечение детей к творческой деятельности.</w:t>
            </w:r>
          </w:p>
        </w:tc>
      </w:tr>
      <w:tr w:rsidR="00D46E57" w:rsidTr="007E04B6">
        <w:tc>
          <w:tcPr>
            <w:tcW w:w="10682" w:type="dxa"/>
            <w:gridSpan w:val="4"/>
          </w:tcPr>
          <w:p w:rsidR="00D46E57" w:rsidRPr="00475E48" w:rsidRDefault="00D46E57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C7538" w:rsidRDefault="00CC7538" w:rsidP="00CC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елкой </w:t>
            </w:r>
          </w:p>
        </w:tc>
        <w:tc>
          <w:tcPr>
            <w:tcW w:w="2977" w:type="dxa"/>
          </w:tcPr>
          <w:p w:rsidR="00CC7538" w:rsidRDefault="00CC7538" w:rsidP="005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«Здания»</w:t>
            </w:r>
          </w:p>
          <w:p w:rsidR="00CC7538" w:rsidRDefault="00CC7538" w:rsidP="005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053" w:type="dxa"/>
          </w:tcPr>
          <w:p w:rsidR="00CC7538" w:rsidRPr="00475E48" w:rsidRDefault="00CC7538" w:rsidP="005169E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C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Создать условия для  </w:t>
            </w:r>
            <w:r w:rsidRPr="00CE3AC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Pr="00CE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детей об архитектуре родного города;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конструировать по схеме;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AC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соблюдать симметрию и пропорции;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AC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анализировать конструкции сооружени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й, размер, расположение деталей.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C7538" w:rsidRDefault="00CC7538" w:rsidP="00CC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2977" w:type="dxa"/>
          </w:tcPr>
          <w:p w:rsidR="00CC7538" w:rsidRDefault="00CC7538" w:rsidP="005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«Рыбки в аквариуме»</w:t>
            </w:r>
          </w:p>
          <w:p w:rsidR="00CC7538" w:rsidRDefault="00CC7538" w:rsidP="005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053" w:type="dxa"/>
          </w:tcPr>
          <w:p w:rsidR="00CC7538" w:rsidRPr="002C18F4" w:rsidRDefault="00CC7538" w:rsidP="005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F4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</w:t>
            </w:r>
            <w:r w:rsidRPr="002C1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акрепления</w:t>
            </w:r>
            <w:r w:rsidRPr="002C1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усвоенны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2C1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ранее прием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2C1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вырезания, в том числе приемы вырезания геометрических элементов (круг, полукруг, треугольник). Упражнять в </w:t>
            </w:r>
            <w:r w:rsidRPr="002C1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составлении изображения из геометрических фигур. Продолжать развивать умение рассматривать и оценивать созданные изображения.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их свойства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«Ваза с цветами» 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053" w:type="dxa"/>
          </w:tcPr>
          <w:p w:rsidR="00CC7538" w:rsidRPr="002C18F4" w:rsidRDefault="00CC7538" w:rsidP="00C3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с изделиями из составных частей, упражнять в выполнении приемов раскатывания, пр</w:t>
            </w:r>
            <w:r w:rsidR="00C37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щипывания</w:t>
            </w:r>
            <w:r w:rsidR="00C3702C">
              <w:rPr>
                <w:rFonts w:ascii="Times New Roman" w:hAnsi="Times New Roman" w:cs="Times New Roman"/>
                <w:sz w:val="24"/>
                <w:szCs w:val="24"/>
              </w:rPr>
              <w:t>, сплющивания.</w:t>
            </w:r>
          </w:p>
        </w:tc>
      </w:tr>
      <w:tr w:rsidR="00CC7538" w:rsidTr="007E04B6">
        <w:tc>
          <w:tcPr>
            <w:tcW w:w="10682" w:type="dxa"/>
            <w:gridSpan w:val="4"/>
          </w:tcPr>
          <w:p w:rsidR="00CC7538" w:rsidRPr="00475E48" w:rsidRDefault="00CC7538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«Лыжник»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CC7538" w:rsidRPr="00476774" w:rsidRDefault="00CC7538" w:rsidP="0047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</w:t>
            </w: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лыжника, передавать форму частей</w:t>
            </w:r>
            <w:proofErr w:type="gramStart"/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овальную (туловище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цилиндрическую (ноги); передавать пропорциональное соотношение частей и детали; плотно соединять их путем «примазывания» одной части к другой.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053" w:type="dxa"/>
          </w:tcPr>
          <w:p w:rsidR="00CC7538" w:rsidRPr="00CE3ACE" w:rsidRDefault="00CC7538" w:rsidP="00CE3AC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AC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</w:t>
            </w:r>
            <w:r w:rsidRPr="00CE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CE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E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строительных машин из </w:t>
            </w:r>
            <w:proofErr w:type="spellStart"/>
            <w:r w:rsidRPr="00CE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CE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-конструктора.</w:t>
            </w:r>
          </w:p>
          <w:p w:rsidR="00CC7538" w:rsidRPr="00475E48" w:rsidRDefault="00CC7538" w:rsidP="00475E4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плотном соединении деталей, делая постройку прочной.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для папы»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053" w:type="dxa"/>
          </w:tcPr>
          <w:p w:rsidR="00CC7538" w:rsidRPr="002C18F4" w:rsidRDefault="00CC7538" w:rsidP="0002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F4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Pr="002C1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C1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открытки  своими руками в технике аппликация.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«Ваза с цветами»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053" w:type="dxa"/>
          </w:tcPr>
          <w:p w:rsidR="00CC7538" w:rsidRPr="00476774" w:rsidRDefault="00CC7538" w:rsidP="0047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7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476774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детей отрывать комочки от целого куска, скатывать прямыми и круговыми движениями (шарик, колбаска)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538" w:rsidTr="007E04B6">
        <w:tc>
          <w:tcPr>
            <w:tcW w:w="10682" w:type="dxa"/>
            <w:gridSpan w:val="4"/>
          </w:tcPr>
          <w:p w:rsidR="00CC7538" w:rsidRPr="00475E48" w:rsidRDefault="00CC7538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«Роботы»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053" w:type="dxa"/>
          </w:tcPr>
          <w:p w:rsidR="00CC7538" w:rsidRPr="00CE3ACE" w:rsidRDefault="00CC7538" w:rsidP="00CE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CE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3A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пражн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ения</w:t>
            </w:r>
            <w:r w:rsidRPr="00CE3A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в создании схем и чертежей; в моделировании и конструировании из строительного материала плоскостного и деталей конструкторов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букет»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053" w:type="dxa"/>
          </w:tcPr>
          <w:p w:rsidR="00CC7538" w:rsidRPr="00026066" w:rsidRDefault="00CC7538" w:rsidP="0002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6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proofErr w:type="gramStart"/>
            <w:r w:rsidRPr="000260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2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proofErr w:type="gramEnd"/>
            <w:r w:rsidRPr="00026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026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любоваться красотой весенней природы; расширять представления детей о первых весенних цветах; расширять знания детей о названиях частей растений; совершенствование у детей приемов и техники работы с аппликацией (навыки нанесения клея на детали аппликации и их приклеивания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026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ориентирования на листе бумаги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«Торты и кренделя»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053" w:type="dxa"/>
          </w:tcPr>
          <w:p w:rsidR="00CC7538" w:rsidRPr="00AB259B" w:rsidRDefault="00CC7538" w:rsidP="00AB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9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</w:t>
            </w:r>
            <w:r w:rsidRPr="00AB2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соленого теста; отрабатывать умение скатывать жгуты, пользоваться приемами раскатывания, </w:t>
            </w:r>
            <w:r w:rsidRPr="00AB2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сглаживания; развивать восприятие, мелкую моторику рук.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«Мосты»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053" w:type="dxa"/>
          </w:tcPr>
          <w:p w:rsidR="00CC7538" w:rsidRPr="005009C0" w:rsidRDefault="00CC7538" w:rsidP="005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C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r w:rsidRPr="00500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представлении информации</w:t>
            </w:r>
            <w:r w:rsidRPr="00500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мостах, их назначении, строений; упражнять в строительстве мостов; закреплять умение анализировать образцы построек, иллюстраций; умение самостоятельно подбирать необходимые детали по величине, форме, цвету, комбинировать их.</w:t>
            </w:r>
          </w:p>
        </w:tc>
      </w:tr>
      <w:tr w:rsidR="00CC7538" w:rsidTr="007E04B6">
        <w:tc>
          <w:tcPr>
            <w:tcW w:w="10682" w:type="dxa"/>
            <w:gridSpan w:val="4"/>
          </w:tcPr>
          <w:p w:rsidR="00CC7538" w:rsidRPr="00475E48" w:rsidRDefault="00CC7538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зонтики»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053" w:type="dxa"/>
          </w:tcPr>
          <w:p w:rsidR="00CC7538" w:rsidRPr="00026066" w:rsidRDefault="00CC7538" w:rsidP="0039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6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Pr="000260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260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закруглять уголки для получения купола зонтика, показать варианты оформления края (зубчики, маковки), познакомить с новым приёмом оформления аппликации - раздвижение.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«Персонаж любимой сказки»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053" w:type="dxa"/>
          </w:tcPr>
          <w:p w:rsidR="00CC7538" w:rsidRDefault="00CC7538" w:rsidP="0026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 передавать в лепке характерные особенности персонажей известных</w:t>
            </w:r>
          </w:p>
          <w:p w:rsidR="00CC7538" w:rsidRDefault="00CC7538" w:rsidP="0047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сказок, пользуясь освоенными ранее приемами лепки из целого куска пластилина.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стоит дом построить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«Суда»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053" w:type="dxa"/>
          </w:tcPr>
          <w:p w:rsidR="00CC7538" w:rsidRPr="005009C0" w:rsidRDefault="00CC7538" w:rsidP="005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C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асшир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ения </w:t>
            </w:r>
            <w:r w:rsidRPr="00500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500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о разных видах судов, зависимости их строения от назначения; упражнять в построении схематических изображений судов и конструировании по ним, в умении рассуждать, развивать внимание, память.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пожарной безопасности и ЧС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053" w:type="dxa"/>
          </w:tcPr>
          <w:p w:rsidR="00CC7538" w:rsidRPr="003902DF" w:rsidRDefault="00CC7538" w:rsidP="0039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2D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Pr="00390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Pr="00390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умения работать с нетрадиционными материалами, изготавливать «пожарную машину».</w:t>
            </w:r>
          </w:p>
        </w:tc>
      </w:tr>
      <w:tr w:rsidR="00CC7538" w:rsidTr="007E04B6">
        <w:tc>
          <w:tcPr>
            <w:tcW w:w="10682" w:type="dxa"/>
            <w:gridSpan w:val="4"/>
          </w:tcPr>
          <w:p w:rsidR="00CC7538" w:rsidRPr="00475E48" w:rsidRDefault="00CC7538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053" w:type="dxa"/>
          </w:tcPr>
          <w:p w:rsidR="00CC7538" w:rsidRPr="00262570" w:rsidRDefault="00CC7538" w:rsidP="0026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7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62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ения содержания</w:t>
            </w:r>
            <w:r w:rsidRPr="00262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своей работы, использовать знакомые приемы лепки. Развивать умение выбирать лучшую работу, творческие способности детей.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«Железные дороги»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053" w:type="dxa"/>
          </w:tcPr>
          <w:p w:rsidR="00CC7538" w:rsidRPr="005009C0" w:rsidRDefault="00CC7538" w:rsidP="00EE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C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0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500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умения у детей анализировать схему постройки, выделяя её части, планировать этапы создания постройки, самостоятельно подбирая необходимый строительный материал. Расширение представлений о мире взрослых.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053" w:type="dxa"/>
          </w:tcPr>
          <w:p w:rsidR="00CC7538" w:rsidRPr="003902DF" w:rsidRDefault="00CC7538" w:rsidP="0039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2D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Pr="00390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ении</w:t>
            </w:r>
            <w:r w:rsidRPr="00390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композици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90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замыслу с использованием пространственных </w:t>
            </w:r>
            <w:r w:rsidRPr="00390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предлогов</w:t>
            </w:r>
            <w:proofErr w:type="gramStart"/>
            <w:r w:rsidRPr="00390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390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НА, ПОД, НАД и ориентировки на плоскости ВЕРХ, НИЗ.</w:t>
            </w:r>
          </w:p>
        </w:tc>
      </w:tr>
      <w:tr w:rsidR="00CC7538" w:rsidTr="007E04B6">
        <w:tc>
          <w:tcPr>
            <w:tcW w:w="110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CC7538" w:rsidRDefault="00CC7538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2977" w:type="dxa"/>
          </w:tcPr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«Клумба с цветами»</w:t>
            </w:r>
          </w:p>
          <w:p w:rsidR="00CC7538" w:rsidRDefault="00CC7538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053" w:type="dxa"/>
          </w:tcPr>
          <w:p w:rsidR="00CC7538" w:rsidRDefault="00CC7538" w:rsidP="0026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лепки цветов из пластилина разными способами. </w:t>
            </w:r>
          </w:p>
        </w:tc>
      </w:tr>
    </w:tbl>
    <w:p w:rsidR="00D46E57" w:rsidRPr="00884E6A" w:rsidRDefault="00D46E57" w:rsidP="00D4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4B6" w:rsidRDefault="007E04B6" w:rsidP="00D46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54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«Речевое развитие». </w:t>
      </w:r>
      <w:r w:rsidR="007D3A55" w:rsidRPr="004D0254">
        <w:rPr>
          <w:rFonts w:ascii="Times New Roman" w:hAnsi="Times New Roman" w:cs="Times New Roman"/>
          <w:b/>
          <w:sz w:val="24"/>
          <w:szCs w:val="24"/>
        </w:rPr>
        <w:t xml:space="preserve">Развитие речи. </w:t>
      </w:r>
    </w:p>
    <w:p w:rsidR="00475E48" w:rsidRPr="00E04F53" w:rsidRDefault="00475E48" w:rsidP="00475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53">
        <w:rPr>
          <w:rFonts w:ascii="Times New Roman" w:hAnsi="Times New Roman" w:cs="Times New Roman"/>
          <w:b/>
          <w:sz w:val="24"/>
          <w:szCs w:val="24"/>
        </w:rPr>
        <w:t>Старшая - подготовительная группа (5-7 лет)</w:t>
      </w:r>
    </w:p>
    <w:p w:rsidR="00475E48" w:rsidRPr="004D0254" w:rsidRDefault="00475E48" w:rsidP="00D46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54" w:rsidRPr="00884E6A" w:rsidRDefault="004D0254" w:rsidP="00D4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1842"/>
        <w:gridCol w:w="2694"/>
        <w:gridCol w:w="5045"/>
      </w:tblGrid>
      <w:tr w:rsidR="007E04B6" w:rsidRPr="00475E48" w:rsidTr="008B444E">
        <w:tc>
          <w:tcPr>
            <w:tcW w:w="1101" w:type="dxa"/>
            <w:gridSpan w:val="2"/>
          </w:tcPr>
          <w:p w:rsidR="007E04B6" w:rsidRPr="00475E48" w:rsidRDefault="007E04B6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842" w:type="dxa"/>
          </w:tcPr>
          <w:p w:rsidR="007E04B6" w:rsidRPr="00475E48" w:rsidRDefault="007E04B6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недели </w:t>
            </w:r>
          </w:p>
        </w:tc>
        <w:tc>
          <w:tcPr>
            <w:tcW w:w="2694" w:type="dxa"/>
          </w:tcPr>
          <w:p w:rsidR="007E04B6" w:rsidRPr="00475E48" w:rsidRDefault="007E04B6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5045" w:type="dxa"/>
          </w:tcPr>
          <w:p w:rsidR="007E04B6" w:rsidRPr="00475E48" w:rsidRDefault="007E04B6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7E04B6" w:rsidRPr="00475E48" w:rsidTr="008B444E">
        <w:tc>
          <w:tcPr>
            <w:tcW w:w="10682" w:type="dxa"/>
            <w:gridSpan w:val="5"/>
          </w:tcPr>
          <w:p w:rsidR="007E04B6" w:rsidRPr="00475E48" w:rsidRDefault="007E04B6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7E04B6" w:rsidTr="008B444E">
        <w:tc>
          <w:tcPr>
            <w:tcW w:w="1101" w:type="dxa"/>
            <w:gridSpan w:val="2"/>
          </w:tcPr>
          <w:p w:rsidR="007E04B6" w:rsidRDefault="007E04B6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04B6" w:rsidRDefault="007E04B6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игры, игрушки</w:t>
            </w:r>
          </w:p>
        </w:tc>
        <w:tc>
          <w:tcPr>
            <w:tcW w:w="2694" w:type="dxa"/>
          </w:tcPr>
          <w:p w:rsidR="007E04B6" w:rsidRDefault="00A34921" w:rsidP="00A3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4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7E0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5" w:type="dxa"/>
          </w:tcPr>
          <w:p w:rsidR="007E04B6" w:rsidRDefault="007E04B6" w:rsidP="004D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4D0254">
              <w:rPr>
                <w:rFonts w:ascii="Times New Roman" w:hAnsi="Times New Roman" w:cs="Times New Roman"/>
                <w:sz w:val="24"/>
                <w:szCs w:val="24"/>
              </w:rPr>
              <w:t>приобщения детей к восприятию поэтических произведений.</w:t>
            </w:r>
          </w:p>
        </w:tc>
      </w:tr>
      <w:tr w:rsidR="007E04B6" w:rsidTr="008B444E">
        <w:tc>
          <w:tcPr>
            <w:tcW w:w="1101" w:type="dxa"/>
            <w:gridSpan w:val="2"/>
          </w:tcPr>
          <w:p w:rsidR="007E04B6" w:rsidRDefault="007E04B6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E04B6" w:rsidRDefault="007E04B6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безопасность дорожного движения </w:t>
            </w:r>
          </w:p>
        </w:tc>
        <w:tc>
          <w:tcPr>
            <w:tcW w:w="2694" w:type="dxa"/>
          </w:tcPr>
          <w:p w:rsidR="009F2F44" w:rsidRDefault="00A34921" w:rsidP="00A3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</w:p>
          <w:p w:rsidR="007E04B6" w:rsidRDefault="007E04B6" w:rsidP="00A3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4921">
              <w:rPr>
                <w:rFonts w:ascii="Times New Roman" w:hAnsi="Times New Roman" w:cs="Times New Roman"/>
                <w:sz w:val="24"/>
                <w:szCs w:val="24"/>
              </w:rPr>
              <w:t>У любого перекрестка нас встречает 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5" w:type="dxa"/>
          </w:tcPr>
          <w:p w:rsidR="007E04B6" w:rsidRPr="00C10BD4" w:rsidRDefault="007E04B6" w:rsidP="004D02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4D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заучивания нового стихотворения.</w:t>
            </w:r>
          </w:p>
        </w:tc>
      </w:tr>
      <w:tr w:rsidR="007E04B6" w:rsidTr="00D7477B">
        <w:trPr>
          <w:trHeight w:val="887"/>
        </w:trPr>
        <w:tc>
          <w:tcPr>
            <w:tcW w:w="1101" w:type="dxa"/>
            <w:gridSpan w:val="2"/>
          </w:tcPr>
          <w:p w:rsidR="007E04B6" w:rsidRDefault="007E04B6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E04B6" w:rsidRDefault="007E04B6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2694" w:type="dxa"/>
          </w:tcPr>
          <w:p w:rsidR="007E04B6" w:rsidRDefault="00A34921" w:rsidP="00A3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Худяков, Плещеев </w:t>
            </w:r>
            <w:r w:rsidR="007E04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</w:t>
            </w:r>
            <w:r w:rsidR="007E0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5" w:type="dxa"/>
          </w:tcPr>
          <w:p w:rsidR="00D7477B" w:rsidRPr="00D7477B" w:rsidRDefault="007E04B6" w:rsidP="004D0254">
            <w:pPr>
              <w:pStyle w:val="a5"/>
              <w:rPr>
                <w:color w:val="000000"/>
              </w:rPr>
            </w:pPr>
            <w:r w:rsidRPr="00C10BD4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Создать условия для </w:t>
            </w:r>
            <w:r w:rsidR="004D0254">
              <w:rPr>
                <w:color w:val="000000"/>
              </w:rPr>
              <w:t>приобщения детей к поэзии, развивать поэтический слух.</w:t>
            </w:r>
          </w:p>
        </w:tc>
      </w:tr>
      <w:tr w:rsidR="007E04B6" w:rsidTr="008B444E">
        <w:tc>
          <w:tcPr>
            <w:tcW w:w="1101" w:type="dxa"/>
            <w:gridSpan w:val="2"/>
          </w:tcPr>
          <w:p w:rsidR="007E04B6" w:rsidRDefault="007E04B6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E04B6" w:rsidRDefault="007E04B6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2694" w:type="dxa"/>
          </w:tcPr>
          <w:p w:rsidR="007E04B6" w:rsidRDefault="00A34921" w:rsidP="00A3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7E04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  <w:r w:rsidR="007E0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5" w:type="dxa"/>
          </w:tcPr>
          <w:p w:rsidR="007E04B6" w:rsidRPr="00684B7C" w:rsidRDefault="007E04B6" w:rsidP="004D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="004D0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творческого воображения детей, помогать логично и содержательно строить </w:t>
            </w:r>
            <w:r w:rsidR="006657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высказывания.</w:t>
            </w:r>
          </w:p>
        </w:tc>
      </w:tr>
      <w:tr w:rsidR="007E04B6" w:rsidTr="008B444E">
        <w:tc>
          <w:tcPr>
            <w:tcW w:w="10682" w:type="dxa"/>
            <w:gridSpan w:val="5"/>
          </w:tcPr>
          <w:p w:rsidR="007E04B6" w:rsidRPr="00475E48" w:rsidRDefault="007E04B6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6657D3" w:rsidTr="008B444E">
        <w:tc>
          <w:tcPr>
            <w:tcW w:w="1101" w:type="dxa"/>
            <w:gridSpan w:val="2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Приметы осени </w:t>
            </w:r>
          </w:p>
        </w:tc>
        <w:tc>
          <w:tcPr>
            <w:tcW w:w="2694" w:type="dxa"/>
          </w:tcPr>
          <w:p w:rsidR="006657D3" w:rsidRDefault="006657D3" w:rsidP="00A3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«Осень»</w:t>
            </w:r>
          </w:p>
        </w:tc>
        <w:tc>
          <w:tcPr>
            <w:tcW w:w="5045" w:type="dxa"/>
          </w:tcPr>
          <w:p w:rsidR="006657D3" w:rsidRPr="00C10BD4" w:rsidRDefault="006657D3" w:rsidP="00B332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заучивания нового стихотворения.</w:t>
            </w:r>
          </w:p>
        </w:tc>
      </w:tr>
      <w:tr w:rsidR="006657D3" w:rsidTr="008B444E">
        <w:tc>
          <w:tcPr>
            <w:tcW w:w="1101" w:type="dxa"/>
            <w:gridSpan w:val="2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 леса</w:t>
            </w:r>
          </w:p>
        </w:tc>
        <w:tc>
          <w:tcPr>
            <w:tcW w:w="2694" w:type="dxa"/>
          </w:tcPr>
          <w:p w:rsidR="006657D3" w:rsidRDefault="006657D3" w:rsidP="000C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мохнаты да масляный»</w:t>
            </w:r>
          </w:p>
        </w:tc>
        <w:tc>
          <w:tcPr>
            <w:tcW w:w="5045" w:type="dxa"/>
          </w:tcPr>
          <w:p w:rsidR="006657D3" w:rsidRPr="00E205C3" w:rsidRDefault="006657D3" w:rsidP="002F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упражнения детей в подборе существительных к прилагательным. Познакомить с русской народной сказкой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Крылаты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мохнаты да масляный» (обр. И. Карнауховой), помочь понять ее смысл. </w:t>
            </w:r>
          </w:p>
        </w:tc>
      </w:tr>
      <w:tr w:rsidR="006657D3" w:rsidTr="008B444E">
        <w:tc>
          <w:tcPr>
            <w:tcW w:w="1101" w:type="dxa"/>
            <w:gridSpan w:val="2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птицы леса</w:t>
            </w:r>
          </w:p>
        </w:tc>
        <w:tc>
          <w:tcPr>
            <w:tcW w:w="2694" w:type="dxa"/>
          </w:tcPr>
          <w:p w:rsidR="006657D3" w:rsidRDefault="006657D3" w:rsidP="000C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вежливости»</w:t>
            </w:r>
          </w:p>
        </w:tc>
        <w:tc>
          <w:tcPr>
            <w:tcW w:w="5045" w:type="dxa"/>
          </w:tcPr>
          <w:p w:rsidR="006657D3" w:rsidRPr="004758F2" w:rsidRDefault="006657D3" w:rsidP="002F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Создать условия для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рассказывания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</w:tc>
      </w:tr>
      <w:tr w:rsidR="006657D3" w:rsidTr="008B444E">
        <w:tc>
          <w:tcPr>
            <w:tcW w:w="1101" w:type="dxa"/>
            <w:gridSpan w:val="2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2694" w:type="dxa"/>
          </w:tcPr>
          <w:p w:rsidR="006657D3" w:rsidRDefault="006657D3" w:rsidP="000C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Блока «» </w:t>
            </w:r>
          </w:p>
        </w:tc>
        <w:tc>
          <w:tcPr>
            <w:tcW w:w="5045" w:type="dxa"/>
          </w:tcPr>
          <w:p w:rsidR="006657D3" w:rsidRPr="004758F2" w:rsidRDefault="006657D3" w:rsidP="007E04B6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5"/>
                <w:color w:val="000000"/>
              </w:rPr>
              <w:t xml:space="preserve">Создать условия для закрепления </w:t>
            </w:r>
            <w:r w:rsidRPr="004758F2">
              <w:rPr>
                <w:rStyle w:val="c15"/>
                <w:color w:val="000000"/>
              </w:rPr>
              <w:t xml:space="preserve"> умения рисовать </w:t>
            </w:r>
            <w:r>
              <w:rPr>
                <w:rStyle w:val="c15"/>
                <w:color w:val="000000"/>
              </w:rPr>
              <w:t xml:space="preserve">фрукты </w:t>
            </w:r>
            <w:r w:rsidRPr="004758F2">
              <w:rPr>
                <w:rStyle w:val="c15"/>
                <w:color w:val="000000"/>
              </w:rPr>
              <w:t>нетрадиционными методами рисования (рисование ватными палочками).</w:t>
            </w:r>
          </w:p>
          <w:p w:rsidR="006657D3" w:rsidRPr="004758F2" w:rsidRDefault="006657D3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D3" w:rsidTr="008B444E">
        <w:tc>
          <w:tcPr>
            <w:tcW w:w="10682" w:type="dxa"/>
            <w:gridSpan w:val="5"/>
          </w:tcPr>
          <w:p w:rsidR="006657D3" w:rsidRPr="00475E48" w:rsidRDefault="006657D3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6657D3" w:rsidTr="008B444E">
        <w:tc>
          <w:tcPr>
            <w:tcW w:w="1101" w:type="dxa"/>
            <w:gridSpan w:val="2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2694" w:type="dxa"/>
          </w:tcPr>
          <w:p w:rsidR="006657D3" w:rsidRDefault="006657D3" w:rsidP="000C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 В.Бианки «Купание медвежат» </w:t>
            </w:r>
          </w:p>
        </w:tc>
        <w:tc>
          <w:tcPr>
            <w:tcW w:w="5045" w:type="dxa"/>
          </w:tcPr>
          <w:p w:rsidR="006657D3" w:rsidRPr="004758F2" w:rsidRDefault="006657D3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знакомства</w:t>
            </w:r>
            <w:r w:rsidRPr="00475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с новым видом нетрадиционной техники рисования «оттиск, отпечаток листьями»; вызвать у детей эмоционально-положительное отношение к природе осенью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57D3" w:rsidTr="008B444E">
        <w:tc>
          <w:tcPr>
            <w:tcW w:w="1101" w:type="dxa"/>
            <w:gridSpan w:val="2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2694" w:type="dxa"/>
          </w:tcPr>
          <w:p w:rsidR="006657D3" w:rsidRDefault="006657D3" w:rsidP="000C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В. Сухомлинского «Яблоко и расцвет»</w:t>
            </w:r>
          </w:p>
        </w:tc>
        <w:tc>
          <w:tcPr>
            <w:tcW w:w="5045" w:type="dxa"/>
          </w:tcPr>
          <w:p w:rsidR="006657D3" w:rsidRPr="004758F2" w:rsidRDefault="006657D3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р</w:t>
            </w:r>
            <w:r w:rsidRPr="00475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475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75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том, что через подбор красок можно передавать в рисунке определенную погоду и настроение, характерные для дождливой поздней осени.</w:t>
            </w:r>
          </w:p>
        </w:tc>
      </w:tr>
      <w:tr w:rsidR="006657D3" w:rsidTr="008B444E">
        <w:tc>
          <w:tcPr>
            <w:tcW w:w="1101" w:type="dxa"/>
            <w:gridSpan w:val="2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здоровым </w:t>
            </w:r>
          </w:p>
        </w:tc>
        <w:tc>
          <w:tcPr>
            <w:tcW w:w="2694" w:type="dxa"/>
          </w:tcPr>
          <w:p w:rsidR="006657D3" w:rsidRDefault="006657D3" w:rsidP="007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А. Фет «Мама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!...»</w:t>
            </w:r>
            <w:proofErr w:type="gramEnd"/>
          </w:p>
        </w:tc>
        <w:tc>
          <w:tcPr>
            <w:tcW w:w="5045" w:type="dxa"/>
          </w:tcPr>
          <w:p w:rsidR="006657D3" w:rsidRPr="003A234E" w:rsidRDefault="006657D3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Создать условия для </w:t>
            </w:r>
            <w:r w:rsidRPr="003A2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ления </w:t>
            </w:r>
            <w:r w:rsidRPr="003A2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детей о жанре портрета. </w:t>
            </w:r>
            <w:r w:rsidRPr="003A2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 у детей желание нарисовать портрет своей мамы, передать в рисунке некоторые черты её облика (цвет глаз, волос)</w:t>
            </w:r>
          </w:p>
        </w:tc>
      </w:tr>
      <w:tr w:rsidR="006657D3" w:rsidTr="008B444E">
        <w:tc>
          <w:tcPr>
            <w:tcW w:w="1101" w:type="dxa"/>
            <w:gridSpan w:val="2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вежливости </w:t>
            </w:r>
          </w:p>
        </w:tc>
        <w:tc>
          <w:tcPr>
            <w:tcW w:w="2694" w:type="dxa"/>
          </w:tcPr>
          <w:p w:rsidR="006657D3" w:rsidRDefault="006657D3" w:rsidP="007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полянке»</w:t>
            </w:r>
          </w:p>
        </w:tc>
        <w:tc>
          <w:tcPr>
            <w:tcW w:w="5045" w:type="dxa"/>
          </w:tcPr>
          <w:p w:rsidR="006657D3" w:rsidRPr="00F22572" w:rsidRDefault="006657D3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передачи</w:t>
            </w:r>
            <w:r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рисунке образы сказочных героев с их характерными особенностями, учить выбирать материал для изображения, строить композицию из отдельных рисунков к эпизоду из сказки.</w:t>
            </w:r>
          </w:p>
        </w:tc>
      </w:tr>
      <w:tr w:rsidR="006657D3" w:rsidTr="008B444E">
        <w:tc>
          <w:tcPr>
            <w:tcW w:w="10682" w:type="dxa"/>
            <w:gridSpan w:val="5"/>
          </w:tcPr>
          <w:p w:rsidR="006657D3" w:rsidRPr="00475E48" w:rsidRDefault="006657D3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6657D3" w:rsidTr="008B444E">
        <w:tc>
          <w:tcPr>
            <w:tcW w:w="1101" w:type="dxa"/>
            <w:gridSpan w:val="2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2694" w:type="dxa"/>
          </w:tcPr>
          <w:p w:rsidR="006657D3" w:rsidRDefault="006657D3" w:rsidP="007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картинкам</w:t>
            </w:r>
          </w:p>
        </w:tc>
        <w:tc>
          <w:tcPr>
            <w:tcW w:w="5045" w:type="dxa"/>
          </w:tcPr>
          <w:p w:rsidR="006657D3" w:rsidRPr="00F22572" w:rsidRDefault="006657D3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обучения</w:t>
            </w:r>
            <w:r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передавать фигуру человека в движении способом </w:t>
            </w:r>
            <w:proofErr w:type="spellStart"/>
            <w:r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примакивания</w:t>
            </w:r>
            <w:proofErr w:type="spellEnd"/>
            <w:r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концом кисти и всем ворсом. Продолжать учить передавать сюжет.</w:t>
            </w:r>
          </w:p>
        </w:tc>
      </w:tr>
      <w:tr w:rsidR="006657D3" w:rsidTr="008B444E">
        <w:tc>
          <w:tcPr>
            <w:tcW w:w="1101" w:type="dxa"/>
            <w:gridSpan w:val="2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2694" w:type="dxa"/>
          </w:tcPr>
          <w:p w:rsidR="006657D3" w:rsidRDefault="006657D3" w:rsidP="007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эскимоской сказки «Как лисичка бычка обидела»</w:t>
            </w:r>
          </w:p>
        </w:tc>
        <w:tc>
          <w:tcPr>
            <w:tcW w:w="5045" w:type="dxa"/>
          </w:tcPr>
          <w:p w:rsidR="006657D3" w:rsidRPr="00F22572" w:rsidRDefault="006657D3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 зимнего</w:t>
            </w:r>
            <w:r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использованием нетрадиционных методов (рисование свечой)</w:t>
            </w:r>
            <w:proofErr w:type="gramStart"/>
            <w:r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6657D3" w:rsidTr="008B444E">
        <w:tc>
          <w:tcPr>
            <w:tcW w:w="1101" w:type="dxa"/>
            <w:gridSpan w:val="2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2694" w:type="dxa"/>
          </w:tcPr>
          <w:p w:rsidR="006657D3" w:rsidRDefault="006657D3" w:rsidP="007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 Маршака «Тает месяц молодой»</w:t>
            </w:r>
          </w:p>
        </w:tc>
        <w:tc>
          <w:tcPr>
            <w:tcW w:w="5045" w:type="dxa"/>
          </w:tcPr>
          <w:p w:rsidR="006657D3" w:rsidRPr="001522F8" w:rsidRDefault="006657D3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у детей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передать в рисунке образ любимой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новогодней 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игрушки, желание получить ее в форме подарка в Новогоднюю ночь. Продолжать учить рисовать крупно, во весь лист.</w:t>
            </w:r>
            <w:r w:rsidRPr="001522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657D3" w:rsidTr="008B444E">
        <w:tc>
          <w:tcPr>
            <w:tcW w:w="1101" w:type="dxa"/>
            <w:gridSpan w:val="2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657D3" w:rsidRDefault="006657D3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694" w:type="dxa"/>
          </w:tcPr>
          <w:p w:rsidR="006657D3" w:rsidRDefault="006657D3" w:rsidP="007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С. Георгиева «Я спас Деда Мороза»</w:t>
            </w:r>
          </w:p>
        </w:tc>
        <w:tc>
          <w:tcPr>
            <w:tcW w:w="5045" w:type="dxa"/>
          </w:tcPr>
          <w:p w:rsidR="006657D3" w:rsidRPr="001522F8" w:rsidRDefault="006657D3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украшенной новогодними игрушками.</w:t>
            </w:r>
          </w:p>
        </w:tc>
      </w:tr>
      <w:tr w:rsidR="006657D3" w:rsidTr="008B444E">
        <w:tc>
          <w:tcPr>
            <w:tcW w:w="10682" w:type="dxa"/>
            <w:gridSpan w:val="5"/>
          </w:tcPr>
          <w:p w:rsidR="006657D3" w:rsidRPr="00475E48" w:rsidRDefault="006657D3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6657D3" w:rsidTr="008B444E">
        <w:tc>
          <w:tcPr>
            <w:tcW w:w="1101" w:type="dxa"/>
            <w:gridSpan w:val="2"/>
          </w:tcPr>
          <w:p w:rsidR="006657D3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657D3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елкой</w:t>
            </w:r>
          </w:p>
        </w:tc>
        <w:tc>
          <w:tcPr>
            <w:tcW w:w="2694" w:type="dxa"/>
          </w:tcPr>
          <w:p w:rsidR="006657D3" w:rsidRDefault="006657D3" w:rsidP="007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</w:tc>
        <w:tc>
          <w:tcPr>
            <w:tcW w:w="5045" w:type="dxa"/>
          </w:tcPr>
          <w:p w:rsidR="006657D3" w:rsidRPr="008B444E" w:rsidRDefault="006657D3" w:rsidP="008B444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8B444E">
              <w:rPr>
                <w:rStyle w:val="apple-converted-space"/>
              </w:rPr>
              <w:t xml:space="preserve">Создать условия для  обучения детей целенаправленному </w:t>
            </w:r>
            <w:r w:rsidRPr="008B444E">
              <w:t xml:space="preserve"> </w:t>
            </w:r>
            <w:r>
              <w:t>рассматриванию картины (целевое восприятие, последовательное  рассматривание отдельных самостоятельных эпизодов, оценка изображенного); воспитывать умение составлять логичный, эмоциональный и содержательный рассказ.</w:t>
            </w:r>
          </w:p>
        </w:tc>
      </w:tr>
      <w:tr w:rsidR="00AA5C8B" w:rsidTr="008B444E">
        <w:tc>
          <w:tcPr>
            <w:tcW w:w="1101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A5C8B" w:rsidRDefault="00AA5C8B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2694" w:type="dxa"/>
          </w:tcPr>
          <w:p w:rsidR="00AA5C8B" w:rsidRDefault="00AA5C8B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</w:t>
            </w:r>
          </w:p>
          <w:p w:rsidR="00AA5C8B" w:rsidRDefault="00AA5C8B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«Соловей и вороненок» </w:t>
            </w:r>
          </w:p>
        </w:tc>
        <w:tc>
          <w:tcPr>
            <w:tcW w:w="5045" w:type="dxa"/>
          </w:tcPr>
          <w:p w:rsidR="00AA5C8B" w:rsidRDefault="00AA5C8B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пересказа текста (целиком и по ролям).</w:t>
            </w:r>
          </w:p>
        </w:tc>
      </w:tr>
      <w:tr w:rsidR="00AA5C8B" w:rsidTr="008B444E">
        <w:tc>
          <w:tcPr>
            <w:tcW w:w="1101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A5C8B" w:rsidRDefault="00AA5C8B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их свойства </w:t>
            </w:r>
          </w:p>
        </w:tc>
        <w:tc>
          <w:tcPr>
            <w:tcW w:w="2694" w:type="dxa"/>
          </w:tcPr>
          <w:p w:rsidR="00861BCE" w:rsidRDefault="00861BCE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</w:p>
          <w:p w:rsidR="00AA5C8B" w:rsidRDefault="00861BCE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Иванова,  «Каким бывает снег»</w:t>
            </w:r>
          </w:p>
        </w:tc>
        <w:tc>
          <w:tcPr>
            <w:tcW w:w="5045" w:type="dxa"/>
          </w:tcPr>
          <w:p w:rsidR="00AA5C8B" w:rsidRPr="00861BCE" w:rsidRDefault="00861BCE" w:rsidP="0086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у</w:t>
            </w:r>
            <w:r w:rsidRPr="00861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ения </w:t>
            </w:r>
            <w:r w:rsidRPr="00861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861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об особенностях природы в разные периоды зимы; формировать эстетическое восприятие картин природы, художественных текстов; передавать образы зимней природы в рисунке и словесном описании.</w:t>
            </w:r>
          </w:p>
        </w:tc>
      </w:tr>
      <w:tr w:rsidR="00AA5C8B" w:rsidTr="008B444E">
        <w:tc>
          <w:tcPr>
            <w:tcW w:w="10682" w:type="dxa"/>
            <w:gridSpan w:val="5"/>
          </w:tcPr>
          <w:p w:rsidR="00AA5C8B" w:rsidRPr="00475E48" w:rsidRDefault="00AA5C8B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AA5C8B" w:rsidTr="00CF4205">
        <w:tc>
          <w:tcPr>
            <w:tcW w:w="959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694" w:type="dxa"/>
          </w:tcPr>
          <w:p w:rsidR="005169E3" w:rsidRDefault="00AA5C8B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</w:p>
          <w:p w:rsidR="00AA5C8B" w:rsidRDefault="00AA5C8B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друзьях и дружбе»</w:t>
            </w:r>
          </w:p>
        </w:tc>
        <w:tc>
          <w:tcPr>
            <w:tcW w:w="5045" w:type="dxa"/>
          </w:tcPr>
          <w:p w:rsidR="00AA5C8B" w:rsidRDefault="00AA5C8B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и освоение норм поведения, учить детей доброжелательности.</w:t>
            </w:r>
          </w:p>
        </w:tc>
      </w:tr>
      <w:tr w:rsidR="00AA5C8B" w:rsidTr="00CF4205">
        <w:tc>
          <w:tcPr>
            <w:tcW w:w="959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694" w:type="dxa"/>
          </w:tcPr>
          <w:p w:rsidR="00AA5C8B" w:rsidRDefault="00AA5C8B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теме «Моя любимая игрушка». Дидактическое упражнение «Подскажи словечко»</w:t>
            </w:r>
          </w:p>
        </w:tc>
        <w:tc>
          <w:tcPr>
            <w:tcW w:w="5045" w:type="dxa"/>
          </w:tcPr>
          <w:p w:rsidR="00AA5C8B" w:rsidRDefault="00AA5C8B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обучения детей составлять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темы из личного опыта. Упражнять в образовании слов – антонимов. </w:t>
            </w:r>
          </w:p>
        </w:tc>
      </w:tr>
      <w:tr w:rsidR="00AA5C8B" w:rsidTr="00CF4205">
        <w:tc>
          <w:tcPr>
            <w:tcW w:w="959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94" w:type="dxa"/>
          </w:tcPr>
          <w:p w:rsidR="00AA5C8B" w:rsidRDefault="00AA5C8B" w:rsidP="00A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А.Н. Толстого  «Еж»</w:t>
            </w:r>
          </w:p>
        </w:tc>
        <w:tc>
          <w:tcPr>
            <w:tcW w:w="5045" w:type="dxa"/>
          </w:tcPr>
          <w:p w:rsidR="00AA5C8B" w:rsidRDefault="00AA5C8B" w:rsidP="00A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обучения детей пересказывать сказку, сохраняя некоторые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авторские обороты; совершенствовать интонационную выразительность речи.</w:t>
            </w:r>
          </w:p>
        </w:tc>
      </w:tr>
      <w:tr w:rsidR="00AA5C8B" w:rsidTr="00CF4205">
        <w:tc>
          <w:tcPr>
            <w:tcW w:w="959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694" w:type="dxa"/>
          </w:tcPr>
          <w:p w:rsidR="00AA5C8B" w:rsidRDefault="00AA5C8B" w:rsidP="00A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«Мы для милой мамочки…»</w:t>
            </w:r>
          </w:p>
        </w:tc>
        <w:tc>
          <w:tcPr>
            <w:tcW w:w="5045" w:type="dxa"/>
          </w:tcPr>
          <w:p w:rsidR="00AA5C8B" w:rsidRDefault="00AA5C8B" w:rsidP="000A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помогать детям, составлять рассказы по картинкам с последовательно развивающимся действием. Способствовать совершенствованию диалогической речи.</w:t>
            </w:r>
          </w:p>
        </w:tc>
      </w:tr>
      <w:tr w:rsidR="00AA5C8B" w:rsidTr="008B444E">
        <w:tc>
          <w:tcPr>
            <w:tcW w:w="10682" w:type="dxa"/>
            <w:gridSpan w:val="5"/>
          </w:tcPr>
          <w:p w:rsidR="00AA5C8B" w:rsidRPr="00475E48" w:rsidRDefault="00AA5C8B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AA5C8B" w:rsidTr="00CF4205">
        <w:tc>
          <w:tcPr>
            <w:tcW w:w="959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694" w:type="dxa"/>
          </w:tcPr>
          <w:p w:rsidR="00AA5C8B" w:rsidRDefault="00AA5C8B" w:rsidP="000A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«Наши мамы». Чтение стихотворений Е. Благининой  «Посидим в тишине» и А. Барто «перед сном»</w:t>
            </w:r>
          </w:p>
        </w:tc>
        <w:tc>
          <w:tcPr>
            <w:tcW w:w="5045" w:type="dxa"/>
          </w:tcPr>
          <w:p w:rsidR="00AA5C8B" w:rsidRDefault="00AA5C8B" w:rsidP="000A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</w:tr>
      <w:tr w:rsidR="00AA5C8B" w:rsidTr="00CF4205">
        <w:tc>
          <w:tcPr>
            <w:tcW w:w="959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2694" w:type="dxa"/>
          </w:tcPr>
          <w:p w:rsidR="00AA5C8B" w:rsidRDefault="00AA5C8B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о профессиях «Учитель», «Воспитатель».</w:t>
            </w:r>
          </w:p>
        </w:tc>
        <w:tc>
          <w:tcPr>
            <w:tcW w:w="5045" w:type="dxa"/>
          </w:tcPr>
          <w:p w:rsidR="00AA5C8B" w:rsidRDefault="00AA5C8B" w:rsidP="0073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учить детей работать с картинками с последовательно развивающимся действием.</w:t>
            </w:r>
          </w:p>
        </w:tc>
      </w:tr>
      <w:tr w:rsidR="00AA5C8B" w:rsidTr="00CF4205">
        <w:tc>
          <w:tcPr>
            <w:tcW w:w="959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2694" w:type="dxa"/>
          </w:tcPr>
          <w:p w:rsidR="00CF4205" w:rsidRDefault="00AA5C8B" w:rsidP="00CB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</w:p>
          <w:p w:rsidR="00AA5C8B" w:rsidRDefault="00AA5C8B" w:rsidP="00CB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 «Музыкант»</w:t>
            </w:r>
          </w:p>
        </w:tc>
        <w:tc>
          <w:tcPr>
            <w:tcW w:w="5045" w:type="dxa"/>
          </w:tcPr>
          <w:p w:rsidR="00AA5C8B" w:rsidRDefault="00AA5C8B" w:rsidP="00CB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совершенствования умения детей пересказывать рассказ.</w:t>
            </w:r>
          </w:p>
        </w:tc>
      </w:tr>
      <w:tr w:rsidR="00AA5C8B" w:rsidTr="00CF4205">
        <w:tc>
          <w:tcPr>
            <w:tcW w:w="959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694" w:type="dxa"/>
          </w:tcPr>
          <w:p w:rsidR="00CF4205" w:rsidRDefault="00AA5C8B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</w:p>
          <w:p w:rsidR="00AA5C8B" w:rsidRDefault="00AA5C8B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Соловьевой «Ночь и день»</w:t>
            </w:r>
          </w:p>
        </w:tc>
        <w:tc>
          <w:tcPr>
            <w:tcW w:w="5045" w:type="dxa"/>
          </w:tcPr>
          <w:p w:rsidR="00AA5C8B" w:rsidRDefault="00AA5C8B" w:rsidP="00CB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детей со стихотворением П. Соловьевой «Ночь и день»; поупражнять в выразительном чтении стихотворения.</w:t>
            </w:r>
          </w:p>
        </w:tc>
      </w:tr>
      <w:tr w:rsidR="00793AC0" w:rsidTr="00CF4205">
        <w:tc>
          <w:tcPr>
            <w:tcW w:w="959" w:type="dxa"/>
          </w:tcPr>
          <w:p w:rsidR="00793AC0" w:rsidRDefault="00793AC0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793AC0" w:rsidRDefault="00793AC0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3AC0" w:rsidRDefault="00793AC0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</w:p>
          <w:p w:rsidR="00793AC0" w:rsidRDefault="00793AC0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Соловьевой «Ночь и день»</w:t>
            </w:r>
          </w:p>
        </w:tc>
        <w:tc>
          <w:tcPr>
            <w:tcW w:w="5045" w:type="dxa"/>
          </w:tcPr>
          <w:p w:rsidR="00793AC0" w:rsidRPr="00793AC0" w:rsidRDefault="00793AC0" w:rsidP="0079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Pr="00793AC0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правильно понимать нравственный смысл изображенного, мотивированно оценивать поступки героя рассказа; углублять представление детей о соответствии названия текста его содержанию.</w:t>
            </w:r>
          </w:p>
          <w:p w:rsidR="00793AC0" w:rsidRPr="00793AC0" w:rsidRDefault="00793AC0" w:rsidP="00CB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8B" w:rsidTr="008B444E">
        <w:tc>
          <w:tcPr>
            <w:tcW w:w="10682" w:type="dxa"/>
            <w:gridSpan w:val="5"/>
          </w:tcPr>
          <w:p w:rsidR="00AA5C8B" w:rsidRPr="00475E48" w:rsidRDefault="00AA5C8B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AA5C8B" w:rsidTr="00FA2FDD">
        <w:tc>
          <w:tcPr>
            <w:tcW w:w="1101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A5C8B" w:rsidRDefault="00AA5C8B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 весне. Дидактическая игра «Угадай слово»</w:t>
            </w:r>
          </w:p>
        </w:tc>
        <w:tc>
          <w:tcPr>
            <w:tcW w:w="5045" w:type="dxa"/>
          </w:tcPr>
          <w:p w:rsidR="00AA5C8B" w:rsidRDefault="00AA5C8B" w:rsidP="00FA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приобщения детей к поэзии; учить задавать вопросы и искать кратчайшие пути решение логической задачи.</w:t>
            </w:r>
          </w:p>
        </w:tc>
      </w:tr>
      <w:tr w:rsidR="00AA5C8B" w:rsidTr="008B444E">
        <w:tc>
          <w:tcPr>
            <w:tcW w:w="1101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694" w:type="dxa"/>
          </w:tcPr>
          <w:p w:rsidR="00AA5C8B" w:rsidRDefault="00AA5C8B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теме «Мой любимый мультфильм»</w:t>
            </w:r>
          </w:p>
        </w:tc>
        <w:tc>
          <w:tcPr>
            <w:tcW w:w="5045" w:type="dxa"/>
          </w:tcPr>
          <w:p w:rsidR="00AA5C8B" w:rsidRDefault="00AA5C8B" w:rsidP="00FA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рассказов на темы из личного опыта.</w:t>
            </w:r>
          </w:p>
        </w:tc>
      </w:tr>
      <w:tr w:rsidR="00AA5C8B" w:rsidTr="008B444E">
        <w:tc>
          <w:tcPr>
            <w:tcW w:w="1101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стоит дом построить</w:t>
            </w:r>
          </w:p>
        </w:tc>
        <w:tc>
          <w:tcPr>
            <w:tcW w:w="2694" w:type="dxa"/>
          </w:tcPr>
          <w:p w:rsidR="00AA5C8B" w:rsidRDefault="00AA5C8B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«загадочных историй» (по Н. Сладкову)</w:t>
            </w:r>
          </w:p>
        </w:tc>
        <w:tc>
          <w:tcPr>
            <w:tcW w:w="5045" w:type="dxa"/>
          </w:tcPr>
          <w:p w:rsidR="00AA5C8B" w:rsidRDefault="00AA5C8B" w:rsidP="00FA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пересказа детей.</w:t>
            </w:r>
          </w:p>
        </w:tc>
      </w:tr>
      <w:tr w:rsidR="00AA5C8B" w:rsidTr="008B444E">
        <w:tc>
          <w:tcPr>
            <w:tcW w:w="1101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пожарной безопасности и ЧС</w:t>
            </w:r>
          </w:p>
        </w:tc>
        <w:tc>
          <w:tcPr>
            <w:tcW w:w="2694" w:type="dxa"/>
          </w:tcPr>
          <w:p w:rsidR="00AA5C8B" w:rsidRDefault="00AA5C8B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К. Паустовского «Кот – ворюга»</w:t>
            </w:r>
          </w:p>
        </w:tc>
        <w:tc>
          <w:tcPr>
            <w:tcW w:w="5045" w:type="dxa"/>
          </w:tcPr>
          <w:p w:rsidR="00AA5C8B" w:rsidRDefault="00AA5C8B" w:rsidP="0030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детей с рассказом К. Паустовского «Кот – ворюга».</w:t>
            </w:r>
          </w:p>
        </w:tc>
      </w:tr>
      <w:tr w:rsidR="00AA5C8B" w:rsidTr="008B444E">
        <w:tc>
          <w:tcPr>
            <w:tcW w:w="10682" w:type="dxa"/>
            <w:gridSpan w:val="5"/>
          </w:tcPr>
          <w:p w:rsidR="00AA5C8B" w:rsidRPr="00475E48" w:rsidRDefault="00AA5C8B" w:rsidP="007E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AA5C8B" w:rsidTr="008B444E">
        <w:tc>
          <w:tcPr>
            <w:tcW w:w="1101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694" w:type="dxa"/>
          </w:tcPr>
          <w:p w:rsidR="00AA5C8B" w:rsidRDefault="00AA5C8B" w:rsidP="0030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В. Драгунского «Сверху, вниз, наискосок». Лексические упражнения   </w:t>
            </w:r>
          </w:p>
        </w:tc>
        <w:tc>
          <w:tcPr>
            <w:tcW w:w="5045" w:type="dxa"/>
          </w:tcPr>
          <w:p w:rsidR="00AA5C8B" w:rsidRDefault="00AA5C8B" w:rsidP="0030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уточнения, что такое рассказ, познакомить детей с новым юмористическим рассказом. Активизировать словарь детей. </w:t>
            </w:r>
          </w:p>
        </w:tc>
      </w:tr>
      <w:tr w:rsidR="00AA5C8B" w:rsidTr="008B444E">
        <w:tc>
          <w:tcPr>
            <w:tcW w:w="1101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2694" w:type="dxa"/>
          </w:tcPr>
          <w:p w:rsidR="00AA5C8B" w:rsidRDefault="00AA5C8B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 </w:t>
            </w:r>
          </w:p>
        </w:tc>
        <w:tc>
          <w:tcPr>
            <w:tcW w:w="5045" w:type="dxa"/>
          </w:tcPr>
          <w:p w:rsidR="00AA5C8B" w:rsidRDefault="00AA5C8B" w:rsidP="007D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проверки у детей словарного запаса.</w:t>
            </w:r>
          </w:p>
        </w:tc>
      </w:tr>
      <w:tr w:rsidR="00AA5C8B" w:rsidTr="008B444E">
        <w:tc>
          <w:tcPr>
            <w:tcW w:w="1101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2694" w:type="dxa"/>
          </w:tcPr>
          <w:p w:rsidR="00AA5C8B" w:rsidRDefault="00AA5C8B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на тему «забавные истории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моей жизни» </w:t>
            </w:r>
          </w:p>
        </w:tc>
        <w:tc>
          <w:tcPr>
            <w:tcW w:w="5045" w:type="dxa"/>
          </w:tcPr>
          <w:p w:rsidR="00AA5C8B" w:rsidRDefault="00AA5C8B" w:rsidP="007D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составления подробных и логичных рассказов на темы из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опыта.</w:t>
            </w:r>
          </w:p>
        </w:tc>
      </w:tr>
      <w:tr w:rsidR="00AA5C8B" w:rsidTr="008B444E">
        <w:tc>
          <w:tcPr>
            <w:tcW w:w="1101" w:type="dxa"/>
            <w:gridSpan w:val="2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AA5C8B" w:rsidRDefault="00AA5C8B" w:rsidP="007E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2694" w:type="dxa"/>
          </w:tcPr>
          <w:p w:rsidR="00AA5C8B" w:rsidRDefault="00AA5C8B" w:rsidP="007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5045" w:type="dxa"/>
          </w:tcPr>
          <w:p w:rsidR="00AA5C8B" w:rsidRDefault="00AA5C8B" w:rsidP="007D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закрепления пройденного программного материала.</w:t>
            </w:r>
          </w:p>
        </w:tc>
      </w:tr>
    </w:tbl>
    <w:p w:rsidR="007E04B6" w:rsidRDefault="007E04B6" w:rsidP="00307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3A55" w:rsidRDefault="007D3A55" w:rsidP="007D3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54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«Речевое развитие». Чтение художественной литературы. </w:t>
      </w:r>
    </w:p>
    <w:p w:rsidR="00475E48" w:rsidRPr="00E04F53" w:rsidRDefault="00475E48" w:rsidP="00475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53">
        <w:rPr>
          <w:rFonts w:ascii="Times New Roman" w:hAnsi="Times New Roman" w:cs="Times New Roman"/>
          <w:b/>
          <w:sz w:val="24"/>
          <w:szCs w:val="24"/>
        </w:rPr>
        <w:t>Старшая - подготовительная группа (5-7 лет)</w:t>
      </w:r>
    </w:p>
    <w:p w:rsidR="00475E48" w:rsidRPr="004D0254" w:rsidRDefault="00475E48" w:rsidP="007D3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BF7" w:rsidRPr="00884E6A" w:rsidRDefault="002F5BF7" w:rsidP="007D3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1842"/>
        <w:gridCol w:w="2694"/>
        <w:gridCol w:w="5045"/>
      </w:tblGrid>
      <w:tr w:rsidR="007D3A55" w:rsidRPr="00475E48" w:rsidTr="000E0290">
        <w:tc>
          <w:tcPr>
            <w:tcW w:w="1101" w:type="dxa"/>
            <w:gridSpan w:val="2"/>
          </w:tcPr>
          <w:p w:rsidR="007D3A55" w:rsidRPr="00475E48" w:rsidRDefault="007D3A55" w:rsidP="000E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842" w:type="dxa"/>
          </w:tcPr>
          <w:p w:rsidR="007D3A55" w:rsidRPr="00475E48" w:rsidRDefault="007D3A55" w:rsidP="000E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недели </w:t>
            </w:r>
          </w:p>
        </w:tc>
        <w:tc>
          <w:tcPr>
            <w:tcW w:w="2694" w:type="dxa"/>
          </w:tcPr>
          <w:p w:rsidR="007D3A55" w:rsidRPr="00475E48" w:rsidRDefault="007D3A55" w:rsidP="000E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5045" w:type="dxa"/>
          </w:tcPr>
          <w:p w:rsidR="007D3A55" w:rsidRPr="00475E48" w:rsidRDefault="007D3A55" w:rsidP="000E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7D3A55" w:rsidRPr="00475E48" w:rsidTr="000E0290">
        <w:tc>
          <w:tcPr>
            <w:tcW w:w="10682" w:type="dxa"/>
            <w:gridSpan w:val="5"/>
          </w:tcPr>
          <w:p w:rsidR="007D3A55" w:rsidRPr="00475E48" w:rsidRDefault="007D3A55" w:rsidP="000E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игры, игрушки</w:t>
            </w:r>
          </w:p>
        </w:tc>
        <w:tc>
          <w:tcPr>
            <w:tcW w:w="2694" w:type="dxa"/>
          </w:tcPr>
          <w:p w:rsidR="007D3A55" w:rsidRDefault="00F714F6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«Заяц – хвастун»</w:t>
            </w:r>
          </w:p>
        </w:tc>
        <w:tc>
          <w:tcPr>
            <w:tcW w:w="5045" w:type="dxa"/>
          </w:tcPr>
          <w:p w:rsidR="007D3A55" w:rsidRDefault="007D3A55" w:rsidP="00F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F714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новым произведением: сказкой «Заяц – хвастун» (в обработке О. Капицы); вспомнить с детьми названия </w:t>
            </w:r>
            <w:r w:rsidR="00BD5B92">
              <w:rPr>
                <w:rFonts w:ascii="Times New Roman" w:hAnsi="Times New Roman" w:cs="Times New Roman"/>
                <w:sz w:val="24"/>
                <w:szCs w:val="24"/>
              </w:rPr>
              <w:t>русских народных сказок.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безопасность дорожного движения </w:t>
            </w:r>
          </w:p>
        </w:tc>
        <w:tc>
          <w:tcPr>
            <w:tcW w:w="2694" w:type="dxa"/>
          </w:tcPr>
          <w:p w:rsidR="007D3A55" w:rsidRDefault="00BD5B92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истории</w:t>
            </w:r>
          </w:p>
        </w:tc>
        <w:tc>
          <w:tcPr>
            <w:tcW w:w="5045" w:type="dxa"/>
          </w:tcPr>
          <w:p w:rsidR="007D3A55" w:rsidRPr="00C10BD4" w:rsidRDefault="007D3A55" w:rsidP="00BD5B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B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составления рассказов из личного опыта детей, учить подбирать существительные к прилагательным.</w:t>
            </w:r>
          </w:p>
        </w:tc>
      </w:tr>
      <w:tr w:rsidR="007D3A55" w:rsidTr="00475E48">
        <w:trPr>
          <w:trHeight w:val="1556"/>
        </w:trPr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2694" w:type="dxa"/>
          </w:tcPr>
          <w:p w:rsidR="007D3A55" w:rsidRDefault="009F2F44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итальянской сказки «Как осел</w:t>
            </w:r>
            <w:r w:rsidR="00720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 перестал»</w:t>
            </w:r>
          </w:p>
        </w:tc>
        <w:tc>
          <w:tcPr>
            <w:tcW w:w="5045" w:type="dxa"/>
          </w:tcPr>
          <w:p w:rsidR="00475E48" w:rsidRPr="00475E48" w:rsidRDefault="007D3A55" w:rsidP="009F2F44">
            <w:pPr>
              <w:pStyle w:val="a5"/>
              <w:rPr>
                <w:color w:val="000000"/>
              </w:rPr>
            </w:pPr>
            <w:r w:rsidRPr="00C10BD4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Создать условия для </w:t>
            </w:r>
            <w:r w:rsidR="009F2F44">
              <w:rPr>
                <w:color w:val="000000"/>
              </w:rPr>
              <w:t xml:space="preserve">знакомства с итальянской сказкой «Как осел петь перестал» (в обр. ДЖ. </w:t>
            </w:r>
            <w:proofErr w:type="spellStart"/>
            <w:r w:rsidR="009F2F44">
              <w:rPr>
                <w:color w:val="000000"/>
              </w:rPr>
              <w:t>Родари</w:t>
            </w:r>
            <w:proofErr w:type="spellEnd"/>
            <w:r w:rsidR="009F2F44">
              <w:rPr>
                <w:color w:val="000000"/>
              </w:rPr>
              <w:t xml:space="preserve">). </w:t>
            </w:r>
            <w:proofErr w:type="gramStart"/>
            <w:r w:rsidR="009F2F44">
              <w:rPr>
                <w:color w:val="000000"/>
              </w:rPr>
              <w:t>Помогать детям пересказывать</w:t>
            </w:r>
            <w:proofErr w:type="gramEnd"/>
            <w:r w:rsidR="009F2F44">
              <w:rPr>
                <w:color w:val="000000"/>
              </w:rPr>
              <w:t xml:space="preserve"> небольшие тексты</w:t>
            </w:r>
            <w:r w:rsidR="00C44A81">
              <w:rPr>
                <w:color w:val="000000"/>
              </w:rPr>
              <w:t xml:space="preserve"> </w:t>
            </w:r>
            <w:r w:rsidR="009F2F44">
              <w:rPr>
                <w:color w:val="000000"/>
              </w:rPr>
              <w:t xml:space="preserve">без существительных </w:t>
            </w:r>
            <w:r w:rsidR="00C44A81">
              <w:rPr>
                <w:color w:val="000000"/>
              </w:rPr>
              <w:t>пропусков и повторов.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2694" w:type="dxa"/>
          </w:tcPr>
          <w:p w:rsidR="00C44A81" w:rsidRDefault="00C44A81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рассказы </w:t>
            </w:r>
          </w:p>
          <w:p w:rsidR="007D3A55" w:rsidRDefault="00C44A81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Носова</w:t>
            </w:r>
          </w:p>
        </w:tc>
        <w:tc>
          <w:tcPr>
            <w:tcW w:w="5045" w:type="dxa"/>
          </w:tcPr>
          <w:p w:rsidR="007D3A55" w:rsidRPr="00684B7C" w:rsidRDefault="007D3A55" w:rsidP="00C4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Pr="00684B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ления </w:t>
            </w:r>
            <w:r w:rsidRPr="00684B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с новым</w:t>
            </w:r>
            <w:r w:rsidR="00C44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84B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44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веселыми произведениями Н. Носова.</w:t>
            </w:r>
          </w:p>
        </w:tc>
      </w:tr>
      <w:tr w:rsidR="007D3A55" w:rsidTr="000E0290">
        <w:tc>
          <w:tcPr>
            <w:tcW w:w="10682" w:type="dxa"/>
            <w:gridSpan w:val="5"/>
          </w:tcPr>
          <w:p w:rsidR="007D3A55" w:rsidRPr="00475E48" w:rsidRDefault="007D3A55" w:rsidP="000E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Приметы осени </w:t>
            </w:r>
          </w:p>
        </w:tc>
        <w:tc>
          <w:tcPr>
            <w:tcW w:w="2694" w:type="dxa"/>
          </w:tcPr>
          <w:p w:rsidR="007D3A55" w:rsidRDefault="00C44A81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чем печалишься, осень?»</w:t>
            </w:r>
          </w:p>
        </w:tc>
        <w:tc>
          <w:tcPr>
            <w:tcW w:w="5045" w:type="dxa"/>
          </w:tcPr>
          <w:p w:rsidR="007D3A55" w:rsidRPr="00E205C3" w:rsidRDefault="007D3A55" w:rsidP="00C4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</w:t>
            </w:r>
            <w:r w:rsidR="00C44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закрепления знаний детей об изменениях в осенней природе, вызвать восхищение красками осенней природы в процессе. 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 леса</w:t>
            </w:r>
          </w:p>
        </w:tc>
        <w:tc>
          <w:tcPr>
            <w:tcW w:w="2694" w:type="dxa"/>
          </w:tcPr>
          <w:p w:rsidR="007D3A55" w:rsidRDefault="00AC1E5C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</w:t>
            </w:r>
          </w:p>
        </w:tc>
        <w:tc>
          <w:tcPr>
            <w:tcW w:w="5045" w:type="dxa"/>
          </w:tcPr>
          <w:p w:rsidR="007D3A55" w:rsidRPr="00E205C3" w:rsidRDefault="007D3A55" w:rsidP="00AC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AC1E5C">
              <w:rPr>
                <w:rFonts w:ascii="Times New Roman" w:hAnsi="Times New Roman" w:cs="Times New Roman"/>
                <w:sz w:val="24"/>
                <w:szCs w:val="24"/>
              </w:rPr>
              <w:t>выяснения у детей, знают ли они русские народные сказки.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птицы леса</w:t>
            </w:r>
          </w:p>
        </w:tc>
        <w:tc>
          <w:tcPr>
            <w:tcW w:w="2694" w:type="dxa"/>
          </w:tcPr>
          <w:p w:rsidR="007D3A55" w:rsidRDefault="00AC1E5C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А. Ремизова «Хлебный голос»</w:t>
            </w:r>
          </w:p>
        </w:tc>
        <w:tc>
          <w:tcPr>
            <w:tcW w:w="5045" w:type="dxa"/>
          </w:tcPr>
          <w:p w:rsidR="007D3A55" w:rsidRPr="004758F2" w:rsidRDefault="007D3A55" w:rsidP="00AC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Создать условия для  </w:t>
            </w:r>
            <w:r w:rsidR="00AC1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знакомства детей со сказкой А. Ремизова «Хлебный голос», выяснить, согласны ли они </w:t>
            </w:r>
            <w:r w:rsidR="000E0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концовкой произведения.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2694" w:type="dxa"/>
          </w:tcPr>
          <w:p w:rsidR="007D3A55" w:rsidRDefault="000E0290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поляне</w:t>
            </w:r>
          </w:p>
        </w:tc>
        <w:tc>
          <w:tcPr>
            <w:tcW w:w="5045" w:type="dxa"/>
          </w:tcPr>
          <w:p w:rsidR="007D3A55" w:rsidRPr="004758F2" w:rsidRDefault="007D3A55" w:rsidP="000E0290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rPr>
                <w:rStyle w:val="c15"/>
                <w:color w:val="000000"/>
              </w:rPr>
              <w:t xml:space="preserve">Создать условия для </w:t>
            </w:r>
            <w:r w:rsidR="000E0290">
              <w:rPr>
                <w:rStyle w:val="c15"/>
                <w:color w:val="000000"/>
              </w:rPr>
              <w:t>развития воображения и творческих способностей детей, активизировать речь.</w:t>
            </w:r>
          </w:p>
        </w:tc>
      </w:tr>
      <w:tr w:rsidR="007D3A55" w:rsidTr="000E0290">
        <w:tc>
          <w:tcPr>
            <w:tcW w:w="10682" w:type="dxa"/>
            <w:gridSpan w:val="5"/>
          </w:tcPr>
          <w:p w:rsidR="007D3A55" w:rsidRPr="00475E48" w:rsidRDefault="007D3A55" w:rsidP="000E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2694" w:type="dxa"/>
          </w:tcPr>
          <w:p w:rsidR="007D3A55" w:rsidRDefault="00A64EBE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Б. Житкова «Как я ловил человечков»</w:t>
            </w:r>
          </w:p>
        </w:tc>
        <w:tc>
          <w:tcPr>
            <w:tcW w:w="5045" w:type="dxa"/>
          </w:tcPr>
          <w:p w:rsidR="007D3A55" w:rsidRPr="004758F2" w:rsidRDefault="007D3A55" w:rsidP="00A6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знакомства</w:t>
            </w:r>
            <w:r w:rsidRPr="00475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с </w:t>
            </w:r>
            <w:r w:rsidR="00A6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рассказом Б. Житкова «Как я ловил человечков»,  помочь детям вспомнить известные им рассказы. 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2694" w:type="dxa"/>
          </w:tcPr>
          <w:p w:rsidR="00C6093D" w:rsidRDefault="00C6093D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</w:p>
          <w:p w:rsidR="007D3A55" w:rsidRDefault="00C6093D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Паустовского «Теплый хлеб»</w:t>
            </w:r>
          </w:p>
        </w:tc>
        <w:tc>
          <w:tcPr>
            <w:tcW w:w="5045" w:type="dxa"/>
          </w:tcPr>
          <w:p w:rsidR="007D3A55" w:rsidRPr="004758F2" w:rsidRDefault="007D3A55" w:rsidP="00C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="00A6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</w:t>
            </w:r>
            <w:r w:rsidR="00C60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A6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="00C60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литературной сказкой К. Паустовского «Теплый хлеб».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здоровым </w:t>
            </w:r>
          </w:p>
        </w:tc>
        <w:tc>
          <w:tcPr>
            <w:tcW w:w="2694" w:type="dxa"/>
          </w:tcPr>
          <w:p w:rsidR="00C6093D" w:rsidRDefault="00C6093D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</w:t>
            </w:r>
          </w:p>
          <w:p w:rsidR="007D3A55" w:rsidRDefault="00C6093D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«Заяц хвастун» </w:t>
            </w:r>
          </w:p>
        </w:tc>
        <w:tc>
          <w:tcPr>
            <w:tcW w:w="5045" w:type="dxa"/>
          </w:tcPr>
          <w:p w:rsidR="007D3A55" w:rsidRPr="003A234E" w:rsidRDefault="007D3A55" w:rsidP="00C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="00C60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составления плана пересказа сказки, учить пересказывать сказку, придерживаясь плана.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вежливости </w:t>
            </w:r>
          </w:p>
        </w:tc>
        <w:tc>
          <w:tcPr>
            <w:tcW w:w="2694" w:type="dxa"/>
          </w:tcPr>
          <w:p w:rsidR="007D3A55" w:rsidRDefault="00C6093D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 по желанию детей</w:t>
            </w:r>
          </w:p>
        </w:tc>
        <w:tc>
          <w:tcPr>
            <w:tcW w:w="5045" w:type="dxa"/>
          </w:tcPr>
          <w:p w:rsidR="007D3A55" w:rsidRPr="00F22572" w:rsidRDefault="007D3A55" w:rsidP="00C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</w:t>
            </w:r>
            <w:r w:rsidR="00C60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воображения детей, воспитывать умение эмоционально </w:t>
            </w:r>
            <w:r w:rsidR="00C60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пересказывать русские народные сказки.</w:t>
            </w:r>
          </w:p>
        </w:tc>
      </w:tr>
      <w:tr w:rsidR="007D3A55" w:rsidTr="000E0290">
        <w:tc>
          <w:tcPr>
            <w:tcW w:w="10682" w:type="dxa"/>
            <w:gridSpan w:val="5"/>
          </w:tcPr>
          <w:p w:rsidR="007D3A55" w:rsidRPr="00475E48" w:rsidRDefault="007D3A55" w:rsidP="000E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2694" w:type="dxa"/>
          </w:tcPr>
          <w:p w:rsidR="007D3A55" w:rsidRDefault="00C6093D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5" w:type="dxa"/>
          </w:tcPr>
          <w:p w:rsidR="007D3A55" w:rsidRPr="00F22572" w:rsidRDefault="007D3A55" w:rsidP="0046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="00462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знакомства со сказкой «</w:t>
            </w:r>
            <w:proofErr w:type="spellStart"/>
            <w:r w:rsidR="00462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Хаврошечка</w:t>
            </w:r>
            <w:proofErr w:type="spellEnd"/>
            <w:r w:rsidR="00462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(в обработке А.Н. Толстого), помочь запомнить начальную фразу и концовку произведения. Развивать умение отличать сказочные ситуации от </w:t>
            </w:r>
            <w:proofErr w:type="gramStart"/>
            <w:r w:rsidR="00462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реальных</w:t>
            </w:r>
            <w:proofErr w:type="gramEnd"/>
            <w:r w:rsidR="00462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2694" w:type="dxa"/>
          </w:tcPr>
          <w:p w:rsidR="007D3A55" w:rsidRDefault="00462C81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Бунина «Первый снег»</w:t>
            </w:r>
          </w:p>
        </w:tc>
        <w:tc>
          <w:tcPr>
            <w:tcW w:w="5045" w:type="dxa"/>
          </w:tcPr>
          <w:p w:rsidR="007D3A55" w:rsidRPr="00F22572" w:rsidRDefault="007D3A55" w:rsidP="0046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Pr="00F22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62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знакомства со стихами о зиме, приобщать детей </w:t>
            </w:r>
            <w:proofErr w:type="gramStart"/>
            <w:r w:rsidR="00462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462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высокой поэзией.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2694" w:type="dxa"/>
          </w:tcPr>
          <w:p w:rsidR="007D3A55" w:rsidRDefault="00462C81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Л. Толстого «Прыжок»</w:t>
            </w:r>
          </w:p>
        </w:tc>
        <w:tc>
          <w:tcPr>
            <w:tcW w:w="5045" w:type="dxa"/>
          </w:tcPr>
          <w:p w:rsidR="007D3A55" w:rsidRPr="001522F8" w:rsidRDefault="007D3A55" w:rsidP="0046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="00462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 детям о писателе, помочь вспомнить известные им рассказы Л. Толстого и познакомить с рассказом «Прыжок».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D3A55" w:rsidRDefault="007D3A55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694" w:type="dxa"/>
          </w:tcPr>
          <w:p w:rsidR="00AB2BEF" w:rsidRDefault="00462C81" w:rsidP="00A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</w:p>
          <w:p w:rsidR="00AB2BEF" w:rsidRDefault="00AB2BEF" w:rsidP="00A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Бажова </w:t>
            </w:r>
          </w:p>
          <w:p w:rsidR="007D3A55" w:rsidRDefault="00462C81" w:rsidP="00A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</w:t>
            </w:r>
          </w:p>
        </w:tc>
        <w:tc>
          <w:tcPr>
            <w:tcW w:w="5045" w:type="dxa"/>
          </w:tcPr>
          <w:p w:rsidR="007D3A55" w:rsidRPr="001522F8" w:rsidRDefault="007D3A55" w:rsidP="00A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</w:t>
            </w:r>
            <w:r w:rsidRPr="0015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2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знакомства со сказкой П. Бажова «Серебряное копытце».</w:t>
            </w:r>
          </w:p>
        </w:tc>
      </w:tr>
      <w:tr w:rsidR="007D3A55" w:rsidTr="000E0290">
        <w:tc>
          <w:tcPr>
            <w:tcW w:w="10682" w:type="dxa"/>
            <w:gridSpan w:val="5"/>
          </w:tcPr>
          <w:p w:rsidR="007D3A55" w:rsidRPr="00475E48" w:rsidRDefault="007D3A55" w:rsidP="000E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7D3A55" w:rsidTr="000E0290">
        <w:tc>
          <w:tcPr>
            <w:tcW w:w="1101" w:type="dxa"/>
            <w:gridSpan w:val="2"/>
          </w:tcPr>
          <w:p w:rsidR="007D3A55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3A55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елкой</w:t>
            </w:r>
          </w:p>
        </w:tc>
        <w:tc>
          <w:tcPr>
            <w:tcW w:w="2694" w:type="dxa"/>
          </w:tcPr>
          <w:p w:rsidR="007D3A55" w:rsidRDefault="00AB2BEF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С. Георгиева «Я спас Деда Мороза»</w:t>
            </w:r>
          </w:p>
        </w:tc>
        <w:tc>
          <w:tcPr>
            <w:tcW w:w="5045" w:type="dxa"/>
          </w:tcPr>
          <w:p w:rsidR="007D3A55" w:rsidRPr="008B444E" w:rsidRDefault="007D3A55" w:rsidP="00AB2BE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8B444E">
              <w:rPr>
                <w:rStyle w:val="apple-converted-space"/>
              </w:rPr>
              <w:t>Создать условия для  </w:t>
            </w:r>
            <w:r w:rsidR="00AB2BEF">
              <w:rPr>
                <w:rStyle w:val="apple-converted-space"/>
              </w:rPr>
              <w:t>знакомства с новым художественным произведением, помочь понять, почему</w:t>
            </w:r>
            <w:proofErr w:type="gramStart"/>
            <w:r w:rsidR="00AB2BEF">
              <w:rPr>
                <w:rStyle w:val="apple-converted-space"/>
              </w:rPr>
              <w:t xml:space="preserve"> Э</w:t>
            </w:r>
            <w:proofErr w:type="gramEnd"/>
            <w:r w:rsidR="00AB2BEF">
              <w:rPr>
                <w:rStyle w:val="apple-converted-space"/>
              </w:rPr>
              <w:t>то рассказ, а не сказка.</w:t>
            </w:r>
          </w:p>
        </w:tc>
      </w:tr>
      <w:tr w:rsidR="00AA5C8B" w:rsidTr="000E0290">
        <w:tc>
          <w:tcPr>
            <w:tcW w:w="1101" w:type="dxa"/>
            <w:gridSpan w:val="2"/>
          </w:tcPr>
          <w:p w:rsidR="00AA5C8B" w:rsidRDefault="00AA5C8B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A5C8B" w:rsidRDefault="00AA5C8B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2694" w:type="dxa"/>
          </w:tcPr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Б. Шергина «Рифмы» </w:t>
            </w:r>
          </w:p>
        </w:tc>
        <w:tc>
          <w:tcPr>
            <w:tcW w:w="5045" w:type="dxa"/>
          </w:tcPr>
          <w:p w:rsidR="00AA5C8B" w:rsidRDefault="00AA5C8B" w:rsidP="00A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знакомства детей с необычной сказкой Б. Шергина «Рифмы», обогащать словарь детей вежливыми словами.</w:t>
            </w:r>
          </w:p>
        </w:tc>
      </w:tr>
      <w:tr w:rsidR="00AA5C8B" w:rsidTr="000E0290">
        <w:tc>
          <w:tcPr>
            <w:tcW w:w="1101" w:type="dxa"/>
            <w:gridSpan w:val="2"/>
          </w:tcPr>
          <w:p w:rsidR="00AA5C8B" w:rsidRDefault="00AA5C8B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A5C8B" w:rsidRDefault="00AA5C8B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их свойства </w:t>
            </w:r>
          </w:p>
        </w:tc>
        <w:tc>
          <w:tcPr>
            <w:tcW w:w="2694" w:type="dxa"/>
          </w:tcPr>
          <w:p w:rsidR="00AA5C8B" w:rsidRDefault="00720BDD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«Мороз Иванович»</w:t>
            </w:r>
          </w:p>
        </w:tc>
        <w:tc>
          <w:tcPr>
            <w:tcW w:w="5045" w:type="dxa"/>
          </w:tcPr>
          <w:p w:rsidR="00AA5C8B" w:rsidRPr="00720BDD" w:rsidRDefault="00720BDD" w:rsidP="0072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эмоционального восприятия образного содержания сказки,</w:t>
            </w:r>
            <w:r w:rsidRPr="00720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подвести к пониманию идеи произведения, связать ее со значением пословицы.</w:t>
            </w:r>
          </w:p>
        </w:tc>
      </w:tr>
      <w:tr w:rsidR="00AA5C8B" w:rsidTr="000E0290">
        <w:tc>
          <w:tcPr>
            <w:tcW w:w="1101" w:type="dxa"/>
            <w:gridSpan w:val="2"/>
          </w:tcPr>
          <w:p w:rsidR="00AA5C8B" w:rsidRDefault="00AA5C8B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A5C8B" w:rsidRDefault="00AA5C8B" w:rsidP="005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5C8B" w:rsidRDefault="00720BDD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С. Маршака «Двенадцать месяцев»</w:t>
            </w:r>
          </w:p>
        </w:tc>
        <w:tc>
          <w:tcPr>
            <w:tcW w:w="5045" w:type="dxa"/>
          </w:tcPr>
          <w:p w:rsidR="00AA5C8B" w:rsidRDefault="00720BDD" w:rsidP="00A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со сказкой С. Маршака «Двенадцать месяцев».</w:t>
            </w:r>
          </w:p>
        </w:tc>
      </w:tr>
      <w:tr w:rsidR="00AA5C8B" w:rsidTr="000E0290">
        <w:tc>
          <w:tcPr>
            <w:tcW w:w="10682" w:type="dxa"/>
            <w:gridSpan w:val="5"/>
          </w:tcPr>
          <w:p w:rsidR="00AA5C8B" w:rsidRPr="00475E48" w:rsidRDefault="00AA5C8B" w:rsidP="000E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AA5C8B" w:rsidTr="00793AC0">
        <w:tc>
          <w:tcPr>
            <w:tcW w:w="959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694" w:type="dxa"/>
          </w:tcPr>
          <w:p w:rsidR="005169E3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</w:t>
            </w:r>
          </w:p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«Соловей и вороненок»</w:t>
            </w:r>
          </w:p>
        </w:tc>
        <w:tc>
          <w:tcPr>
            <w:tcW w:w="5045" w:type="dxa"/>
          </w:tcPr>
          <w:p w:rsidR="00AA5C8B" w:rsidRDefault="00AA5C8B" w:rsidP="003F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пересказа текста целиком и по ролям.</w:t>
            </w:r>
          </w:p>
        </w:tc>
      </w:tr>
      <w:tr w:rsidR="00AA5C8B" w:rsidTr="00793AC0">
        <w:tc>
          <w:tcPr>
            <w:tcW w:w="959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694" w:type="dxa"/>
          </w:tcPr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«Царевна – лягушка»</w:t>
            </w:r>
          </w:p>
        </w:tc>
        <w:tc>
          <w:tcPr>
            <w:tcW w:w="5045" w:type="dxa"/>
          </w:tcPr>
          <w:p w:rsidR="00AA5C8B" w:rsidRDefault="00AA5C8B" w:rsidP="003F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знакомства детей с волшебной сказкой «Царевна – лягушка» (в обработке М. Булатова).</w:t>
            </w:r>
          </w:p>
        </w:tc>
      </w:tr>
      <w:tr w:rsidR="00AA5C8B" w:rsidTr="00793AC0">
        <w:tc>
          <w:tcPr>
            <w:tcW w:w="959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94" w:type="dxa"/>
          </w:tcPr>
          <w:p w:rsidR="00AA5C8B" w:rsidRDefault="00797E05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фольклорные формы </w:t>
            </w:r>
          </w:p>
        </w:tc>
        <w:tc>
          <w:tcPr>
            <w:tcW w:w="5045" w:type="dxa"/>
          </w:tcPr>
          <w:p w:rsidR="00797E05" w:rsidRPr="00797E05" w:rsidRDefault="00AA5C8B" w:rsidP="0079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 для знакомства </w:t>
            </w:r>
            <w:r w:rsidR="00797E05" w:rsidRPr="00797E05">
              <w:rPr>
                <w:rFonts w:ascii="Times New Roman" w:hAnsi="Times New Roman" w:cs="Times New Roman"/>
                <w:sz w:val="24"/>
                <w:szCs w:val="24"/>
              </w:rPr>
              <w:t xml:space="preserve"> детей с малыми фольклорными формами: пословицами, поговорками, скороговорками, загадками, воспроизводить образные выражения, понимать переносное значение слов и словосочетаний; развивать умение составлять рассказы, сказки по пословицам, придумывать загадки.</w:t>
            </w:r>
          </w:p>
          <w:p w:rsidR="00AA5C8B" w:rsidRDefault="00AA5C8B" w:rsidP="00797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8B" w:rsidTr="00793AC0">
        <w:tc>
          <w:tcPr>
            <w:tcW w:w="959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694" w:type="dxa"/>
          </w:tcPr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«Никита Кожемяка» </w:t>
            </w:r>
          </w:p>
        </w:tc>
        <w:tc>
          <w:tcPr>
            <w:tcW w:w="5045" w:type="dxa"/>
          </w:tcPr>
          <w:p w:rsidR="00AA5C8B" w:rsidRDefault="00AA5C8B" w:rsidP="00A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с русской народной сказкой «Никита Кожемяка», помочь определить сказочные эпизоды в сказке.</w:t>
            </w:r>
          </w:p>
        </w:tc>
      </w:tr>
      <w:tr w:rsidR="00AA5C8B" w:rsidTr="000E0290">
        <w:tc>
          <w:tcPr>
            <w:tcW w:w="10682" w:type="dxa"/>
            <w:gridSpan w:val="5"/>
          </w:tcPr>
          <w:p w:rsidR="00AA5C8B" w:rsidRPr="00475E48" w:rsidRDefault="00AA5C8B" w:rsidP="000E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AA5C8B" w:rsidTr="00793AC0">
        <w:tc>
          <w:tcPr>
            <w:tcW w:w="959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694" w:type="dxa"/>
          </w:tcPr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былины «Илья Муромец и соловей – разбойник»</w:t>
            </w:r>
          </w:p>
        </w:tc>
        <w:tc>
          <w:tcPr>
            <w:tcW w:w="5045" w:type="dxa"/>
          </w:tcPr>
          <w:p w:rsidR="00AA5C8B" w:rsidRDefault="00AA5C8B" w:rsidP="00A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знакомства детей с былиной, с ее необычным складом речи, с образом былинного богатыря Ильи Муромца. </w:t>
            </w:r>
          </w:p>
        </w:tc>
      </w:tr>
      <w:tr w:rsidR="00AA5C8B" w:rsidTr="00793AC0">
        <w:tc>
          <w:tcPr>
            <w:tcW w:w="959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2694" w:type="dxa"/>
          </w:tcPr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былины «Алеша Попович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5" w:type="dxa"/>
          </w:tcPr>
          <w:p w:rsidR="00AA5C8B" w:rsidRDefault="00AA5C8B" w:rsidP="00A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приобщения детей к былинному эпосу, к былинному складу речи.</w:t>
            </w:r>
          </w:p>
        </w:tc>
      </w:tr>
      <w:tr w:rsidR="00AA5C8B" w:rsidTr="00793AC0">
        <w:tc>
          <w:tcPr>
            <w:tcW w:w="959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2694" w:type="dxa"/>
          </w:tcPr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В. Даля «Старик – годовик»</w:t>
            </w:r>
          </w:p>
        </w:tc>
        <w:tc>
          <w:tcPr>
            <w:tcW w:w="5045" w:type="dxa"/>
          </w:tcPr>
          <w:p w:rsidR="00AA5C8B" w:rsidRDefault="00AA5C8B" w:rsidP="00A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речи детей.</w:t>
            </w:r>
          </w:p>
        </w:tc>
      </w:tr>
      <w:tr w:rsidR="00AA5C8B" w:rsidTr="00793AC0">
        <w:tc>
          <w:tcPr>
            <w:tcW w:w="959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694" w:type="dxa"/>
          </w:tcPr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«Сивка – Бурка»</w:t>
            </w:r>
          </w:p>
        </w:tc>
        <w:tc>
          <w:tcPr>
            <w:tcW w:w="5045" w:type="dxa"/>
          </w:tcPr>
          <w:p w:rsidR="00AA5C8B" w:rsidRDefault="00AA5C8B" w:rsidP="0041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знакомства со сказкой «Сивка – Бурка»  (обработка М. Булатова), помочь детям вспомнить содержание знакомых волшебных русских народных сказок. </w:t>
            </w:r>
          </w:p>
        </w:tc>
      </w:tr>
      <w:tr w:rsidR="00AA5C8B" w:rsidTr="000E0290">
        <w:tc>
          <w:tcPr>
            <w:tcW w:w="10682" w:type="dxa"/>
            <w:gridSpan w:val="5"/>
          </w:tcPr>
          <w:p w:rsidR="00AA5C8B" w:rsidRPr="00475E48" w:rsidRDefault="00AA5C8B" w:rsidP="000E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AA5C8B" w:rsidTr="000E0290">
        <w:tc>
          <w:tcPr>
            <w:tcW w:w="1101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В. Катаева 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5" w:type="dxa"/>
          </w:tcPr>
          <w:p w:rsidR="00AA5C8B" w:rsidRDefault="00AA5C8B" w:rsidP="0041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знакомства со сказкой </w:t>
            </w:r>
          </w:p>
          <w:p w:rsidR="00AA5C8B" w:rsidRDefault="00AA5C8B" w:rsidP="0041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Катаева 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A5C8B" w:rsidTr="000E0290">
        <w:tc>
          <w:tcPr>
            <w:tcW w:w="1101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694" w:type="dxa"/>
          </w:tcPr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былины «Садко»</w:t>
            </w:r>
          </w:p>
        </w:tc>
        <w:tc>
          <w:tcPr>
            <w:tcW w:w="5045" w:type="dxa"/>
          </w:tcPr>
          <w:p w:rsidR="00AA5C8B" w:rsidRDefault="00AA5C8B" w:rsidP="0041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детей с былиной «Садко».</w:t>
            </w:r>
          </w:p>
        </w:tc>
      </w:tr>
      <w:tr w:rsidR="00AA5C8B" w:rsidTr="000E0290">
        <w:tc>
          <w:tcPr>
            <w:tcW w:w="1101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стоит дом построить</w:t>
            </w:r>
          </w:p>
        </w:tc>
        <w:tc>
          <w:tcPr>
            <w:tcW w:w="2694" w:type="dxa"/>
          </w:tcPr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«Снегурочка»</w:t>
            </w:r>
          </w:p>
        </w:tc>
        <w:tc>
          <w:tcPr>
            <w:tcW w:w="5045" w:type="dxa"/>
          </w:tcPr>
          <w:p w:rsidR="00AA5C8B" w:rsidRDefault="00AA5C8B" w:rsidP="0041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с русской народной сказкой, образом Снегурочки.</w:t>
            </w:r>
          </w:p>
        </w:tc>
      </w:tr>
      <w:tr w:rsidR="00AA5C8B" w:rsidTr="000E0290">
        <w:tc>
          <w:tcPr>
            <w:tcW w:w="1101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пожарной безопасности и ЧС</w:t>
            </w:r>
          </w:p>
        </w:tc>
        <w:tc>
          <w:tcPr>
            <w:tcW w:w="2694" w:type="dxa"/>
          </w:tcPr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сказку про «Золушку»</w:t>
            </w:r>
          </w:p>
        </w:tc>
        <w:tc>
          <w:tcPr>
            <w:tcW w:w="5045" w:type="dxa"/>
          </w:tcPr>
          <w:p w:rsidR="00AA5C8B" w:rsidRDefault="00AA5C8B" w:rsidP="0041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составления детьми творческих рассказов. </w:t>
            </w:r>
          </w:p>
        </w:tc>
      </w:tr>
      <w:tr w:rsidR="00AA5C8B" w:rsidTr="000E0290">
        <w:tc>
          <w:tcPr>
            <w:tcW w:w="10682" w:type="dxa"/>
            <w:gridSpan w:val="5"/>
          </w:tcPr>
          <w:p w:rsidR="00AA5C8B" w:rsidRPr="00475E48" w:rsidRDefault="00AA5C8B" w:rsidP="000E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AA5C8B" w:rsidTr="006663D4">
        <w:tc>
          <w:tcPr>
            <w:tcW w:w="959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694" w:type="dxa"/>
          </w:tcPr>
          <w:p w:rsidR="00AA5C8B" w:rsidRDefault="00AA5C8B" w:rsidP="0041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 «Лиса и козел»</w:t>
            </w:r>
          </w:p>
        </w:tc>
        <w:tc>
          <w:tcPr>
            <w:tcW w:w="5045" w:type="dxa"/>
          </w:tcPr>
          <w:p w:rsidR="00AA5C8B" w:rsidRDefault="00AA5C8B" w:rsidP="006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детей пересказывать сказку «в лицах».</w:t>
            </w:r>
          </w:p>
        </w:tc>
      </w:tr>
      <w:tr w:rsidR="00AA5C8B" w:rsidTr="006663D4">
        <w:tc>
          <w:tcPr>
            <w:tcW w:w="959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2694" w:type="dxa"/>
          </w:tcPr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Г.Х. Андерсена </w:t>
            </w:r>
          </w:p>
        </w:tc>
        <w:tc>
          <w:tcPr>
            <w:tcW w:w="5045" w:type="dxa"/>
          </w:tcPr>
          <w:p w:rsidR="00AA5C8B" w:rsidRDefault="00AA5C8B" w:rsidP="006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детей вспомнить все сказки Г. Х. Андерсена.</w:t>
            </w:r>
          </w:p>
        </w:tc>
      </w:tr>
      <w:tr w:rsidR="00AA5C8B" w:rsidTr="006663D4">
        <w:tc>
          <w:tcPr>
            <w:tcW w:w="959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2694" w:type="dxa"/>
          </w:tcPr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</w:t>
            </w:r>
          </w:p>
        </w:tc>
        <w:tc>
          <w:tcPr>
            <w:tcW w:w="5045" w:type="dxa"/>
          </w:tcPr>
          <w:p w:rsidR="00AA5C8B" w:rsidRDefault="00AA5C8B" w:rsidP="006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проверки у детей, знают ли они основные черты народной сказки, познакомить с волшебной сказкой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сокол».</w:t>
            </w:r>
          </w:p>
        </w:tc>
      </w:tr>
      <w:tr w:rsidR="00AA5C8B" w:rsidTr="006663D4">
        <w:tc>
          <w:tcPr>
            <w:tcW w:w="959" w:type="dxa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AA5C8B" w:rsidRDefault="00AA5C8B" w:rsidP="000E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2694" w:type="dxa"/>
          </w:tcPr>
          <w:p w:rsidR="00AA5C8B" w:rsidRDefault="00AA5C8B" w:rsidP="000E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«Забавные истории из моей жизни»</w:t>
            </w:r>
          </w:p>
        </w:tc>
        <w:tc>
          <w:tcPr>
            <w:tcW w:w="5045" w:type="dxa"/>
          </w:tcPr>
          <w:p w:rsidR="00AA5C8B" w:rsidRDefault="00AA5C8B" w:rsidP="006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проверки у детей, умеют ли они составлять подробные и логичные рассказы на темы из личного опыта.</w:t>
            </w:r>
          </w:p>
        </w:tc>
      </w:tr>
    </w:tbl>
    <w:p w:rsidR="007D3A55" w:rsidRDefault="007D3A55" w:rsidP="007D3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3A55" w:rsidRPr="00F714F6" w:rsidRDefault="00F714F6" w:rsidP="007D3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F6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F714F6" w:rsidRPr="00F714F6" w:rsidRDefault="00F714F6" w:rsidP="007D3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F6">
        <w:rPr>
          <w:rFonts w:ascii="Times New Roman" w:hAnsi="Times New Roman" w:cs="Times New Roman"/>
          <w:b/>
          <w:sz w:val="24"/>
          <w:szCs w:val="24"/>
        </w:rPr>
        <w:t>Перспективно – тематическое планирование НОД «Физическое развитие»</w:t>
      </w:r>
    </w:p>
    <w:p w:rsidR="00F714F6" w:rsidRDefault="00F714F6" w:rsidP="007D3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осуществляется в соответствии с рабочей программой инструктора </w:t>
      </w:r>
    </w:p>
    <w:p w:rsidR="00F714F6" w:rsidRPr="00884E6A" w:rsidRDefault="00F714F6" w:rsidP="007D3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культуре. </w:t>
      </w:r>
    </w:p>
    <w:p w:rsidR="00B33219" w:rsidRPr="00B33219" w:rsidRDefault="00B33219" w:rsidP="00B3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219"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</w:t>
      </w:r>
    </w:p>
    <w:p w:rsidR="00B33219" w:rsidRPr="00B33219" w:rsidRDefault="00B33219" w:rsidP="00B3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219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игровой деятельности в разновозрастной группе: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B33219" w:rsidTr="00B33219">
        <w:tc>
          <w:tcPr>
            <w:tcW w:w="1668" w:type="dxa"/>
          </w:tcPr>
          <w:p w:rsidR="00B33219" w:rsidRDefault="00B33219" w:rsidP="00B3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4" w:type="dxa"/>
          </w:tcPr>
          <w:p w:rsidR="00B33219" w:rsidRPr="00B33219" w:rsidRDefault="00B33219" w:rsidP="00B3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Сюжетно-ролевые, дидактические, подвижные, театрализованные</w:t>
            </w:r>
          </w:p>
          <w:p w:rsidR="00B33219" w:rsidRDefault="00B33219" w:rsidP="00B3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3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гры</w:t>
            </w:r>
          </w:p>
          <w:p w:rsidR="00B33219" w:rsidRDefault="00B33219" w:rsidP="00B3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219" w:rsidTr="00B33219">
        <w:tc>
          <w:tcPr>
            <w:tcW w:w="1668" w:type="dxa"/>
          </w:tcPr>
          <w:p w:rsidR="00B33219" w:rsidRDefault="00B33219" w:rsidP="00B3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9014" w:type="dxa"/>
          </w:tcPr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Д/И «природа и человек»;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«Бездомный заяц»; С/Р «Путешествие в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деревню»; Д/И «Цветы на клумбе»; Д/И «Лото эмоций»; Д/И «Наоборот»;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«Семья»; П/И «третий лишний»; Игра-драматизация «Друзья» Е.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Стеквашова</w:t>
            </w:r>
            <w:proofErr w:type="spell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; Д/И «какого цвета?»;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«Ворона и воробей»; С/Р «На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дорогах города»;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«Самолеты»; Д/И «времена года»; П/И «летний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хоровод»; «Д/И «кто правильно назовет?»; Д/И «отгадай время года»; 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« Путешествие по осеннему лесу»; Д/И «Опиши предмет»; Д/И «Что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катится, а что не катится?»; Д/И «Узнай дерево по листочку»; Д/И «Что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растет в лесу?»;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«Здравствуй осень»; П/И «Волк и козлята»; Д/И</w:t>
            </w:r>
          </w:p>
          <w:p w:rsidR="00B33219" w:rsidRDefault="00B33219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«Веселый язычок</w:t>
            </w:r>
            <w:r w:rsidR="005A41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33219" w:rsidTr="00B33219">
        <w:tc>
          <w:tcPr>
            <w:tcW w:w="1668" w:type="dxa"/>
          </w:tcPr>
          <w:p w:rsidR="00B33219" w:rsidRPr="00B33219" w:rsidRDefault="00B33219" w:rsidP="00B3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014" w:type="dxa"/>
          </w:tcPr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Д/И «Звериная семья»; 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«Идѐм в хлебный магазин»; Д/И «Откуда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пришѐл хлеб?»; Д/И «А что, потом?»; Игра-драматизация «Петушок и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бобовое зернышко»; Д/И «Назови признаки предмета»;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«Ровным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кругом»; М/И «Найди по описанию»; 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пресс-конференция»;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«Ветер, ветер, ветерок»; П/И «Растет не растет»; Д/И «Кто больше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знает?»;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«Жмурки»; С/Р «Цирк»; П/И «Прятки»; Д/И «Строение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дерева»; Д/И «Следопыты»;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«Осенний хоровод»; С/Р «Библиотека»;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Д/И «Вершки, корешки»;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«Тропинка»; Д/И «С какой ветки лист?»;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Д/И «Путаница»;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«Лиса и зайцы»; Д/И «Положи в сундучок» С/Р</w:t>
            </w:r>
          </w:p>
          <w:p w:rsidR="00B33219" w:rsidRPr="00B33219" w:rsidRDefault="00B33219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«Семья»;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«Перелет птиц</w:t>
            </w:r>
            <w:r w:rsidR="005A41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33219" w:rsidTr="00B33219">
        <w:tc>
          <w:tcPr>
            <w:tcW w:w="1668" w:type="dxa"/>
          </w:tcPr>
          <w:p w:rsidR="00B33219" w:rsidRPr="00B33219" w:rsidRDefault="00B33219" w:rsidP="00B3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9014" w:type="dxa"/>
          </w:tcPr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Д/И «Зоопарк»; Словесная игра «Что бывает?»;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ленточками»; Речевая игра «Произнеси четко»; 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«Ветеринарная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клиника»; Д/И «Составь сказку»;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«Лягушки на болоте»; М/И «Найди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и промолчи»; Д/И «Что означает этот знак?»;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«Водяной»; С/Р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«Зоопарк»;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«Мы веселые ребята»; Х_И «Мы охотимся на льва»; П/И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«Море волнуется»;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«Лев на охоте»; Д/И «Какой ветер?»; П/И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«Звери»; Д/И «Измени по образцу»; Д/И «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Найди где спрятана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игрушка»;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="005A417B">
              <w:rPr>
                <w:rFonts w:ascii="Times New Roman" w:hAnsi="Times New Roman" w:cs="Times New Roman"/>
                <w:sz w:val="24"/>
                <w:szCs w:val="24"/>
              </w:rPr>
              <w:t>омагазин»; П/И «Цепи кованные».</w:t>
            </w:r>
          </w:p>
        </w:tc>
      </w:tr>
      <w:tr w:rsidR="00B33219" w:rsidTr="00B33219">
        <w:tc>
          <w:tcPr>
            <w:tcW w:w="1668" w:type="dxa"/>
          </w:tcPr>
          <w:p w:rsidR="00B33219" w:rsidRPr="00B33219" w:rsidRDefault="00B33219" w:rsidP="00B3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9014" w:type="dxa"/>
          </w:tcPr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Д/И « Нарисуй словами портрет Зимы-человека»; 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«Магазин- мир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спорта»;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«Салки»; Х/И «Платочек»; П/И «Ловкая пара»; П/И «Попади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в цель»; Игра-драматизация «Зимовье зверей»;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«Ледяные ворота»;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Д/И «Наоборот»;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«Кому флажок?»; С/Р «Путешествие в музей»; П/И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«Охотники и зайцы»; Д/И «Назови предмет»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гра с мячом «Назови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ласково»; Д/И «Как еще можно сказать?»;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«перебежки»; С/Р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«Поликлиника»; Д/И «Кошка»; Игра-эстафета «Кто дальше бросит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мешочек?»; Д/И «Что такое хорошо, что такое плохо?»;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«Птицы и</w:t>
            </w:r>
          </w:p>
          <w:p w:rsidR="00B33219" w:rsidRPr="00B33219" w:rsidRDefault="00B33219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кукушка»; </w:t>
            </w:r>
            <w:r w:rsidR="005A417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5A41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A417B"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«Парикмахерская».</w:t>
            </w:r>
          </w:p>
        </w:tc>
      </w:tr>
      <w:tr w:rsidR="00B33219" w:rsidTr="00B33219">
        <w:tc>
          <w:tcPr>
            <w:tcW w:w="1668" w:type="dxa"/>
          </w:tcPr>
          <w:p w:rsidR="00B33219" w:rsidRPr="00B33219" w:rsidRDefault="005A417B" w:rsidP="00B3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9014" w:type="dxa"/>
          </w:tcPr>
          <w:p w:rsidR="005A417B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«Не поется птицам без небес»; С/Р «В кафе»; Игра-эстафета с обручами»; Игра с мячом «Из чего сделано?»; М/И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«Затейники»; П/И «Детский биатлон»; Д/И «Найди свое место»; Игра-драматизация «Красная шапочка»; С/Р «Зоопарк»; Строительная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«Постройка скворечника»; /И «У кого какое жилище?»; Игра-эстафета 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кочки на кочку»; Д/И «Чьи следы?»; Пальчиковая игра «Шла кукушка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через сад»;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«Найди по следу»; Х/И «Заинька»; С/Р «На помощь к</w:t>
            </w:r>
          </w:p>
          <w:p w:rsidR="00B33219" w:rsidRPr="00B33219" w:rsidRDefault="005A417B" w:rsidP="00B33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доктору Айболиту»;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«Мышеловка»; Пальчиковая игра «Белка</w:t>
            </w:r>
            <w:r w:rsidR="008902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A417B" w:rsidTr="00B33219">
        <w:tc>
          <w:tcPr>
            <w:tcW w:w="1668" w:type="dxa"/>
          </w:tcPr>
          <w:p w:rsidR="005A417B" w:rsidRPr="00B33219" w:rsidRDefault="005A417B" w:rsidP="00B3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9014" w:type="dxa"/>
          </w:tcPr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И/у «Самый внимательный горожанин»; 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: «Лесная школа»; П/И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улице»; Д/У «Ответь на вопрос»; Д/И «Установи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причину»; Д/И «Кто больше выделит и запомнит признаков города»; Д/И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«Что происходит в городе в разное время суток?»; Д/И «Как город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дышит?»; Д/И «Транспортные службы города»; Д/И «Путешествие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городу»; Д/И «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Скульптор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»; Д/И «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? Какая? Какие?»; 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«Фотоателье»; 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«Мы пограничники»; С/Р «Военные разведчики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A417B" w:rsidTr="00B33219">
        <w:tc>
          <w:tcPr>
            <w:tcW w:w="1668" w:type="dxa"/>
          </w:tcPr>
          <w:p w:rsidR="005A417B" w:rsidRPr="00B33219" w:rsidRDefault="005A417B" w:rsidP="00B3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014" w:type="dxa"/>
          </w:tcPr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Д/И «С кем или с чем работают люди разных профессий?»; М/И с мячом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«Закончи мое предложение»; Д/И «Закончи предложения»;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gramEnd"/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игра «Классики»;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«Птицы — гнезда — птенцы; Д/И «Животные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весной»; Д/И «Весенние месяцы»; Д/И «Назови действия, которые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происходят весной»; Д/И «Весна в музыке и живописи»; Д/И «Возвратим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Весне память»; 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пустыне»; С/Р «Мы садовниками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были»; 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«Скорая помощь»; С/Р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«Пожарные»; П/И «Перелет птиц».</w:t>
            </w:r>
          </w:p>
        </w:tc>
      </w:tr>
      <w:tr w:rsidR="005A417B" w:rsidTr="00B33219">
        <w:tc>
          <w:tcPr>
            <w:tcW w:w="1668" w:type="dxa"/>
          </w:tcPr>
          <w:p w:rsidR="005A417B" w:rsidRPr="00B33219" w:rsidRDefault="005A417B" w:rsidP="00B3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9014" w:type="dxa"/>
          </w:tcPr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«Космонавты»; С/Р «Путешествие в космос»; С/Р «Путешествие по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саванне»; «С/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«Пираты»; С/Р «Туристическое агентство»; С/Р «Театр»;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«Спасатели»; П/И «Гуси-лебеди»; П/И «Кострома» стр. 165 (А.А.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/И «Птицы» </w:t>
            </w:r>
            <w:proofErr w:type="spell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.144 (А.А. </w:t>
            </w:r>
            <w:proofErr w:type="spell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); Х/И «Грачи летят» стр.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138 (А.А. </w:t>
            </w:r>
            <w:proofErr w:type="spell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); Д/И «Назови птицу»; Д/И «Астрономы»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17B" w:rsidTr="00B33219">
        <w:tc>
          <w:tcPr>
            <w:tcW w:w="1668" w:type="dxa"/>
          </w:tcPr>
          <w:p w:rsidR="005A417B" w:rsidRPr="00B33219" w:rsidRDefault="005A417B" w:rsidP="00B33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9014" w:type="dxa"/>
          </w:tcPr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«Мы спортсмены»; С/Р «Школа»; Д/И «Семья»; С/Р «Моя семья»; С/Р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«День рождение»; С/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«Цирк»; Д/И «По дороге в школу»; П/И «Бег к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реке»;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/И «Жмурки с колокольчиком»; Х/И «Сиди, сиди Яша» стр. 176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(А.А. </w:t>
            </w:r>
            <w:proofErr w:type="spell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 речевые игры);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/И «Дедушка </w:t>
            </w:r>
            <w:proofErr w:type="spell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Сысой</w:t>
            </w:r>
            <w:proofErr w:type="spell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177 (А.А. </w:t>
            </w:r>
            <w:proofErr w:type="spell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gram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/И «Бабочки и ласточка» стр. 147 (А.А. </w:t>
            </w:r>
            <w:proofErr w:type="spell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A417B" w:rsidRPr="00B33219" w:rsidRDefault="005A417B" w:rsidP="005A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19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«Как </w:t>
            </w:r>
            <w:proofErr w:type="spellStart"/>
            <w:r w:rsidRPr="00B33219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искал»;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сад».</w:t>
            </w:r>
          </w:p>
        </w:tc>
      </w:tr>
    </w:tbl>
    <w:p w:rsidR="00B33219" w:rsidRPr="00B33219" w:rsidRDefault="00B33219" w:rsidP="00B3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33219" w:rsidRPr="00B33219" w:rsidSect="00982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2867"/>
    <w:multiLevelType w:val="multilevel"/>
    <w:tmpl w:val="579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53FFC"/>
    <w:multiLevelType w:val="multilevel"/>
    <w:tmpl w:val="C5B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3444B"/>
    <w:multiLevelType w:val="multilevel"/>
    <w:tmpl w:val="8850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B0A00"/>
    <w:multiLevelType w:val="multilevel"/>
    <w:tmpl w:val="80C8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342AC"/>
    <w:multiLevelType w:val="multilevel"/>
    <w:tmpl w:val="E6C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2113"/>
    <w:rsid w:val="00002BE4"/>
    <w:rsid w:val="000056FD"/>
    <w:rsid w:val="000138EF"/>
    <w:rsid w:val="00026066"/>
    <w:rsid w:val="00031859"/>
    <w:rsid w:val="00045BC6"/>
    <w:rsid w:val="000512EA"/>
    <w:rsid w:val="000A64C1"/>
    <w:rsid w:val="000B5A7E"/>
    <w:rsid w:val="000C2DFA"/>
    <w:rsid w:val="000D76F9"/>
    <w:rsid w:val="000E0290"/>
    <w:rsid w:val="000E17E2"/>
    <w:rsid w:val="000E1D44"/>
    <w:rsid w:val="00120A93"/>
    <w:rsid w:val="001522F8"/>
    <w:rsid w:val="00183906"/>
    <w:rsid w:val="001B05E2"/>
    <w:rsid w:val="001C5611"/>
    <w:rsid w:val="002011B8"/>
    <w:rsid w:val="00222A8E"/>
    <w:rsid w:val="00226C14"/>
    <w:rsid w:val="00254493"/>
    <w:rsid w:val="002565D3"/>
    <w:rsid w:val="00262570"/>
    <w:rsid w:val="002A5397"/>
    <w:rsid w:val="002C18F4"/>
    <w:rsid w:val="002D3AC6"/>
    <w:rsid w:val="002E081B"/>
    <w:rsid w:val="002F5BF7"/>
    <w:rsid w:val="003073CA"/>
    <w:rsid w:val="003259A8"/>
    <w:rsid w:val="00371EA3"/>
    <w:rsid w:val="00381999"/>
    <w:rsid w:val="003902DF"/>
    <w:rsid w:val="00390B5F"/>
    <w:rsid w:val="003913F7"/>
    <w:rsid w:val="00397C4B"/>
    <w:rsid w:val="003A234E"/>
    <w:rsid w:val="003A7E17"/>
    <w:rsid w:val="003D7580"/>
    <w:rsid w:val="003F6FCE"/>
    <w:rsid w:val="00411EA6"/>
    <w:rsid w:val="00414968"/>
    <w:rsid w:val="00462C81"/>
    <w:rsid w:val="004758F2"/>
    <w:rsid w:val="00475E48"/>
    <w:rsid w:val="00476774"/>
    <w:rsid w:val="004A5241"/>
    <w:rsid w:val="004C03B8"/>
    <w:rsid w:val="004C5E9C"/>
    <w:rsid w:val="004D0254"/>
    <w:rsid w:val="005009C0"/>
    <w:rsid w:val="005169E3"/>
    <w:rsid w:val="0053181D"/>
    <w:rsid w:val="00561D8A"/>
    <w:rsid w:val="005A417B"/>
    <w:rsid w:val="005C68D9"/>
    <w:rsid w:val="005D790E"/>
    <w:rsid w:val="00616F97"/>
    <w:rsid w:val="00663EAE"/>
    <w:rsid w:val="006657D3"/>
    <w:rsid w:val="006663D4"/>
    <w:rsid w:val="00684B7C"/>
    <w:rsid w:val="00685341"/>
    <w:rsid w:val="00690A25"/>
    <w:rsid w:val="006A1872"/>
    <w:rsid w:val="00706C71"/>
    <w:rsid w:val="0071765C"/>
    <w:rsid w:val="00720BDD"/>
    <w:rsid w:val="00727DB9"/>
    <w:rsid w:val="00735CD7"/>
    <w:rsid w:val="00773818"/>
    <w:rsid w:val="00793AC0"/>
    <w:rsid w:val="00797E05"/>
    <w:rsid w:val="007D3A55"/>
    <w:rsid w:val="007E0430"/>
    <w:rsid w:val="007E04B6"/>
    <w:rsid w:val="007E5742"/>
    <w:rsid w:val="008209B4"/>
    <w:rsid w:val="00826F16"/>
    <w:rsid w:val="008352C2"/>
    <w:rsid w:val="008372A5"/>
    <w:rsid w:val="00854F05"/>
    <w:rsid w:val="00861BCE"/>
    <w:rsid w:val="00884E6A"/>
    <w:rsid w:val="008875E2"/>
    <w:rsid w:val="0089024E"/>
    <w:rsid w:val="008A5376"/>
    <w:rsid w:val="008A7C94"/>
    <w:rsid w:val="008B444E"/>
    <w:rsid w:val="008B4D45"/>
    <w:rsid w:val="008D5D0B"/>
    <w:rsid w:val="0090645F"/>
    <w:rsid w:val="009071B4"/>
    <w:rsid w:val="009570C7"/>
    <w:rsid w:val="009631BF"/>
    <w:rsid w:val="0096690E"/>
    <w:rsid w:val="00982113"/>
    <w:rsid w:val="009D1E76"/>
    <w:rsid w:val="009F2F44"/>
    <w:rsid w:val="00A01035"/>
    <w:rsid w:val="00A17109"/>
    <w:rsid w:val="00A27BBC"/>
    <w:rsid w:val="00A34921"/>
    <w:rsid w:val="00A34F64"/>
    <w:rsid w:val="00A35F9F"/>
    <w:rsid w:val="00A64EBE"/>
    <w:rsid w:val="00AA4BA0"/>
    <w:rsid w:val="00AA5C8B"/>
    <w:rsid w:val="00AA74D8"/>
    <w:rsid w:val="00AB259B"/>
    <w:rsid w:val="00AB2BEF"/>
    <w:rsid w:val="00AC1E5C"/>
    <w:rsid w:val="00AC322A"/>
    <w:rsid w:val="00AD5100"/>
    <w:rsid w:val="00AE6931"/>
    <w:rsid w:val="00AF5B53"/>
    <w:rsid w:val="00AF7A83"/>
    <w:rsid w:val="00B0647A"/>
    <w:rsid w:val="00B25E41"/>
    <w:rsid w:val="00B33219"/>
    <w:rsid w:val="00B6671A"/>
    <w:rsid w:val="00B72055"/>
    <w:rsid w:val="00B76646"/>
    <w:rsid w:val="00BD5B92"/>
    <w:rsid w:val="00BE44B9"/>
    <w:rsid w:val="00BE7E52"/>
    <w:rsid w:val="00C01012"/>
    <w:rsid w:val="00C039F7"/>
    <w:rsid w:val="00C10BD4"/>
    <w:rsid w:val="00C34FD6"/>
    <w:rsid w:val="00C3702C"/>
    <w:rsid w:val="00C44A81"/>
    <w:rsid w:val="00C6093D"/>
    <w:rsid w:val="00C900D2"/>
    <w:rsid w:val="00CB78BA"/>
    <w:rsid w:val="00CC0A22"/>
    <w:rsid w:val="00CC7538"/>
    <w:rsid w:val="00CD3A9C"/>
    <w:rsid w:val="00CD6264"/>
    <w:rsid w:val="00CE3ACE"/>
    <w:rsid w:val="00CF4205"/>
    <w:rsid w:val="00D12E1A"/>
    <w:rsid w:val="00D33E52"/>
    <w:rsid w:val="00D46E57"/>
    <w:rsid w:val="00D7477B"/>
    <w:rsid w:val="00D74C94"/>
    <w:rsid w:val="00D83675"/>
    <w:rsid w:val="00D8398B"/>
    <w:rsid w:val="00D83F6E"/>
    <w:rsid w:val="00D93D9F"/>
    <w:rsid w:val="00DD37E6"/>
    <w:rsid w:val="00DE5C9D"/>
    <w:rsid w:val="00DF5102"/>
    <w:rsid w:val="00E04F53"/>
    <w:rsid w:val="00E05879"/>
    <w:rsid w:val="00E20531"/>
    <w:rsid w:val="00E205C3"/>
    <w:rsid w:val="00E51BB4"/>
    <w:rsid w:val="00E73560"/>
    <w:rsid w:val="00EA0212"/>
    <w:rsid w:val="00EE1997"/>
    <w:rsid w:val="00EF2DAF"/>
    <w:rsid w:val="00F00EF7"/>
    <w:rsid w:val="00F12206"/>
    <w:rsid w:val="00F22572"/>
    <w:rsid w:val="00F46D18"/>
    <w:rsid w:val="00F63EFE"/>
    <w:rsid w:val="00F714F6"/>
    <w:rsid w:val="00FA2FDD"/>
    <w:rsid w:val="00F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B5A7E"/>
  </w:style>
  <w:style w:type="paragraph" w:styleId="a4">
    <w:name w:val="No Spacing"/>
    <w:uiPriority w:val="1"/>
    <w:qFormat/>
    <w:rsid w:val="00C039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3">
    <w:name w:val="c3"/>
    <w:basedOn w:val="a0"/>
    <w:rsid w:val="00685341"/>
  </w:style>
  <w:style w:type="character" w:customStyle="1" w:styleId="c0">
    <w:name w:val="c0"/>
    <w:basedOn w:val="a0"/>
    <w:rsid w:val="001C5611"/>
  </w:style>
  <w:style w:type="character" w:customStyle="1" w:styleId="c6">
    <w:name w:val="c6"/>
    <w:basedOn w:val="a0"/>
    <w:rsid w:val="00D33E52"/>
  </w:style>
  <w:style w:type="paragraph" w:styleId="a5">
    <w:name w:val="Normal (Web)"/>
    <w:basedOn w:val="a"/>
    <w:uiPriority w:val="99"/>
    <w:unhideWhenUsed/>
    <w:rsid w:val="00C1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7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758F2"/>
  </w:style>
  <w:style w:type="character" w:styleId="a6">
    <w:name w:val="Strong"/>
    <w:basedOn w:val="a0"/>
    <w:uiPriority w:val="22"/>
    <w:qFormat/>
    <w:rsid w:val="001522F8"/>
    <w:rPr>
      <w:b/>
      <w:bCs/>
    </w:rPr>
  </w:style>
  <w:style w:type="character" w:styleId="a7">
    <w:name w:val="Emphasis"/>
    <w:basedOn w:val="a0"/>
    <w:uiPriority w:val="20"/>
    <w:qFormat/>
    <w:rsid w:val="00AD51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23</Pages>
  <Words>7466</Words>
  <Characters>42559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днс</cp:lastModifiedBy>
  <cp:revision>44</cp:revision>
  <dcterms:created xsi:type="dcterms:W3CDTF">2016-11-24T06:51:00Z</dcterms:created>
  <dcterms:modified xsi:type="dcterms:W3CDTF">2017-01-05T09:35:00Z</dcterms:modified>
</cp:coreProperties>
</file>